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2F28" w14:textId="77777777" w:rsidR="008D342C" w:rsidRPr="00B4112B" w:rsidRDefault="00503133" w:rsidP="003053C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</w:pPr>
      <w:r w:rsidRPr="00B4112B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B4112B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 xml:space="preserve"> </w:t>
      </w:r>
      <w:r w:rsidRPr="00B4112B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3DBCD24F" w14:textId="77777777" w:rsidR="00503133" w:rsidRPr="00B4112B" w:rsidRDefault="00503133" w:rsidP="003053C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NA TERENIE</w:t>
      </w:r>
    </w:p>
    <w:p w14:paraId="0FDCE872" w14:textId="77777777" w:rsidR="00D3775F" w:rsidRPr="00B4112B" w:rsidRDefault="008A1064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Szkoły Podstawowej nr</w:t>
      </w:r>
      <w:r w:rsidR="00D3775F" w:rsidRPr="00B41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74A" w:rsidRPr="00B4112B">
        <w:rPr>
          <w:rFonts w:ascii="Times New Roman" w:hAnsi="Times New Roman" w:cs="Times New Roman"/>
          <w:b/>
          <w:sz w:val="24"/>
          <w:szCs w:val="24"/>
        </w:rPr>
        <w:t>1</w:t>
      </w:r>
      <w:r w:rsidR="00413404" w:rsidRPr="00B4112B">
        <w:rPr>
          <w:rFonts w:ascii="Times New Roman" w:hAnsi="Times New Roman" w:cs="Times New Roman"/>
          <w:b/>
          <w:sz w:val="24"/>
          <w:szCs w:val="24"/>
        </w:rPr>
        <w:t xml:space="preserve"> im. Piotra Wysockiego</w:t>
      </w:r>
      <w:r w:rsidR="00503133" w:rsidRPr="00B4112B">
        <w:rPr>
          <w:rFonts w:ascii="Times New Roman" w:hAnsi="Times New Roman" w:cs="Times New Roman"/>
          <w:b/>
          <w:sz w:val="24"/>
          <w:szCs w:val="24"/>
        </w:rPr>
        <w:br/>
      </w:r>
      <w:r w:rsidR="00D3775F" w:rsidRPr="00B4112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2274A" w:rsidRPr="00B4112B">
        <w:rPr>
          <w:rFonts w:ascii="Times New Roman" w:hAnsi="Times New Roman" w:cs="Times New Roman"/>
          <w:b/>
          <w:sz w:val="24"/>
          <w:szCs w:val="24"/>
        </w:rPr>
        <w:t>Warce</w:t>
      </w:r>
    </w:p>
    <w:p w14:paraId="28CE2100" w14:textId="77777777" w:rsidR="00DA3691" w:rsidRPr="00B4112B" w:rsidRDefault="00DA3691" w:rsidP="003053C3">
      <w:pPr>
        <w:pStyle w:val="Akapitzlist"/>
        <w:spacing w:after="47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Na podstawie „Wytycznych </w:t>
      </w:r>
      <w:proofErr w:type="spellStart"/>
      <w:r w:rsidRPr="00B4112B">
        <w:rPr>
          <w:rFonts w:ascii="Times New Roman" w:hAnsi="Times New Roman"/>
          <w:sz w:val="24"/>
          <w:szCs w:val="24"/>
        </w:rPr>
        <w:t>MEiN</w:t>
      </w:r>
      <w:proofErr w:type="spellEnd"/>
      <w:r w:rsidRPr="00B4112B">
        <w:rPr>
          <w:rFonts w:ascii="Times New Roman" w:hAnsi="Times New Roman"/>
          <w:sz w:val="24"/>
          <w:szCs w:val="24"/>
        </w:rPr>
        <w:t>, MZ i GIS dla szkół podstawowych</w:t>
      </w:r>
    </w:p>
    <w:p w14:paraId="06D4D0B3" w14:textId="77777777" w:rsidR="004B17E9" w:rsidRPr="00B4112B" w:rsidRDefault="00DA3691" w:rsidP="003053C3">
      <w:pPr>
        <w:pStyle w:val="Akapitzlist"/>
        <w:spacing w:after="47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i ponadpodstawowych—tryb pełny </w:t>
      </w:r>
      <w:proofErr w:type="gramStart"/>
      <w:r w:rsidRPr="00B4112B">
        <w:rPr>
          <w:rFonts w:ascii="Times New Roman" w:hAnsi="Times New Roman"/>
          <w:sz w:val="24"/>
          <w:szCs w:val="24"/>
        </w:rPr>
        <w:t xml:space="preserve">stacjonarny </w:t>
      </w:r>
      <w:r w:rsidR="00E373BF" w:rsidRPr="00B4112B">
        <w:rPr>
          <w:rFonts w:ascii="Times New Roman" w:hAnsi="Times New Roman"/>
          <w:sz w:val="24"/>
          <w:szCs w:val="24"/>
        </w:rPr>
        <w:t>”</w:t>
      </w:r>
      <w:proofErr w:type="gramEnd"/>
      <w:r w:rsidR="00E373BF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z dnia 02.08.2021r. dokonuje się aktualizacji Procedur bezpieczeństwa w</w:t>
      </w:r>
      <w:r w:rsidR="00F32CD9">
        <w:rPr>
          <w:rFonts w:ascii="Times New Roman" w:hAnsi="Times New Roman"/>
          <w:sz w:val="24"/>
          <w:szCs w:val="24"/>
        </w:rPr>
        <w:t xml:space="preserve"> okresie pandemii Covid-19 na terenie</w:t>
      </w:r>
      <w:r w:rsidRPr="00B4112B">
        <w:rPr>
          <w:rFonts w:ascii="Times New Roman" w:hAnsi="Times New Roman"/>
          <w:sz w:val="24"/>
          <w:szCs w:val="24"/>
        </w:rPr>
        <w:t xml:space="preserve"> Szkole Podstawowej nr 1 im. Piotra Wysockiego w Warce na dzień 01.09.2021r.</w:t>
      </w:r>
    </w:p>
    <w:p w14:paraId="2D571262" w14:textId="77777777" w:rsidR="009D54E4" w:rsidRPr="00B4112B" w:rsidRDefault="009D54E4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0690BA7" w14:textId="77777777" w:rsidR="009D54E4" w:rsidRPr="00B4112B" w:rsidRDefault="009D54E4" w:rsidP="003053C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B41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12B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B41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12B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58F0B52C" w14:textId="77777777" w:rsidR="00DA3691" w:rsidRPr="00B4112B" w:rsidRDefault="009D54E4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Szkoła Podstawowa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F811EA" w:rsidRPr="00B4112B">
        <w:rPr>
          <w:rFonts w:ascii="Times New Roman" w:hAnsi="Times New Roman"/>
          <w:sz w:val="24"/>
          <w:szCs w:val="24"/>
        </w:rPr>
        <w:t xml:space="preserve">nr </w:t>
      </w:r>
      <w:r w:rsidR="0042274A" w:rsidRPr="00B4112B">
        <w:rPr>
          <w:rFonts w:ascii="Times New Roman" w:hAnsi="Times New Roman"/>
          <w:sz w:val="24"/>
          <w:szCs w:val="24"/>
        </w:rPr>
        <w:t>1 w Warce</w:t>
      </w:r>
      <w:r w:rsidR="00F811EA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wznawia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funkcjonowanie z uwzględnieniem wytycznych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Głównego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Inspektora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Sanitarnego,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Ministra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Zdrowia, wytycznych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1F03B6" w:rsidRPr="00B4112B">
        <w:rPr>
          <w:rFonts w:ascii="Times New Roman" w:hAnsi="Times New Roman"/>
          <w:sz w:val="24"/>
          <w:szCs w:val="24"/>
        </w:rPr>
        <w:t xml:space="preserve">Gminy </w:t>
      </w:r>
      <w:proofErr w:type="gramStart"/>
      <w:r w:rsidR="0042274A" w:rsidRPr="00B4112B">
        <w:rPr>
          <w:rFonts w:ascii="Times New Roman" w:hAnsi="Times New Roman"/>
          <w:sz w:val="24"/>
          <w:szCs w:val="24"/>
        </w:rPr>
        <w:t xml:space="preserve">Warka </w:t>
      </w:r>
      <w:r w:rsidRPr="00B4112B">
        <w:rPr>
          <w:rFonts w:ascii="Times New Roman" w:hAnsi="Times New Roman"/>
          <w:sz w:val="24"/>
          <w:szCs w:val="24"/>
        </w:rPr>
        <w:t>,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</w:t>
      </w:r>
    </w:p>
    <w:p w14:paraId="256338F9" w14:textId="77777777" w:rsidR="00416630" w:rsidRPr="00B4112B" w:rsidRDefault="00416630" w:rsidP="003053C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Osoby z zewnątrz na terenie szkoły:</w:t>
      </w:r>
    </w:p>
    <w:p w14:paraId="6A8D5E1A" w14:textId="77777777" w:rsidR="00416630" w:rsidRPr="00B4112B" w:rsidRDefault="00416630" w:rsidP="003053C3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</w:t>
      </w:r>
      <w:r w:rsidR="009D54E4" w:rsidRPr="00B4112B">
        <w:rPr>
          <w:rFonts w:ascii="Times New Roman" w:hAnsi="Times New Roman"/>
          <w:sz w:val="24"/>
          <w:szCs w:val="24"/>
        </w:rPr>
        <w:t>graniczone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54E4" w:rsidRPr="00B4112B">
        <w:rPr>
          <w:rFonts w:ascii="Times New Roman" w:hAnsi="Times New Roman"/>
          <w:sz w:val="24"/>
          <w:szCs w:val="24"/>
        </w:rPr>
        <w:t>zostaje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54E4" w:rsidRPr="00B4112B">
        <w:rPr>
          <w:rFonts w:ascii="Times New Roman" w:hAnsi="Times New Roman"/>
          <w:sz w:val="24"/>
          <w:szCs w:val="24"/>
        </w:rPr>
        <w:t>przebywanie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54E4" w:rsidRPr="00B4112B">
        <w:rPr>
          <w:rFonts w:ascii="Times New Roman" w:hAnsi="Times New Roman"/>
          <w:sz w:val="24"/>
          <w:szCs w:val="24"/>
        </w:rPr>
        <w:t>w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3F2064" w:rsidRPr="00B4112B">
        <w:rPr>
          <w:rFonts w:ascii="Times New Roman" w:hAnsi="Times New Roman"/>
          <w:sz w:val="24"/>
          <w:szCs w:val="24"/>
        </w:rPr>
        <w:t>placówce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3F2064" w:rsidRPr="00B4112B">
        <w:rPr>
          <w:rFonts w:ascii="Times New Roman" w:hAnsi="Times New Roman"/>
          <w:sz w:val="24"/>
          <w:szCs w:val="24"/>
        </w:rPr>
        <w:t>osób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3F2064" w:rsidRPr="00B4112B">
        <w:rPr>
          <w:rFonts w:ascii="Times New Roman" w:hAnsi="Times New Roman"/>
          <w:sz w:val="24"/>
          <w:szCs w:val="24"/>
        </w:rPr>
        <w:t>z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3F2064" w:rsidRPr="00B4112B">
        <w:rPr>
          <w:rFonts w:ascii="Times New Roman" w:hAnsi="Times New Roman"/>
          <w:sz w:val="24"/>
          <w:szCs w:val="24"/>
        </w:rPr>
        <w:t>zewnątrz</w:t>
      </w:r>
      <w:r w:rsidRPr="00B4112B">
        <w:rPr>
          <w:rFonts w:ascii="Times New Roman" w:hAnsi="Times New Roman"/>
          <w:sz w:val="24"/>
          <w:szCs w:val="24"/>
        </w:rPr>
        <w:t>,</w:t>
      </w:r>
      <w:r w:rsidR="0042274A" w:rsidRPr="00B4112B">
        <w:rPr>
          <w:rFonts w:ascii="Times New Roman" w:hAnsi="Times New Roman"/>
          <w:sz w:val="24"/>
          <w:szCs w:val="24"/>
        </w:rPr>
        <w:t xml:space="preserve"> w</w:t>
      </w:r>
      <w:r w:rsidR="00353FD9" w:rsidRPr="00B4112B">
        <w:rPr>
          <w:rFonts w:ascii="Times New Roman" w:hAnsi="Times New Roman"/>
          <w:sz w:val="24"/>
          <w:szCs w:val="24"/>
        </w:rPr>
        <w:t xml:space="preserve"> tym rodziców</w:t>
      </w:r>
      <w:r w:rsidR="0042274A" w:rsidRPr="00B4112B">
        <w:rPr>
          <w:rFonts w:ascii="Times New Roman" w:hAnsi="Times New Roman"/>
          <w:sz w:val="24"/>
          <w:szCs w:val="24"/>
        </w:rPr>
        <w:t>,</w:t>
      </w:r>
      <w:r w:rsidR="003F2064" w:rsidRPr="00B4112B">
        <w:rPr>
          <w:rFonts w:ascii="Times New Roman" w:hAnsi="Times New Roman"/>
          <w:sz w:val="24"/>
          <w:szCs w:val="24"/>
        </w:rPr>
        <w:t xml:space="preserve"> z</w:t>
      </w:r>
      <w:r w:rsidR="009D54E4" w:rsidRPr="00B4112B">
        <w:rPr>
          <w:rFonts w:ascii="Times New Roman" w:hAnsi="Times New Roman"/>
          <w:sz w:val="24"/>
          <w:szCs w:val="24"/>
        </w:rPr>
        <w:t>alecany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54E4" w:rsidRPr="00B4112B">
        <w:rPr>
          <w:rFonts w:ascii="Times New Roman" w:hAnsi="Times New Roman"/>
          <w:sz w:val="24"/>
          <w:szCs w:val="24"/>
        </w:rPr>
        <w:t>jest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54E4" w:rsidRPr="00B4112B">
        <w:rPr>
          <w:rFonts w:ascii="Times New Roman" w:hAnsi="Times New Roman"/>
          <w:sz w:val="24"/>
          <w:szCs w:val="24"/>
        </w:rPr>
        <w:t>kontakt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54E4" w:rsidRPr="00B4112B">
        <w:rPr>
          <w:rFonts w:ascii="Times New Roman" w:hAnsi="Times New Roman"/>
          <w:sz w:val="24"/>
          <w:szCs w:val="24"/>
        </w:rPr>
        <w:t>telefoniczny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54E4" w:rsidRPr="00B4112B">
        <w:rPr>
          <w:rFonts w:ascii="Times New Roman" w:hAnsi="Times New Roman"/>
          <w:sz w:val="24"/>
          <w:szCs w:val="24"/>
        </w:rPr>
        <w:t>lub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54E4" w:rsidRPr="00B4112B">
        <w:rPr>
          <w:rFonts w:ascii="Times New Roman" w:hAnsi="Times New Roman"/>
          <w:sz w:val="24"/>
          <w:szCs w:val="24"/>
        </w:rPr>
        <w:t>mailowy</w:t>
      </w:r>
      <w:r w:rsidRPr="00B4112B">
        <w:rPr>
          <w:rFonts w:ascii="Times New Roman" w:hAnsi="Times New Roman"/>
          <w:sz w:val="24"/>
          <w:szCs w:val="24"/>
        </w:rPr>
        <w:t>;</w:t>
      </w:r>
    </w:p>
    <w:p w14:paraId="4C600DBF" w14:textId="77777777" w:rsidR="007A31A0" w:rsidRPr="00B4112B" w:rsidRDefault="00416630" w:rsidP="003053C3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B4112B">
        <w:rPr>
          <w:rFonts w:ascii="Times New Roman" w:hAnsi="Times New Roman"/>
          <w:sz w:val="24"/>
          <w:szCs w:val="24"/>
        </w:rPr>
        <w:t>;</w:t>
      </w:r>
      <w:r w:rsidR="00EB2952" w:rsidRPr="00B4112B">
        <w:rPr>
          <w:rFonts w:ascii="Times New Roman" w:hAnsi="Times New Roman"/>
          <w:sz w:val="24"/>
          <w:szCs w:val="24"/>
        </w:rPr>
        <w:t xml:space="preserve"> </w:t>
      </w:r>
    </w:p>
    <w:p w14:paraId="1BFC2D5C" w14:textId="77777777" w:rsidR="005D1A6F" w:rsidRPr="00B4112B" w:rsidRDefault="005D1A6F" w:rsidP="003053C3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w przypadku </w:t>
      </w:r>
      <w:proofErr w:type="gramStart"/>
      <w:r w:rsidRPr="00B4112B">
        <w:rPr>
          <w:rFonts w:ascii="Times New Roman" w:hAnsi="Times New Roman"/>
          <w:sz w:val="24"/>
          <w:szCs w:val="24"/>
        </w:rPr>
        <w:t xml:space="preserve">rodziców </w:t>
      </w:r>
      <w:r w:rsidR="00173077" w:rsidRPr="00B4112B">
        <w:rPr>
          <w:rFonts w:ascii="Times New Roman" w:hAnsi="Times New Roman"/>
          <w:sz w:val="24"/>
          <w:szCs w:val="24"/>
        </w:rPr>
        <w:t>,</w:t>
      </w:r>
      <w:proofErr w:type="gramEnd"/>
      <w:r w:rsidR="00173077" w:rsidRPr="00B4112B">
        <w:rPr>
          <w:rFonts w:ascii="Times New Roman" w:hAnsi="Times New Roman"/>
          <w:sz w:val="24"/>
          <w:szCs w:val="24"/>
        </w:rPr>
        <w:t xml:space="preserve"> jeże</w:t>
      </w:r>
      <w:r w:rsidRPr="00B4112B">
        <w:rPr>
          <w:rFonts w:ascii="Times New Roman" w:hAnsi="Times New Roman"/>
          <w:sz w:val="24"/>
          <w:szCs w:val="24"/>
        </w:rPr>
        <w:t xml:space="preserve">li wskazany jest kontakt osobisty, należy umówić  się na konkretny termin i godzinę </w:t>
      </w:r>
      <w:r w:rsidR="00173077" w:rsidRPr="00B4112B">
        <w:rPr>
          <w:rFonts w:ascii="Times New Roman" w:hAnsi="Times New Roman"/>
          <w:sz w:val="24"/>
          <w:szCs w:val="24"/>
        </w:rPr>
        <w:t xml:space="preserve">  tel. 48 667 00 20</w:t>
      </w:r>
      <w:r w:rsidR="009304B7" w:rsidRPr="00B4112B">
        <w:rPr>
          <w:rFonts w:ascii="Times New Roman" w:hAnsi="Times New Roman"/>
          <w:sz w:val="24"/>
          <w:szCs w:val="24"/>
        </w:rPr>
        <w:t>-sekretariat szkoły lub z wychowawcą;</w:t>
      </w:r>
    </w:p>
    <w:p w14:paraId="3464D526" w14:textId="77777777" w:rsidR="00416630" w:rsidRPr="00B4112B" w:rsidRDefault="006A3E3A" w:rsidP="003053C3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do budynku szkoły mogą wchodzić tylko</w:t>
      </w:r>
      <w:r w:rsidR="00416630" w:rsidRPr="00B4112B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="007A31A0" w:rsidRPr="00B4112B">
        <w:rPr>
          <w:rFonts w:ascii="Times New Roman" w:hAnsi="Times New Roman"/>
          <w:sz w:val="24"/>
          <w:szCs w:val="24"/>
        </w:rPr>
        <w:t xml:space="preserve">, o których mowa w </w:t>
      </w:r>
      <w:r w:rsidR="007A31A0" w:rsidRPr="00B4112B">
        <w:rPr>
          <w:rFonts w:ascii="Times New Roman" w:hAnsi="Times New Roman"/>
          <w:b/>
          <w:sz w:val="24"/>
          <w:szCs w:val="24"/>
        </w:rPr>
        <w:t>§ 2</w:t>
      </w:r>
      <w:r w:rsidR="007A31A0" w:rsidRPr="00B4112B">
        <w:rPr>
          <w:rFonts w:ascii="Times New Roman" w:hAnsi="Times New Roman"/>
          <w:sz w:val="24"/>
          <w:szCs w:val="24"/>
        </w:rPr>
        <w:t xml:space="preserve"> pkt.</w:t>
      </w:r>
      <w:proofErr w:type="gramStart"/>
      <w:r w:rsidR="007A31A0" w:rsidRPr="00B4112B">
        <w:rPr>
          <w:rFonts w:ascii="Times New Roman" w:hAnsi="Times New Roman"/>
          <w:sz w:val="24"/>
          <w:szCs w:val="24"/>
        </w:rPr>
        <w:t xml:space="preserve">2 </w:t>
      </w:r>
      <w:r w:rsidRPr="00B4112B">
        <w:rPr>
          <w:rFonts w:ascii="Times New Roman" w:hAnsi="Times New Roman"/>
          <w:sz w:val="24"/>
          <w:szCs w:val="24"/>
        </w:rPr>
        <w:t>;</w:t>
      </w:r>
      <w:proofErr w:type="gramEnd"/>
    </w:p>
    <w:p w14:paraId="1B51EB86" w14:textId="77777777" w:rsidR="009D54E4" w:rsidRPr="00B4112B" w:rsidRDefault="00416630" w:rsidP="003053C3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osoby z zewnątrz mogą przebywać tylko</w:t>
      </w:r>
      <w:r w:rsidR="00951822" w:rsidRPr="00B4112B">
        <w:rPr>
          <w:rFonts w:ascii="Times New Roman" w:hAnsi="Times New Roman"/>
          <w:sz w:val="24"/>
          <w:szCs w:val="24"/>
        </w:rPr>
        <w:t xml:space="preserve"> na parterze w przedsionku szkoły.</w:t>
      </w:r>
    </w:p>
    <w:p w14:paraId="30C5298E" w14:textId="77777777" w:rsidR="004A2FAE" w:rsidRPr="00B4112B" w:rsidRDefault="009D54E4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Do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szkoły nie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mogą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3F2064" w:rsidRPr="00B4112B">
        <w:rPr>
          <w:rFonts w:ascii="Times New Roman" w:hAnsi="Times New Roman"/>
          <w:sz w:val="24"/>
          <w:szCs w:val="24"/>
        </w:rPr>
        <w:t xml:space="preserve">wchodzić </w:t>
      </w:r>
      <w:r w:rsidRPr="00B4112B">
        <w:rPr>
          <w:rFonts w:ascii="Times New Roman" w:hAnsi="Times New Roman"/>
          <w:sz w:val="24"/>
          <w:szCs w:val="24"/>
        </w:rPr>
        <w:t>osoby, które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są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chore,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F811EA" w:rsidRPr="00B4112B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B4112B">
        <w:rPr>
          <w:rFonts w:ascii="Times New Roman" w:hAnsi="Times New Roman"/>
          <w:sz w:val="24"/>
          <w:szCs w:val="24"/>
        </w:rPr>
        <w:t>lub</w:t>
      </w:r>
    </w:p>
    <w:p w14:paraId="16D7F711" w14:textId="77777777" w:rsidR="009D54E4" w:rsidRPr="00B4112B" w:rsidRDefault="003F2064" w:rsidP="003053C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 w izolacji</w:t>
      </w:r>
      <w:r w:rsidR="009D54E4" w:rsidRPr="00B4112B">
        <w:rPr>
          <w:rFonts w:ascii="Times New Roman" w:hAnsi="Times New Roman"/>
          <w:sz w:val="24"/>
          <w:szCs w:val="24"/>
        </w:rPr>
        <w:t>.</w:t>
      </w:r>
    </w:p>
    <w:p w14:paraId="762E0FC7" w14:textId="77777777" w:rsidR="009D54E4" w:rsidRPr="00B4112B" w:rsidRDefault="009D54E4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Po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 xml:space="preserve">wejściu do </w:t>
      </w:r>
      <w:r w:rsidR="00FA6085" w:rsidRPr="00B4112B">
        <w:rPr>
          <w:rFonts w:ascii="Times New Roman" w:hAnsi="Times New Roman"/>
          <w:sz w:val="24"/>
          <w:szCs w:val="24"/>
        </w:rPr>
        <w:t>szkoły</w:t>
      </w:r>
      <w:r w:rsidRPr="00B4112B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F811EA" w:rsidRPr="00B4112B">
        <w:rPr>
          <w:rFonts w:ascii="Times New Roman" w:hAnsi="Times New Roman"/>
          <w:sz w:val="24"/>
          <w:szCs w:val="24"/>
        </w:rPr>
        <w:t>z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F811EA" w:rsidRPr="00B4112B">
        <w:rPr>
          <w:rFonts w:ascii="Times New Roman" w:hAnsi="Times New Roman"/>
          <w:sz w:val="24"/>
          <w:szCs w:val="24"/>
        </w:rPr>
        <w:t>płynu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F811EA" w:rsidRPr="00B4112B">
        <w:rPr>
          <w:rFonts w:ascii="Times New Roman" w:hAnsi="Times New Roman"/>
          <w:sz w:val="24"/>
          <w:szCs w:val="24"/>
        </w:rPr>
        <w:t>do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F811EA" w:rsidRPr="00B4112B">
        <w:rPr>
          <w:rFonts w:ascii="Times New Roman" w:hAnsi="Times New Roman"/>
          <w:sz w:val="24"/>
          <w:szCs w:val="24"/>
        </w:rPr>
        <w:t>dezynfekcji rąk</w:t>
      </w:r>
      <w:r w:rsidRPr="00B4112B">
        <w:rPr>
          <w:rFonts w:ascii="Times New Roman" w:hAnsi="Times New Roman"/>
          <w:sz w:val="24"/>
          <w:szCs w:val="24"/>
        </w:rPr>
        <w:t>.</w:t>
      </w:r>
    </w:p>
    <w:p w14:paraId="602045DE" w14:textId="77777777" w:rsidR="009D54E4" w:rsidRPr="00B4112B" w:rsidRDefault="009D54E4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Dzieci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do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mycia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rąk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F811EA" w:rsidRPr="00B4112B">
        <w:rPr>
          <w:rFonts w:ascii="Times New Roman" w:hAnsi="Times New Roman"/>
          <w:sz w:val="24"/>
          <w:szCs w:val="24"/>
        </w:rPr>
        <w:t>używają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mydła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w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płynie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i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wody.</w:t>
      </w:r>
    </w:p>
    <w:p w14:paraId="51254A29" w14:textId="77777777" w:rsidR="00003EF8" w:rsidRPr="00B4112B" w:rsidRDefault="00003EF8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Szkoła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czynna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F811EA" w:rsidRPr="00B4112B">
        <w:rPr>
          <w:rFonts w:ascii="Times New Roman" w:hAnsi="Times New Roman"/>
          <w:sz w:val="24"/>
          <w:szCs w:val="24"/>
        </w:rPr>
        <w:t>jest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w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 xml:space="preserve">godzinach: od </w:t>
      </w:r>
      <w:r w:rsidR="0066646B" w:rsidRPr="00B4112B">
        <w:rPr>
          <w:rFonts w:ascii="Times New Roman" w:hAnsi="Times New Roman"/>
          <w:sz w:val="24"/>
          <w:szCs w:val="24"/>
        </w:rPr>
        <w:t>7</w:t>
      </w:r>
      <w:r w:rsidR="008E2AD8" w:rsidRPr="00B4112B">
        <w:rPr>
          <w:rFonts w:ascii="Times New Roman" w:hAnsi="Times New Roman"/>
          <w:sz w:val="24"/>
          <w:szCs w:val="24"/>
        </w:rPr>
        <w:t>.</w:t>
      </w:r>
      <w:r w:rsidR="0066646B" w:rsidRPr="00B4112B">
        <w:rPr>
          <w:rFonts w:ascii="Times New Roman" w:hAnsi="Times New Roman"/>
          <w:sz w:val="24"/>
          <w:szCs w:val="24"/>
        </w:rPr>
        <w:t>00</w:t>
      </w:r>
      <w:r w:rsidRPr="00B4112B">
        <w:rPr>
          <w:rFonts w:ascii="Times New Roman" w:hAnsi="Times New Roman"/>
          <w:sz w:val="24"/>
          <w:szCs w:val="24"/>
        </w:rPr>
        <w:t xml:space="preserve"> do </w:t>
      </w:r>
      <w:r w:rsidR="00E373BF" w:rsidRPr="00B4112B">
        <w:rPr>
          <w:rFonts w:ascii="Times New Roman" w:hAnsi="Times New Roman"/>
          <w:sz w:val="24"/>
          <w:szCs w:val="24"/>
        </w:rPr>
        <w:t>20</w:t>
      </w:r>
      <w:r w:rsidR="008E2AD8" w:rsidRPr="00B4112B">
        <w:rPr>
          <w:rFonts w:ascii="Times New Roman" w:hAnsi="Times New Roman"/>
          <w:sz w:val="24"/>
          <w:szCs w:val="24"/>
        </w:rPr>
        <w:t>.00</w:t>
      </w:r>
    </w:p>
    <w:p w14:paraId="1E9AF20B" w14:textId="77777777" w:rsidR="00D30243" w:rsidRPr="00B4112B" w:rsidRDefault="00D30243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Termometry do pomiaru temperatury znajdują się w sekretariacie</w:t>
      </w:r>
      <w:r w:rsidR="00085847" w:rsidRPr="00B4112B">
        <w:rPr>
          <w:rFonts w:ascii="Times New Roman" w:hAnsi="Times New Roman"/>
          <w:sz w:val="24"/>
          <w:szCs w:val="24"/>
        </w:rPr>
        <w:t xml:space="preserve"> i </w:t>
      </w:r>
      <w:r w:rsidR="0006345B" w:rsidRPr="00B4112B">
        <w:rPr>
          <w:rFonts w:ascii="Times New Roman" w:hAnsi="Times New Roman"/>
          <w:sz w:val="24"/>
          <w:szCs w:val="24"/>
        </w:rPr>
        <w:t>u pielęgniarki</w:t>
      </w:r>
      <w:r w:rsidR="00837347" w:rsidRPr="00B4112B">
        <w:rPr>
          <w:rFonts w:ascii="Times New Roman" w:hAnsi="Times New Roman"/>
          <w:sz w:val="24"/>
          <w:szCs w:val="24"/>
        </w:rPr>
        <w:t>.</w:t>
      </w:r>
      <w:r w:rsidRPr="00B4112B">
        <w:rPr>
          <w:rFonts w:ascii="Times New Roman" w:hAnsi="Times New Roman"/>
          <w:sz w:val="24"/>
          <w:szCs w:val="24"/>
        </w:rPr>
        <w:t xml:space="preserve"> </w:t>
      </w:r>
    </w:p>
    <w:p w14:paraId="39446018" w14:textId="77777777" w:rsidR="004A2FAE" w:rsidRPr="00B4112B" w:rsidRDefault="00542380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</w:t>
      </w:r>
      <w:r w:rsidR="00714EBA" w:rsidRPr="00B4112B">
        <w:rPr>
          <w:rFonts w:ascii="Times New Roman" w:hAnsi="Times New Roman"/>
          <w:sz w:val="24"/>
          <w:szCs w:val="24"/>
        </w:rPr>
        <w:t xml:space="preserve">                          </w:t>
      </w:r>
      <w:r w:rsidRPr="00B4112B">
        <w:rPr>
          <w:rFonts w:ascii="Times New Roman" w:hAnsi="Times New Roman"/>
          <w:sz w:val="24"/>
          <w:szCs w:val="24"/>
        </w:rPr>
        <w:t xml:space="preserve">z zachowaniem ostrożności, należy wyrzucić do pojemnika-kosza wyposażonego </w:t>
      </w:r>
    </w:p>
    <w:p w14:paraId="0F27593B" w14:textId="77777777" w:rsidR="00542380" w:rsidRPr="00B4112B" w:rsidRDefault="00542380" w:rsidP="003053C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worek.</w:t>
      </w:r>
    </w:p>
    <w:p w14:paraId="7396DE1C" w14:textId="77777777" w:rsidR="00962F9A" w:rsidRPr="00B4112B" w:rsidRDefault="00962F9A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14:paraId="7DD3C26B" w14:textId="77777777" w:rsidR="00C769B8" w:rsidRPr="00B4112B" w:rsidRDefault="00C769B8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B4112B">
        <w:rPr>
          <w:rFonts w:ascii="Times New Roman" w:hAnsi="Times New Roman"/>
          <w:sz w:val="24"/>
          <w:szCs w:val="24"/>
        </w:rPr>
        <w:t>co najmniej raz dziennie.</w:t>
      </w:r>
    </w:p>
    <w:p w14:paraId="3FD67297" w14:textId="77777777" w:rsidR="004A2FAE" w:rsidRPr="00B4112B" w:rsidRDefault="005D1A6F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Uczniowie mają obowiązek do szkoły przyjść w maseczkach, mogą je zdjąć dopiero </w:t>
      </w:r>
    </w:p>
    <w:p w14:paraId="20F6DE1A" w14:textId="77777777" w:rsidR="005D1A6F" w:rsidRPr="00B4112B" w:rsidRDefault="004A2FAE" w:rsidP="003053C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momencie</w:t>
      </w:r>
      <w:r w:rsidR="005D1A6F" w:rsidRPr="00B4112B">
        <w:rPr>
          <w:rFonts w:ascii="Times New Roman" w:hAnsi="Times New Roman"/>
          <w:sz w:val="24"/>
          <w:szCs w:val="24"/>
        </w:rPr>
        <w:t xml:space="preserve">, kiedy zajmą miejsce w </w:t>
      </w:r>
      <w:proofErr w:type="gramStart"/>
      <w:r w:rsidR="005D1A6F" w:rsidRPr="00B4112B">
        <w:rPr>
          <w:rFonts w:ascii="Times New Roman" w:hAnsi="Times New Roman"/>
          <w:sz w:val="24"/>
          <w:szCs w:val="24"/>
        </w:rPr>
        <w:t>ławce .</w:t>
      </w:r>
      <w:proofErr w:type="gramEnd"/>
    </w:p>
    <w:p w14:paraId="39B35DB8" w14:textId="77777777" w:rsidR="009C50EA" w:rsidRPr="00B4112B" w:rsidRDefault="000D17F1" w:rsidP="00305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Korzystanie z gabinetu profilaktyki zdrowotnej możliwe jest na określonych przez dyrektora szkoły zasadach w porozumieniu z pielęgniarką szkolną, zgodnie z wytycznymi Ministra Zdrowi</w:t>
      </w:r>
      <w:r w:rsidR="00B4112B" w:rsidRPr="00B4112B">
        <w:rPr>
          <w:rFonts w:ascii="Times New Roman" w:hAnsi="Times New Roman"/>
          <w:sz w:val="24"/>
          <w:szCs w:val="24"/>
        </w:rPr>
        <w:t>a i Narodowego Funduszu Zdrowia</w:t>
      </w:r>
    </w:p>
    <w:p w14:paraId="311F2041" w14:textId="77777777" w:rsidR="00EF48E5" w:rsidRPr="00B4112B" w:rsidRDefault="00AB13C1" w:rsidP="003053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225313D" w14:textId="77777777" w:rsidR="005D1A6F" w:rsidRPr="00B4112B" w:rsidRDefault="00EF48E5" w:rsidP="003053C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B41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B4112B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B4112B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14:paraId="37DE998C" w14:textId="77777777" w:rsidR="004A2FAE" w:rsidRPr="00B4112B" w:rsidRDefault="006A3E3A" w:rsidP="003053C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</w:p>
    <w:p w14:paraId="71B56606" w14:textId="77777777" w:rsidR="006A3E3A" w:rsidRPr="00B4112B" w:rsidRDefault="006A3E3A" w:rsidP="003053C3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warunkach domowych.</w:t>
      </w:r>
    </w:p>
    <w:p w14:paraId="5717F009" w14:textId="77777777" w:rsidR="0006345B" w:rsidRPr="00B4112B" w:rsidRDefault="0006345B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Przez objawy, o których mowa w pkt. 1 rozumie się:</w:t>
      </w:r>
    </w:p>
    <w:p w14:paraId="4C606CD9" w14:textId="77777777" w:rsidR="0006345B" w:rsidRPr="00B4112B" w:rsidRDefault="0006345B" w:rsidP="00F32CD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podwyższoną temperaturę ciała,</w:t>
      </w:r>
    </w:p>
    <w:p w14:paraId="2A3CAA08" w14:textId="77777777" w:rsidR="0006345B" w:rsidRPr="00B4112B" w:rsidRDefault="0006345B" w:rsidP="00F32CD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lastRenderedPageBreak/>
        <w:t>ból głowy i mięśni,</w:t>
      </w:r>
    </w:p>
    <w:p w14:paraId="7453CFA4" w14:textId="77777777" w:rsidR="0006345B" w:rsidRPr="00B4112B" w:rsidRDefault="0006345B" w:rsidP="00F32CD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ból gardła,</w:t>
      </w:r>
    </w:p>
    <w:p w14:paraId="4E51C582" w14:textId="77777777" w:rsidR="0006345B" w:rsidRPr="00B4112B" w:rsidRDefault="0006345B" w:rsidP="00F32CD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kaszel,</w:t>
      </w:r>
    </w:p>
    <w:p w14:paraId="3212DAAD" w14:textId="77777777" w:rsidR="0006345B" w:rsidRPr="00B4112B" w:rsidRDefault="0006345B" w:rsidP="00F32CD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duszności i problemy z oddychaniem  </w:t>
      </w:r>
    </w:p>
    <w:p w14:paraId="185BFF82" w14:textId="77777777" w:rsidR="0006345B" w:rsidRPr="00B4112B" w:rsidRDefault="0006345B" w:rsidP="00F32CD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uczucie wyczerpania </w:t>
      </w:r>
    </w:p>
    <w:p w14:paraId="1C65DDD8" w14:textId="77777777" w:rsidR="00664E49" w:rsidRPr="00B4112B" w:rsidRDefault="00664E49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14:paraId="0AFC631E" w14:textId="77777777" w:rsidR="00B07FBB" w:rsidRPr="00B4112B" w:rsidRDefault="006A3E3A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</w:t>
      </w:r>
      <w:r w:rsidR="004A2FAE" w:rsidRPr="00B4112B">
        <w:rPr>
          <w:rFonts w:ascii="Times New Roman" w:hAnsi="Times New Roman"/>
          <w:sz w:val="24"/>
          <w:szCs w:val="24"/>
        </w:rPr>
        <w:t>odze do i ze szkoły opiekunowie</w:t>
      </w:r>
      <w:r w:rsidR="002B50A0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 xml:space="preserve">z dziećmi oraz uczniowie przestrzegają aktualnych przepisów prawa dotyczących </w:t>
      </w:r>
      <w:proofErr w:type="gramStart"/>
      <w:r w:rsidRPr="00B4112B">
        <w:rPr>
          <w:rFonts w:ascii="Times New Roman" w:hAnsi="Times New Roman"/>
          <w:sz w:val="24"/>
          <w:szCs w:val="24"/>
        </w:rPr>
        <w:t xml:space="preserve">zachowania </w:t>
      </w:r>
      <w:r w:rsidR="004A2FAE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w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przestrzeni publicznej. </w:t>
      </w:r>
    </w:p>
    <w:p w14:paraId="0F73197E" w14:textId="77777777" w:rsidR="006A3E3A" w:rsidRPr="00B4112B" w:rsidRDefault="006A3E3A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B4112B">
        <w:rPr>
          <w:rFonts w:ascii="Times New Roman" w:hAnsi="Times New Roman"/>
          <w:sz w:val="24"/>
          <w:szCs w:val="24"/>
        </w:rPr>
        <w:t>dotyc</w:t>
      </w:r>
      <w:r w:rsidR="00AA0C14" w:rsidRPr="00B4112B">
        <w:rPr>
          <w:rFonts w:ascii="Times New Roman" w:hAnsi="Times New Roman"/>
          <w:sz w:val="24"/>
          <w:szCs w:val="24"/>
        </w:rPr>
        <w:t>zy to tylko przedsionka szkoły</w:t>
      </w:r>
      <w:r w:rsidR="00664E49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zachowując zasady:</w:t>
      </w:r>
    </w:p>
    <w:p w14:paraId="4DA5B4F7" w14:textId="77777777" w:rsidR="006A3E3A" w:rsidRPr="00B4112B" w:rsidRDefault="006A3E3A" w:rsidP="003053C3">
      <w:pPr>
        <w:pStyle w:val="Akapitzlist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1 opiekun z dzieckiem/dziećmi,</w:t>
      </w:r>
    </w:p>
    <w:p w14:paraId="691C386D" w14:textId="77777777" w:rsidR="006A3E3A" w:rsidRPr="00B4112B" w:rsidRDefault="006A3E3A" w:rsidP="003053C3">
      <w:pPr>
        <w:pStyle w:val="Akapitzlist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7AAD9F7C" w14:textId="77777777" w:rsidR="006A3E3A" w:rsidRPr="00B4112B" w:rsidRDefault="006A3E3A" w:rsidP="003053C3">
      <w:pPr>
        <w:pStyle w:val="Akapitzlist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71CC5BD8" w14:textId="77777777" w:rsidR="006A3E3A" w:rsidRPr="00B4112B" w:rsidRDefault="006A3E3A" w:rsidP="003053C3">
      <w:pPr>
        <w:pStyle w:val="Akapitzlist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</w:t>
      </w:r>
      <w:r w:rsidR="002B50A0" w:rsidRPr="00B4112B">
        <w:rPr>
          <w:rFonts w:ascii="Times New Roman" w:hAnsi="Times New Roman"/>
          <w:sz w:val="24"/>
          <w:szCs w:val="24"/>
        </w:rPr>
        <w:t xml:space="preserve">                            </w:t>
      </w:r>
      <w:r w:rsidRPr="00B4112B">
        <w:rPr>
          <w:rFonts w:ascii="Times New Roman" w:hAnsi="Times New Roman"/>
          <w:sz w:val="24"/>
          <w:szCs w:val="24"/>
        </w:rPr>
        <w:t xml:space="preserve">z bezpieczeństwem zdrowotnym obywateli (m.in. stosować środki ochronne: osłona </w:t>
      </w:r>
      <w:proofErr w:type="gramStart"/>
      <w:r w:rsidRPr="00B4112B">
        <w:rPr>
          <w:rFonts w:ascii="Times New Roman" w:hAnsi="Times New Roman"/>
          <w:sz w:val="24"/>
          <w:szCs w:val="24"/>
        </w:rPr>
        <w:t>ust</w:t>
      </w:r>
      <w:r w:rsidR="004A2FAE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nosa, rękawiczki jednorazowe lub dezynfekcja rąk).</w:t>
      </w:r>
    </w:p>
    <w:p w14:paraId="47EC5ACA" w14:textId="77777777" w:rsidR="006A3E3A" w:rsidRPr="00B4112B" w:rsidRDefault="006A3E3A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</w:t>
      </w:r>
      <w:proofErr w:type="gramStart"/>
      <w:r w:rsidRPr="00B4112B">
        <w:rPr>
          <w:rFonts w:ascii="Times New Roman" w:hAnsi="Times New Roman"/>
          <w:sz w:val="24"/>
          <w:szCs w:val="24"/>
        </w:rPr>
        <w:t>)</w:t>
      </w:r>
      <w:r w:rsidR="00D30243" w:rsidRPr="00B4112B">
        <w:rPr>
          <w:rFonts w:ascii="Times New Roman" w:hAnsi="Times New Roman"/>
          <w:sz w:val="24"/>
          <w:szCs w:val="24"/>
        </w:rPr>
        <w:t>;</w:t>
      </w:r>
      <w:r w:rsidR="002B50A0" w:rsidRPr="00B4112B">
        <w:rPr>
          <w:rFonts w:ascii="Times New Roman" w:hAnsi="Times New Roman"/>
          <w:sz w:val="24"/>
          <w:szCs w:val="24"/>
        </w:rPr>
        <w:t xml:space="preserve"> </w:t>
      </w:r>
      <w:r w:rsidR="00D30243" w:rsidRPr="00B4112B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="00D30243" w:rsidRPr="00B4112B">
        <w:rPr>
          <w:rFonts w:ascii="Times New Roman" w:hAnsi="Times New Roman"/>
          <w:sz w:val="24"/>
          <w:szCs w:val="24"/>
        </w:rPr>
        <w:t xml:space="preserve"> razie zmian zobowiązani są do uaktualnienia danych.</w:t>
      </w:r>
    </w:p>
    <w:p w14:paraId="5163D1D2" w14:textId="77777777" w:rsidR="009304B7" w:rsidRPr="00B4112B" w:rsidRDefault="006A3E3A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</w:t>
      </w:r>
    </w:p>
    <w:p w14:paraId="7D754857" w14:textId="77777777" w:rsidR="00547CB4" w:rsidRPr="00B4112B" w:rsidRDefault="006A3E3A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 i niezwłocznie powiadomić rodziców/opiekunów o konieczności odebrania ucznia ze szkoły (rekomendowany własny środek transportu).</w:t>
      </w:r>
    </w:p>
    <w:p w14:paraId="176536C1" w14:textId="77777777" w:rsidR="006A3E3A" w:rsidRPr="00B4112B" w:rsidRDefault="006A3E3A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20F25B6A" w14:textId="77777777" w:rsidR="00100070" w:rsidRPr="00B4112B" w:rsidRDefault="00D10CD4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 w:rsidR="00085847" w:rsidRPr="00B4112B">
        <w:rPr>
          <w:rFonts w:ascii="Times New Roman" w:hAnsi="Times New Roman"/>
          <w:sz w:val="24"/>
          <w:szCs w:val="24"/>
        </w:rPr>
        <w:t xml:space="preserve"> lub </w:t>
      </w:r>
      <w:r w:rsidRPr="00B4112B">
        <w:rPr>
          <w:rFonts w:ascii="Times New Roman" w:hAnsi="Times New Roman"/>
          <w:sz w:val="24"/>
          <w:szCs w:val="24"/>
        </w:rPr>
        <w:t xml:space="preserve">w tornistrze. </w:t>
      </w:r>
    </w:p>
    <w:p w14:paraId="0CA9A80F" w14:textId="77777777" w:rsidR="00D10CD4" w:rsidRPr="00B4112B" w:rsidRDefault="00D10CD4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Uczniowie nie </w:t>
      </w:r>
      <w:r w:rsidR="00100070" w:rsidRPr="00B4112B">
        <w:rPr>
          <w:rFonts w:ascii="Times New Roman" w:hAnsi="Times New Roman"/>
          <w:sz w:val="24"/>
          <w:szCs w:val="24"/>
        </w:rPr>
        <w:t>udostępniają innym swoich podręczników i</w:t>
      </w:r>
      <w:r w:rsidRPr="00B4112B">
        <w:rPr>
          <w:rFonts w:ascii="Times New Roman" w:hAnsi="Times New Roman"/>
          <w:sz w:val="24"/>
          <w:szCs w:val="24"/>
        </w:rPr>
        <w:t xml:space="preserve"> przybor</w:t>
      </w:r>
      <w:r w:rsidR="00100070" w:rsidRPr="00B4112B">
        <w:rPr>
          <w:rFonts w:ascii="Times New Roman" w:hAnsi="Times New Roman"/>
          <w:sz w:val="24"/>
          <w:szCs w:val="24"/>
        </w:rPr>
        <w:t xml:space="preserve">ów </w:t>
      </w:r>
      <w:r w:rsidRPr="00B4112B">
        <w:rPr>
          <w:rFonts w:ascii="Times New Roman" w:hAnsi="Times New Roman"/>
          <w:sz w:val="24"/>
          <w:szCs w:val="24"/>
        </w:rPr>
        <w:t>szkolny</w:t>
      </w:r>
      <w:r w:rsidR="00100070" w:rsidRPr="00B4112B">
        <w:rPr>
          <w:rFonts w:ascii="Times New Roman" w:hAnsi="Times New Roman"/>
          <w:sz w:val="24"/>
          <w:szCs w:val="24"/>
        </w:rPr>
        <w:t>ch</w:t>
      </w:r>
      <w:r w:rsidRPr="00B4112B">
        <w:rPr>
          <w:rFonts w:ascii="Times New Roman" w:hAnsi="Times New Roman"/>
          <w:sz w:val="24"/>
          <w:szCs w:val="24"/>
        </w:rPr>
        <w:t>.</w:t>
      </w:r>
    </w:p>
    <w:p w14:paraId="63A103EA" w14:textId="77777777" w:rsidR="00D10CD4" w:rsidRPr="00B4112B" w:rsidRDefault="00D10CD4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</w:t>
      </w:r>
      <w:r w:rsidR="004A2FAE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a w razie potrzeby także w czasie zajęć.</w:t>
      </w:r>
    </w:p>
    <w:p w14:paraId="33201840" w14:textId="77777777" w:rsidR="00D10CD4" w:rsidRPr="00B4112B" w:rsidRDefault="00D10CD4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Zaleca się korzystanie przez uczniów z boiska szkolnego oraz pobyt</w:t>
      </w:r>
      <w:r w:rsidR="00085847" w:rsidRPr="00B4112B">
        <w:rPr>
          <w:rFonts w:ascii="Times New Roman" w:hAnsi="Times New Roman"/>
          <w:sz w:val="24"/>
          <w:szCs w:val="24"/>
        </w:rPr>
        <w:t>u</w:t>
      </w:r>
      <w:r w:rsidRPr="00B4112B">
        <w:rPr>
          <w:rFonts w:ascii="Times New Roman" w:hAnsi="Times New Roman"/>
          <w:sz w:val="24"/>
          <w:szCs w:val="24"/>
        </w:rPr>
        <w:t xml:space="preserve"> na świeżym powietrzu na terenie szkoły, w tym w czasie przerw.</w:t>
      </w:r>
    </w:p>
    <w:p w14:paraId="714F2CD5" w14:textId="77777777" w:rsidR="004A2FAE" w:rsidRPr="00B4112B" w:rsidRDefault="00D10CD4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</w:p>
    <w:p w14:paraId="0577E291" w14:textId="77777777" w:rsidR="00D10CD4" w:rsidRPr="00B4112B" w:rsidRDefault="00D10CD4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633B7977" w14:textId="77777777" w:rsidR="006A3E3A" w:rsidRPr="00B4112B" w:rsidRDefault="00D10CD4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Zajęcia świetlicowe odbywają się w świetlicy szkolnej, a </w:t>
      </w:r>
      <w:r w:rsidR="004A2FAE" w:rsidRPr="00B4112B">
        <w:rPr>
          <w:rFonts w:ascii="Times New Roman" w:hAnsi="Times New Roman"/>
          <w:sz w:val="24"/>
          <w:szCs w:val="24"/>
        </w:rPr>
        <w:t xml:space="preserve">w </w:t>
      </w:r>
      <w:r w:rsidRPr="00B4112B">
        <w:rPr>
          <w:rFonts w:ascii="Times New Roman" w:hAnsi="Times New Roman"/>
          <w:sz w:val="24"/>
          <w:szCs w:val="24"/>
        </w:rPr>
        <w:t>razie potrzeby w innych salach dydaktycznych.</w:t>
      </w:r>
    </w:p>
    <w:p w14:paraId="7BAFAB2F" w14:textId="77777777" w:rsidR="002B50A0" w:rsidRPr="00B4112B" w:rsidRDefault="008868F3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Na świetlicy rek</w:t>
      </w:r>
      <w:r w:rsidR="004A2FAE" w:rsidRPr="00B4112B">
        <w:rPr>
          <w:rFonts w:ascii="Times New Roman" w:hAnsi="Times New Roman"/>
          <w:sz w:val="24"/>
          <w:szCs w:val="24"/>
        </w:rPr>
        <w:t>omenduje się</w:t>
      </w:r>
      <w:r w:rsidRPr="00B4112B">
        <w:rPr>
          <w:rFonts w:ascii="Times New Roman" w:hAnsi="Times New Roman"/>
          <w:sz w:val="24"/>
          <w:szCs w:val="24"/>
        </w:rPr>
        <w:t xml:space="preserve">, </w:t>
      </w:r>
      <w:r w:rsidR="00943FE2" w:rsidRPr="00B4112B">
        <w:rPr>
          <w:rFonts w:ascii="Times New Roman" w:hAnsi="Times New Roman"/>
          <w:sz w:val="24"/>
          <w:szCs w:val="24"/>
        </w:rPr>
        <w:t>ab</w:t>
      </w:r>
      <w:r w:rsidRPr="00B4112B">
        <w:rPr>
          <w:rFonts w:ascii="Times New Roman" w:hAnsi="Times New Roman"/>
          <w:sz w:val="24"/>
          <w:szCs w:val="24"/>
        </w:rPr>
        <w:t xml:space="preserve">y dzieci </w:t>
      </w:r>
      <w:r w:rsidR="00EB2952" w:rsidRPr="00B4112B">
        <w:rPr>
          <w:rFonts w:ascii="Times New Roman" w:hAnsi="Times New Roman"/>
          <w:sz w:val="24"/>
          <w:szCs w:val="24"/>
        </w:rPr>
        <w:t>przebywały</w:t>
      </w:r>
      <w:r w:rsidRPr="00B4112B">
        <w:rPr>
          <w:rFonts w:ascii="Times New Roman" w:hAnsi="Times New Roman"/>
          <w:sz w:val="24"/>
          <w:szCs w:val="24"/>
        </w:rPr>
        <w:t xml:space="preserve"> w maseczkach</w:t>
      </w:r>
      <w:r w:rsidR="004A2FAE" w:rsidRPr="00B4112B">
        <w:rPr>
          <w:rFonts w:ascii="Times New Roman" w:hAnsi="Times New Roman"/>
          <w:sz w:val="24"/>
          <w:szCs w:val="24"/>
        </w:rPr>
        <w:t>.</w:t>
      </w:r>
    </w:p>
    <w:p w14:paraId="1D472BED" w14:textId="77777777" w:rsidR="002B50A0" w:rsidRPr="00B4112B" w:rsidRDefault="002B50A0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klasach I – III przerwy organizuje nauczyciel adekwatnie do potrzeb uczniów, jednak nie rzadziej ni z co 45 minut.</w:t>
      </w:r>
    </w:p>
    <w:p w14:paraId="4E6CF4B2" w14:textId="77777777" w:rsidR="002B50A0" w:rsidRPr="00B4112B" w:rsidRDefault="002B50A0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W celu umożliwienia zachowania dystansu społecznego dopuszcza się możliwość zmiany czasu przerw </w:t>
      </w:r>
      <w:proofErr w:type="gramStart"/>
      <w:r w:rsidRPr="00B4112B">
        <w:rPr>
          <w:rFonts w:ascii="Times New Roman" w:hAnsi="Times New Roman"/>
          <w:sz w:val="24"/>
          <w:szCs w:val="24"/>
        </w:rPr>
        <w:t>miedzy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zajęciami w klasach IV – VIII.</w:t>
      </w:r>
    </w:p>
    <w:p w14:paraId="44F42316" w14:textId="77777777" w:rsidR="00F67972" w:rsidRPr="00B4112B" w:rsidRDefault="002B50A0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lastRenderedPageBreak/>
        <w:t>Unika się organizowania większych skupisk uczniów w jednym pomieszczeniu, w tym ustala się bezpieczną zasadę korzystania przez grupę z szatni przed rozpoczęciem i po zakończeniu zajęć.</w:t>
      </w:r>
      <w:r w:rsidR="008868F3" w:rsidRPr="00B4112B">
        <w:rPr>
          <w:rFonts w:ascii="Times New Roman" w:hAnsi="Times New Roman"/>
          <w:sz w:val="24"/>
          <w:szCs w:val="24"/>
        </w:rPr>
        <w:t xml:space="preserve"> </w:t>
      </w:r>
    </w:p>
    <w:p w14:paraId="64F2D556" w14:textId="77777777" w:rsidR="00BA53F6" w:rsidRPr="00B4112B" w:rsidRDefault="00BA53F6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14:paraId="52EF35FC" w14:textId="77777777" w:rsidR="00BA53F6" w:rsidRPr="00B4112B" w:rsidRDefault="00BA53F6" w:rsidP="003053C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3DF6D40C" w14:textId="77777777" w:rsidR="009304B7" w:rsidRPr="00B4112B" w:rsidRDefault="009304B7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1319F7C" w14:textId="77777777" w:rsidR="009304B7" w:rsidRPr="00B4112B" w:rsidRDefault="00C062F2" w:rsidP="003053C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7C02AB2" w14:textId="77777777" w:rsidR="009304B7" w:rsidRPr="00B4112B" w:rsidRDefault="00D10CD4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 xml:space="preserve">Organizacja zajęć w szkole – informacje dla nauczycieli i pracowników </w:t>
      </w:r>
    </w:p>
    <w:p w14:paraId="1232AF8E" w14:textId="77777777" w:rsidR="00AB13C1" w:rsidRPr="00B4112B" w:rsidRDefault="00D10CD4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administracyjno-obsługowych</w:t>
      </w:r>
    </w:p>
    <w:p w14:paraId="3D85999A" w14:textId="77777777" w:rsidR="004A2FAE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</w:p>
    <w:p w14:paraId="49627991" w14:textId="77777777" w:rsidR="00CC3C6A" w:rsidRPr="00B4112B" w:rsidRDefault="00CC3C6A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14:paraId="61DE9A99" w14:textId="77777777" w:rsidR="00CC3C6A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</w:t>
      </w:r>
      <w:r w:rsidR="00D30243" w:rsidRPr="00B4112B">
        <w:rPr>
          <w:rFonts w:ascii="Times New Roman" w:hAnsi="Times New Roman"/>
          <w:sz w:val="24"/>
          <w:szCs w:val="24"/>
        </w:rPr>
        <w:t>.</w:t>
      </w:r>
    </w:p>
    <w:p w14:paraId="33DDC124" w14:textId="77777777" w:rsidR="00CC3C6A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5D474896" w14:textId="77777777" w:rsidR="009304B7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Podczas wykonywania czynności </w:t>
      </w:r>
      <w:proofErr w:type="gramStart"/>
      <w:r w:rsidRPr="00B4112B">
        <w:rPr>
          <w:rFonts w:ascii="Times New Roman" w:hAnsi="Times New Roman"/>
          <w:sz w:val="24"/>
          <w:szCs w:val="24"/>
        </w:rPr>
        <w:t>służbowych</w:t>
      </w:r>
      <w:r w:rsidR="00D30243" w:rsidRPr="00B411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30243" w:rsidRPr="00B4112B">
        <w:rPr>
          <w:rFonts w:ascii="Times New Roman" w:hAnsi="Times New Roman"/>
          <w:sz w:val="24"/>
          <w:szCs w:val="24"/>
        </w:rPr>
        <w:t xml:space="preserve"> wykonywanych bez kontaktu z osobami </w:t>
      </w:r>
    </w:p>
    <w:p w14:paraId="12B87969" w14:textId="77777777" w:rsidR="00CC3C6A" w:rsidRPr="00B4112B" w:rsidRDefault="00D30243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z </w:t>
      </w:r>
      <w:proofErr w:type="gramStart"/>
      <w:r w:rsidRPr="00B4112B">
        <w:rPr>
          <w:rFonts w:ascii="Times New Roman" w:hAnsi="Times New Roman"/>
          <w:sz w:val="24"/>
          <w:szCs w:val="24"/>
        </w:rPr>
        <w:t xml:space="preserve">zewnątrz, </w:t>
      </w:r>
      <w:r w:rsidR="00CC3C6A" w:rsidRPr="00B4112B">
        <w:rPr>
          <w:rFonts w:ascii="Times New Roman" w:hAnsi="Times New Roman"/>
          <w:sz w:val="24"/>
          <w:szCs w:val="24"/>
        </w:rPr>
        <w:t xml:space="preserve"> maseczkę</w:t>
      </w:r>
      <w:proofErr w:type="gramEnd"/>
      <w:r w:rsidR="00CC3C6A" w:rsidRPr="00B4112B">
        <w:rPr>
          <w:rFonts w:ascii="Times New Roman" w:hAnsi="Times New Roman"/>
          <w:sz w:val="24"/>
          <w:szCs w:val="24"/>
        </w:rPr>
        <w:t xml:space="preserve"> można zdjąć, nie ma obowiązku zakrywania ust i nosa. </w:t>
      </w:r>
    </w:p>
    <w:p w14:paraId="4A167F98" w14:textId="77777777" w:rsidR="004A2FAE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Środki ochrony osobistej wielokrotnego użytku jak: przyłbice, fartuchy wodoodporne</w:t>
      </w:r>
    </w:p>
    <w:p w14:paraId="5C29CAE0" w14:textId="77777777" w:rsidR="00CC3C6A" w:rsidRPr="00B4112B" w:rsidRDefault="00962F9A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 i</w:t>
      </w:r>
      <w:r w:rsidR="00CC3C6A" w:rsidRPr="00B4112B">
        <w:rPr>
          <w:rFonts w:ascii="Times New Roman" w:hAnsi="Times New Roman"/>
          <w:sz w:val="24"/>
          <w:szCs w:val="24"/>
        </w:rPr>
        <w:t xml:space="preserve"> inne należy dezynfekować zgodnie z zaleceniem producenta, maseczki wielokrotnego użytku należy uprać w temperaturze co najmniej 60 stopni i wyprasować. </w:t>
      </w:r>
    </w:p>
    <w:p w14:paraId="4A58D95A" w14:textId="77777777" w:rsidR="004A2FAE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</w:p>
    <w:p w14:paraId="4D9733B3" w14:textId="77777777" w:rsidR="004A2FAE" w:rsidRPr="00B4112B" w:rsidRDefault="00CC3C6A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</w:p>
    <w:p w14:paraId="3CA74A58" w14:textId="77777777" w:rsidR="00CC3C6A" w:rsidRPr="00B4112B" w:rsidRDefault="00CC3C6A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zakresie szerzenia się COVID-19.</w:t>
      </w:r>
    </w:p>
    <w:p w14:paraId="78DBF685" w14:textId="77777777" w:rsidR="00542380" w:rsidRPr="00B4112B" w:rsidRDefault="00542380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298D4361" w14:textId="77777777" w:rsidR="00542380" w:rsidRPr="00B4112B" w:rsidRDefault="00542380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B4112B">
        <w:rPr>
          <w:rFonts w:ascii="Times New Roman" w:hAnsi="Times New Roman"/>
          <w:sz w:val="24"/>
          <w:szCs w:val="24"/>
        </w:rPr>
        <w:t xml:space="preserve">, wskazany przez </w:t>
      </w:r>
      <w:proofErr w:type="gramStart"/>
      <w:r w:rsidR="00D30243" w:rsidRPr="00B4112B">
        <w:rPr>
          <w:rFonts w:ascii="Times New Roman" w:hAnsi="Times New Roman"/>
          <w:sz w:val="24"/>
          <w:szCs w:val="24"/>
        </w:rPr>
        <w:t>nauczyciela,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14:paraId="2B5EABD8" w14:textId="77777777" w:rsidR="00542380" w:rsidRPr="00B4112B" w:rsidRDefault="00542380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14:paraId="69F33B82" w14:textId="77777777" w:rsidR="00542380" w:rsidRPr="00B4112B" w:rsidRDefault="00542380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33ED35A" w14:textId="77777777" w:rsidR="00CC3C6A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B4112B">
        <w:rPr>
          <w:rFonts w:ascii="Times New Roman" w:hAnsi="Times New Roman"/>
          <w:sz w:val="24"/>
          <w:szCs w:val="24"/>
        </w:rPr>
        <w:t xml:space="preserve"> uczniom</w:t>
      </w:r>
      <w:r w:rsidR="00962F9A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</w:t>
      </w:r>
      <w:proofErr w:type="gramStart"/>
      <w:r w:rsidRPr="00B4112B">
        <w:rPr>
          <w:rFonts w:ascii="Times New Roman" w:hAnsi="Times New Roman"/>
          <w:sz w:val="24"/>
          <w:szCs w:val="24"/>
        </w:rPr>
        <w:t>powrocie</w:t>
      </w:r>
      <w:r w:rsidR="009E2C63" w:rsidRPr="00B4112B">
        <w:rPr>
          <w:rFonts w:ascii="Times New Roman" w:hAnsi="Times New Roman"/>
          <w:sz w:val="24"/>
          <w:szCs w:val="24"/>
        </w:rPr>
        <w:t xml:space="preserve">  </w:t>
      </w:r>
      <w:r w:rsidRPr="00B4112B">
        <w:rPr>
          <w:rFonts w:ascii="Times New Roman" w:hAnsi="Times New Roman"/>
          <w:sz w:val="24"/>
          <w:szCs w:val="24"/>
        </w:rPr>
        <w:t>z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zajęć na świeżym powietrzu. </w:t>
      </w:r>
    </w:p>
    <w:p w14:paraId="0C3EF778" w14:textId="77777777" w:rsidR="00CC3C6A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14:paraId="66A86CEA" w14:textId="77777777" w:rsidR="00542380" w:rsidRPr="00B4112B" w:rsidRDefault="00542380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Zasady zachowania bezpieczeństwa w czasie </w:t>
      </w:r>
      <w:r w:rsidR="00BF74A6" w:rsidRPr="00B4112B">
        <w:rPr>
          <w:rFonts w:ascii="Times New Roman" w:hAnsi="Times New Roman"/>
          <w:sz w:val="24"/>
          <w:szCs w:val="24"/>
        </w:rPr>
        <w:t>pan</w:t>
      </w:r>
      <w:r w:rsidRPr="00B4112B">
        <w:rPr>
          <w:rFonts w:ascii="Times New Roman" w:hAnsi="Times New Roman"/>
          <w:sz w:val="24"/>
          <w:szCs w:val="24"/>
        </w:rPr>
        <w:t xml:space="preserve">demii podczas korzystania z zajęć świetlicowych zawarte są w regulaminie świetlicy. Środki do dezynfekcji rąk powinny być </w:t>
      </w:r>
      <w:proofErr w:type="gramStart"/>
      <w:r w:rsidRPr="00B4112B">
        <w:rPr>
          <w:rFonts w:ascii="Times New Roman" w:hAnsi="Times New Roman"/>
          <w:sz w:val="24"/>
          <w:szCs w:val="24"/>
        </w:rPr>
        <w:t>rozmieszczone</w:t>
      </w:r>
      <w:r w:rsidR="009E2C63" w:rsidRPr="00B4112B">
        <w:rPr>
          <w:rFonts w:ascii="Times New Roman" w:hAnsi="Times New Roman"/>
          <w:sz w:val="24"/>
          <w:szCs w:val="24"/>
        </w:rPr>
        <w:t xml:space="preserve">  </w:t>
      </w:r>
      <w:r w:rsidRPr="00B4112B">
        <w:rPr>
          <w:rFonts w:ascii="Times New Roman" w:hAnsi="Times New Roman"/>
          <w:sz w:val="24"/>
          <w:szCs w:val="24"/>
        </w:rPr>
        <w:t>w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świetlicy w sposób umożliwiający łatwy dostęp dla wychowanków pod nadzorem opiekuna. Świetlice należy wietrzyć (nie rzadziej, niż co godzinę w trakcie przebywania dzieci w świetlicy</w:t>
      </w:r>
      <w:proofErr w:type="gramStart"/>
      <w:r w:rsidRPr="00B4112B">
        <w:rPr>
          <w:rFonts w:ascii="Times New Roman" w:hAnsi="Times New Roman"/>
          <w:sz w:val="24"/>
          <w:szCs w:val="24"/>
        </w:rPr>
        <w:t xml:space="preserve">), </w:t>
      </w:r>
      <w:r w:rsidR="009E2C63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w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tym w szczególności przed przyjęciem wychowanków oraz po przeprowadzeniu dezynfekcji. </w:t>
      </w:r>
    </w:p>
    <w:p w14:paraId="6667414B" w14:textId="77777777" w:rsidR="006F0066" w:rsidRPr="00B4112B" w:rsidRDefault="00BF74A6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</w:t>
      </w:r>
      <w:r w:rsidR="00542380" w:rsidRPr="00B4112B">
        <w:rPr>
          <w:rFonts w:ascii="Times New Roman" w:hAnsi="Times New Roman"/>
          <w:sz w:val="24"/>
          <w:szCs w:val="24"/>
        </w:rPr>
        <w:t xml:space="preserve">racownicy administracji oraz obsługi sprzątającej powinni ograniczyć kontakty </w:t>
      </w:r>
    </w:p>
    <w:p w14:paraId="2240D6DB" w14:textId="77777777" w:rsidR="00542380" w:rsidRPr="00B4112B" w:rsidRDefault="00542380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lastRenderedPageBreak/>
        <w:t>z uczniami oraz nauczycielami.</w:t>
      </w:r>
    </w:p>
    <w:p w14:paraId="2C7F45A9" w14:textId="77777777" w:rsidR="00B07FBB" w:rsidRPr="00B4112B" w:rsidRDefault="00664E49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 w:rsidRPr="00B4112B">
        <w:rPr>
          <w:rFonts w:ascii="Times New Roman" w:hAnsi="Times New Roman"/>
          <w:sz w:val="24"/>
          <w:szCs w:val="24"/>
        </w:rPr>
        <w:t>–</w:t>
      </w:r>
      <w:r w:rsidRPr="00B4112B">
        <w:rPr>
          <w:rFonts w:ascii="Times New Roman" w:hAnsi="Times New Roman"/>
          <w:sz w:val="24"/>
          <w:szCs w:val="24"/>
        </w:rPr>
        <w:t xml:space="preserve"> załącznik nr</w:t>
      </w:r>
      <w:r w:rsidR="009E2C63" w:rsidRPr="00B4112B">
        <w:rPr>
          <w:rFonts w:ascii="Times New Roman" w:hAnsi="Times New Roman"/>
          <w:sz w:val="24"/>
          <w:szCs w:val="24"/>
        </w:rPr>
        <w:t xml:space="preserve"> 1</w:t>
      </w:r>
      <w:r w:rsidRPr="00B4112B">
        <w:rPr>
          <w:rFonts w:ascii="Times New Roman" w:hAnsi="Times New Roman"/>
          <w:sz w:val="24"/>
          <w:szCs w:val="24"/>
        </w:rPr>
        <w:t xml:space="preserve"> </w:t>
      </w:r>
    </w:p>
    <w:p w14:paraId="29A01D6B" w14:textId="77777777" w:rsidR="00B07FBB" w:rsidRPr="00B4112B" w:rsidRDefault="00CC3C6A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7E954E1C" w14:textId="77777777" w:rsidR="00664E49" w:rsidRPr="00B4112B" w:rsidRDefault="00664E49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Zaleca się:</w:t>
      </w:r>
    </w:p>
    <w:p w14:paraId="40E289DF" w14:textId="77777777" w:rsidR="00664E49" w:rsidRPr="00B4112B" w:rsidRDefault="00664E49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B4112B">
        <w:rPr>
          <w:rFonts w:ascii="Times New Roman" w:hAnsi="Times New Roman"/>
          <w:sz w:val="24"/>
          <w:szCs w:val="24"/>
        </w:rPr>
        <w:t>–</w:t>
      </w:r>
      <w:r w:rsidRPr="00B4112B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14:paraId="4DD01A09" w14:textId="77777777" w:rsidR="00664E49" w:rsidRPr="00B4112B" w:rsidRDefault="00664E49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383A5EF" w14:textId="77777777" w:rsidR="00664E49" w:rsidRPr="00B4112B" w:rsidRDefault="00664E49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2C81936C" w14:textId="77777777" w:rsidR="006F0066" w:rsidRPr="00B4112B" w:rsidRDefault="00664E49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dezynfekcja toalet – 2 razy dziennie całościowo, doraźnie po każdej przerwie oraz </w:t>
      </w:r>
    </w:p>
    <w:p w14:paraId="020168A9" w14:textId="77777777" w:rsidR="00664E49" w:rsidRPr="00B4112B" w:rsidRDefault="00664E49" w:rsidP="003053C3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razie potrzeby</w:t>
      </w:r>
      <w:r w:rsidR="00D30243" w:rsidRPr="00B4112B">
        <w:rPr>
          <w:rFonts w:ascii="Times New Roman" w:hAnsi="Times New Roman"/>
          <w:sz w:val="24"/>
          <w:szCs w:val="24"/>
        </w:rPr>
        <w:t>,</w:t>
      </w:r>
    </w:p>
    <w:p w14:paraId="0B18C762" w14:textId="77777777" w:rsidR="00664E49" w:rsidRPr="00B4112B" w:rsidRDefault="00547CB4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B4112B">
        <w:rPr>
          <w:rFonts w:ascii="Times New Roman" w:hAnsi="Times New Roman"/>
          <w:sz w:val="24"/>
          <w:szCs w:val="24"/>
        </w:rPr>
        <w:t>detergentów</w:t>
      </w:r>
      <w:r w:rsidRPr="00B4112B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B4112B">
        <w:rPr>
          <w:rFonts w:ascii="Times New Roman" w:hAnsi="Times New Roman"/>
          <w:sz w:val="24"/>
          <w:szCs w:val="24"/>
        </w:rPr>
        <w:t>z ww.</w:t>
      </w:r>
    </w:p>
    <w:p w14:paraId="50A59F9E" w14:textId="77777777" w:rsidR="00664E49" w:rsidRPr="00B4112B" w:rsidRDefault="00664E49" w:rsidP="003053C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7CE956E3" w14:textId="77777777" w:rsidR="00664E49" w:rsidRPr="00B4112B" w:rsidRDefault="00664E49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1EB745F7" w14:textId="77777777" w:rsidR="00664E49" w:rsidRPr="00B4112B" w:rsidRDefault="00664E49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14:paraId="7803E62D" w14:textId="77777777" w:rsidR="00664E49" w:rsidRPr="00B4112B" w:rsidRDefault="00664E49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napełnianie i uzupełnianie podajników i dozowników w toaletach, a także ich mycie</w:t>
      </w:r>
      <w:r w:rsidR="009E2C63" w:rsidRPr="00B4112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4112B">
        <w:rPr>
          <w:rFonts w:ascii="Times New Roman" w:hAnsi="Times New Roman"/>
          <w:sz w:val="24"/>
          <w:szCs w:val="24"/>
        </w:rPr>
        <w:t xml:space="preserve"> i dezynfekowanie, </w:t>
      </w:r>
    </w:p>
    <w:p w14:paraId="48A23732" w14:textId="77777777" w:rsidR="006F0066" w:rsidRPr="00B4112B" w:rsidRDefault="00664E49" w:rsidP="003053C3">
      <w:pPr>
        <w:pStyle w:val="Akapitzlist"/>
        <w:numPr>
          <w:ilvl w:val="0"/>
          <w:numId w:val="5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wymiana worków w koszach na śmieci, opróżnianie koszy oraz ich mycie</w:t>
      </w:r>
    </w:p>
    <w:p w14:paraId="122C53E8" w14:textId="77777777" w:rsidR="00664E49" w:rsidRPr="00B4112B" w:rsidRDefault="00664E49" w:rsidP="003053C3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 i dezynfekcja.</w:t>
      </w:r>
    </w:p>
    <w:p w14:paraId="499B9D7C" w14:textId="77777777" w:rsidR="00547CB4" w:rsidRPr="00B4112B" w:rsidRDefault="00547CB4" w:rsidP="003053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1F56C58" w14:textId="77777777" w:rsidR="00C062F2" w:rsidRPr="00B4112B" w:rsidRDefault="00BD2B3C" w:rsidP="003053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B4112B">
        <w:rPr>
          <w:rFonts w:ascii="Times New Roman" w:hAnsi="Times New Roman" w:cs="Times New Roman"/>
          <w:b/>
          <w:sz w:val="24"/>
          <w:szCs w:val="24"/>
        </w:rPr>
        <w:t>4</w:t>
      </w:r>
    </w:p>
    <w:p w14:paraId="6F4A650D" w14:textId="77777777" w:rsidR="004A2FAE" w:rsidRPr="00B4112B" w:rsidRDefault="0042320F" w:rsidP="003053C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141391F2" w14:textId="77777777" w:rsidR="00D517DB" w:rsidRPr="00B4112B" w:rsidRDefault="007678F8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Harmonogram pracy biblioteki będzie dostosowany do potrzeb i możliwości szkoły; będzie udostępniony w dzienniku </w:t>
      </w:r>
      <w:r w:rsidR="00FB11F4" w:rsidRPr="00B4112B">
        <w:rPr>
          <w:rFonts w:ascii="Times New Roman" w:hAnsi="Times New Roman"/>
          <w:sz w:val="24"/>
          <w:szCs w:val="24"/>
        </w:rPr>
        <w:t>elektronicznym</w:t>
      </w:r>
      <w:r w:rsidR="000070FB" w:rsidRPr="00B4112B">
        <w:rPr>
          <w:rFonts w:ascii="Times New Roman" w:hAnsi="Times New Roman"/>
          <w:sz w:val="24"/>
          <w:szCs w:val="24"/>
        </w:rPr>
        <w:t xml:space="preserve"> i bibliotece szkolnej</w:t>
      </w:r>
      <w:r w:rsidRPr="00B4112B">
        <w:rPr>
          <w:rFonts w:ascii="Times New Roman" w:hAnsi="Times New Roman"/>
          <w:sz w:val="24"/>
          <w:szCs w:val="24"/>
        </w:rPr>
        <w:t>.</w:t>
      </w:r>
    </w:p>
    <w:p w14:paraId="4DD2ABE2" w14:textId="77777777" w:rsidR="000070FB" w:rsidRPr="00B4112B" w:rsidRDefault="000070FB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Biblioteka jest wyposażona w środki </w:t>
      </w:r>
      <w:r w:rsidR="009E2C63" w:rsidRPr="00B4112B">
        <w:rPr>
          <w:rFonts w:ascii="Times New Roman" w:hAnsi="Times New Roman"/>
          <w:sz w:val="24"/>
          <w:szCs w:val="24"/>
        </w:rPr>
        <w:t>dezynfekcji rą</w:t>
      </w:r>
      <w:r w:rsidR="007418BF" w:rsidRPr="00B4112B">
        <w:rPr>
          <w:rFonts w:ascii="Times New Roman" w:hAnsi="Times New Roman"/>
          <w:sz w:val="24"/>
          <w:szCs w:val="24"/>
        </w:rPr>
        <w:t xml:space="preserve">k na wejściu. </w:t>
      </w:r>
    </w:p>
    <w:p w14:paraId="2618D512" w14:textId="77777777" w:rsidR="007418BF" w:rsidRPr="00B4112B" w:rsidRDefault="007418B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Nauczyciele biblioteki posiadają wszelkie środki ochrony i zabezpieczeń.</w:t>
      </w:r>
    </w:p>
    <w:p w14:paraId="21B2D075" w14:textId="77777777" w:rsidR="007418BF" w:rsidRPr="00B4112B" w:rsidRDefault="007418B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Nauczyciele biblioteki bezwzględnie przestrzegają obowiązujących zasad i monitorują zachowanie uczniów w bibliotece.</w:t>
      </w:r>
    </w:p>
    <w:p w14:paraId="63F3E5D4" w14:textId="77777777" w:rsidR="007418BF" w:rsidRPr="00B4112B" w:rsidRDefault="007418B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Każdy z korzystających z zasobów bibliotecznych zgodnie z harmonogramem jest zobowiązany do dezynfekcji rąk i posiada </w:t>
      </w:r>
      <w:proofErr w:type="gramStart"/>
      <w:r w:rsidRPr="00B4112B">
        <w:rPr>
          <w:rFonts w:ascii="Times New Roman" w:hAnsi="Times New Roman"/>
          <w:sz w:val="24"/>
          <w:szCs w:val="24"/>
        </w:rPr>
        <w:t>maseczkę .</w:t>
      </w:r>
      <w:proofErr w:type="gramEnd"/>
    </w:p>
    <w:p w14:paraId="1EC4E13E" w14:textId="77777777" w:rsidR="007418BF" w:rsidRPr="00B4112B" w:rsidRDefault="007418B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Każda klasa posiada listę lektur dostępnych </w:t>
      </w:r>
      <w:proofErr w:type="gramStart"/>
      <w:r w:rsidRPr="00B4112B">
        <w:rPr>
          <w:rFonts w:ascii="Times New Roman" w:hAnsi="Times New Roman"/>
          <w:sz w:val="24"/>
          <w:szCs w:val="24"/>
        </w:rPr>
        <w:t>w  szkolnej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bibliotece, książek</w:t>
      </w:r>
      <w:r w:rsidR="004A2FAE" w:rsidRPr="00B4112B">
        <w:rPr>
          <w:rFonts w:ascii="Times New Roman" w:hAnsi="Times New Roman"/>
          <w:sz w:val="24"/>
          <w:szCs w:val="24"/>
        </w:rPr>
        <w:t xml:space="preserve"> tematycznych, bajek </w:t>
      </w:r>
      <w:r w:rsidRPr="00B4112B">
        <w:rPr>
          <w:rFonts w:ascii="Times New Roman" w:hAnsi="Times New Roman"/>
          <w:sz w:val="24"/>
          <w:szCs w:val="24"/>
        </w:rPr>
        <w:t>( książek odpowiadających zainteresowaniom uczniów po diagnozie)</w:t>
      </w:r>
      <w:r w:rsidR="004A2FAE" w:rsidRPr="00B4112B">
        <w:rPr>
          <w:rFonts w:ascii="Times New Roman" w:hAnsi="Times New Roman"/>
          <w:sz w:val="24"/>
          <w:szCs w:val="24"/>
        </w:rPr>
        <w:t>.</w:t>
      </w:r>
    </w:p>
    <w:p w14:paraId="0201B83B" w14:textId="77777777" w:rsidR="007418BF" w:rsidRPr="00B4112B" w:rsidRDefault="007418B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Po zainteresowanych wypożyczeniem książek przez klasy młodsze przychodzi nauczyciel biblioteki lub wychowawca ewentualnie nauczyciel biblioteki zbiera zamówienia – uczniowie przygotowują zapotrzebowanie.</w:t>
      </w:r>
    </w:p>
    <w:p w14:paraId="17056576" w14:textId="77777777" w:rsidR="007418BF" w:rsidRPr="00B4112B" w:rsidRDefault="007418B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 Korzystanie z kącików dla dzieci, czytelni będzie się odbywać w ograniczonym zakresie – zasady zostaną określone w regulaminie biblioteki.</w:t>
      </w:r>
    </w:p>
    <w:p w14:paraId="451211EC" w14:textId="77777777" w:rsidR="0042320F" w:rsidRPr="00B4112B" w:rsidRDefault="0042320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lastRenderedPageBreak/>
        <w:t>Zaleca się jak na</w:t>
      </w:r>
      <w:r w:rsidR="00EB6BAB" w:rsidRPr="00B4112B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B4112B">
        <w:rPr>
          <w:rFonts w:ascii="Times New Roman" w:hAnsi="Times New Roman"/>
          <w:sz w:val="24"/>
          <w:szCs w:val="24"/>
        </w:rPr>
        <w:t xml:space="preserve"> oraz</w:t>
      </w:r>
      <w:r w:rsidRPr="00B4112B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B4112B">
        <w:rPr>
          <w:rFonts w:ascii="Times New Roman" w:hAnsi="Times New Roman"/>
          <w:sz w:val="24"/>
          <w:szCs w:val="24"/>
        </w:rPr>
        <w:t>blatów,</w:t>
      </w:r>
      <w:r w:rsidRPr="00B4112B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B4112B">
        <w:rPr>
          <w:rFonts w:ascii="Times New Roman" w:hAnsi="Times New Roman"/>
          <w:sz w:val="24"/>
          <w:szCs w:val="24"/>
        </w:rPr>
        <w:t xml:space="preserve"> co najmniej raz dziennie</w:t>
      </w:r>
      <w:r w:rsidRPr="00B4112B">
        <w:rPr>
          <w:rFonts w:ascii="Times New Roman" w:hAnsi="Times New Roman"/>
          <w:sz w:val="24"/>
          <w:szCs w:val="24"/>
        </w:rPr>
        <w:t>.</w:t>
      </w:r>
    </w:p>
    <w:p w14:paraId="61466219" w14:textId="77777777" w:rsidR="004A2FAE" w:rsidRPr="00B4112B" w:rsidRDefault="0042320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B4112B">
        <w:rPr>
          <w:rFonts w:ascii="Times New Roman" w:hAnsi="Times New Roman"/>
          <w:sz w:val="24"/>
          <w:szCs w:val="24"/>
        </w:rPr>
        <w:t xml:space="preserve">zdezynfekować ręce </w:t>
      </w:r>
    </w:p>
    <w:p w14:paraId="642E5157" w14:textId="77777777" w:rsidR="0042320F" w:rsidRPr="00B4112B" w:rsidRDefault="00EB6BAB" w:rsidP="003053C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i </w:t>
      </w:r>
      <w:r w:rsidR="0042320F" w:rsidRPr="00B4112B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5FF364E6" w14:textId="77777777" w:rsidR="0042320F" w:rsidRPr="00B4112B" w:rsidRDefault="0042320F" w:rsidP="003053C3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B4112B">
        <w:rPr>
          <w:rFonts w:ascii="Times New Roman" w:hAnsi="Times New Roman"/>
          <w:sz w:val="24"/>
          <w:szCs w:val="24"/>
        </w:rPr>
        <w:t>należy</w:t>
      </w:r>
      <w:r w:rsidRPr="00B4112B">
        <w:rPr>
          <w:rFonts w:ascii="Times New Roman" w:hAnsi="Times New Roman"/>
          <w:sz w:val="24"/>
          <w:szCs w:val="24"/>
        </w:rPr>
        <w:t xml:space="preserve"> odłoż</w:t>
      </w:r>
      <w:r w:rsidR="00FA29C7" w:rsidRPr="00B4112B">
        <w:rPr>
          <w:rFonts w:ascii="Times New Roman" w:hAnsi="Times New Roman"/>
          <w:sz w:val="24"/>
          <w:szCs w:val="24"/>
        </w:rPr>
        <w:t>yć</w:t>
      </w:r>
      <w:r w:rsidRPr="00B4112B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B4112B">
        <w:rPr>
          <w:rFonts w:ascii="Times New Roman" w:hAnsi="Times New Roman"/>
          <w:sz w:val="24"/>
          <w:szCs w:val="24"/>
        </w:rPr>
        <w:t>2</w:t>
      </w:r>
      <w:r w:rsidRPr="00B4112B">
        <w:rPr>
          <w:rFonts w:ascii="Times New Roman" w:hAnsi="Times New Roman"/>
          <w:sz w:val="24"/>
          <w:szCs w:val="24"/>
        </w:rPr>
        <w:t xml:space="preserve"> </w:t>
      </w:r>
      <w:r w:rsidR="00A1502E" w:rsidRPr="00B4112B">
        <w:rPr>
          <w:rFonts w:ascii="Times New Roman" w:hAnsi="Times New Roman"/>
          <w:sz w:val="24"/>
          <w:szCs w:val="24"/>
        </w:rPr>
        <w:t>dni</w:t>
      </w:r>
      <w:r w:rsidRPr="00B4112B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14:paraId="1772B3C8" w14:textId="77777777" w:rsidR="00682908" w:rsidRPr="00B4112B" w:rsidRDefault="00682908" w:rsidP="0030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CC89" w14:textId="77777777" w:rsidR="00682908" w:rsidRPr="00B4112B" w:rsidRDefault="00420001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12B">
        <w:rPr>
          <w:rFonts w:ascii="Times New Roman" w:hAnsi="Times New Roman"/>
          <w:b/>
          <w:bCs/>
          <w:sz w:val="24"/>
          <w:szCs w:val="24"/>
        </w:rPr>
        <w:t>§ 5</w:t>
      </w:r>
    </w:p>
    <w:p w14:paraId="771E652E" w14:textId="77777777" w:rsidR="00682908" w:rsidRPr="00B4112B" w:rsidRDefault="00682908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112B">
        <w:rPr>
          <w:rFonts w:ascii="Times New Roman" w:hAnsi="Times New Roman"/>
          <w:b/>
          <w:bCs/>
          <w:sz w:val="24"/>
          <w:szCs w:val="24"/>
        </w:rPr>
        <w:t>Korzystanie  z</w:t>
      </w:r>
      <w:proofErr w:type="gramEnd"/>
      <w:r w:rsidRPr="00B4112B">
        <w:rPr>
          <w:rFonts w:ascii="Times New Roman" w:hAnsi="Times New Roman"/>
          <w:b/>
          <w:bCs/>
          <w:sz w:val="24"/>
          <w:szCs w:val="24"/>
        </w:rPr>
        <w:t xml:space="preserve"> boisk szkolnych</w:t>
      </w:r>
    </w:p>
    <w:p w14:paraId="641C8581" w14:textId="77777777" w:rsidR="00682908" w:rsidRPr="00B4112B" w:rsidRDefault="00420001" w:rsidP="003053C3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Uczniowie</w:t>
      </w:r>
      <w:r w:rsidR="00682908" w:rsidRPr="00B4112B">
        <w:rPr>
          <w:rFonts w:ascii="Times New Roman" w:hAnsi="Times New Roman"/>
          <w:sz w:val="24"/>
          <w:szCs w:val="24"/>
        </w:rPr>
        <w:t xml:space="preserve"> pod nadzorem </w:t>
      </w:r>
      <w:proofErr w:type="gramStart"/>
      <w:r w:rsidR="00682908" w:rsidRPr="00B4112B">
        <w:rPr>
          <w:rFonts w:ascii="Times New Roman" w:hAnsi="Times New Roman"/>
          <w:sz w:val="24"/>
          <w:szCs w:val="24"/>
        </w:rPr>
        <w:t>naucz</w:t>
      </w:r>
      <w:r w:rsidRPr="00B4112B">
        <w:rPr>
          <w:rFonts w:ascii="Times New Roman" w:hAnsi="Times New Roman"/>
          <w:sz w:val="24"/>
          <w:szCs w:val="24"/>
        </w:rPr>
        <w:t xml:space="preserve">yciela </w:t>
      </w:r>
      <w:r w:rsidR="00682908" w:rsidRPr="00B4112B">
        <w:rPr>
          <w:rFonts w:ascii="Times New Roman" w:hAnsi="Times New Roman"/>
          <w:sz w:val="24"/>
          <w:szCs w:val="24"/>
        </w:rPr>
        <w:t xml:space="preserve"> mogą</w:t>
      </w:r>
      <w:proofErr w:type="gramEnd"/>
      <w:r w:rsidR="00682908" w:rsidRPr="00B4112B">
        <w:rPr>
          <w:rFonts w:ascii="Times New Roman" w:hAnsi="Times New Roman"/>
          <w:sz w:val="24"/>
          <w:szCs w:val="24"/>
        </w:rPr>
        <w:t xml:space="preserve"> korzystać z istniejących na terenie szkoły boisk.</w:t>
      </w:r>
    </w:p>
    <w:p w14:paraId="353A8001" w14:textId="77777777" w:rsidR="00453F0D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4112B">
        <w:rPr>
          <w:rFonts w:ascii="Times New Roman" w:hAnsi="Times New Roman"/>
          <w:sz w:val="24"/>
          <w:szCs w:val="24"/>
        </w:rPr>
        <w:t>Boiska ,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są zamknięte dla rodziców/osób upoważnionych  do odbioru dzieci </w:t>
      </w:r>
    </w:p>
    <w:p w14:paraId="204D6D8C" w14:textId="77777777" w:rsidR="00682908" w:rsidRPr="00B4112B" w:rsidRDefault="00682908" w:rsidP="003053C3">
      <w:pPr>
        <w:pStyle w:val="Akapitzlist"/>
        <w:suppressAutoHyphens w:val="0"/>
        <w:autoSpaceDN/>
        <w:spacing w:after="0" w:line="240" w:lineRule="auto"/>
        <w:ind w:left="108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i innych osób postronnych.</w:t>
      </w:r>
    </w:p>
    <w:p w14:paraId="55705CC3" w14:textId="77777777" w:rsidR="00682908" w:rsidRPr="00B4112B" w:rsidRDefault="00420001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W czasie pobytu </w:t>
      </w:r>
      <w:proofErr w:type="gramStart"/>
      <w:r w:rsidRPr="00B4112B">
        <w:rPr>
          <w:rFonts w:ascii="Times New Roman" w:hAnsi="Times New Roman"/>
          <w:sz w:val="24"/>
          <w:szCs w:val="24"/>
        </w:rPr>
        <w:t xml:space="preserve">uczniów </w:t>
      </w:r>
      <w:r w:rsidR="00682908" w:rsidRPr="00B4112B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682908" w:rsidRPr="00B4112B">
        <w:rPr>
          <w:rFonts w:ascii="Times New Roman" w:hAnsi="Times New Roman"/>
          <w:sz w:val="24"/>
          <w:szCs w:val="24"/>
        </w:rPr>
        <w:t xml:space="preserve"> boisku nauczyciel ma obowiązek czuwać nad ich bezpieczeństwem oraz organizować im warunki do bezpiecznej zabawy.</w:t>
      </w:r>
    </w:p>
    <w:p w14:paraId="52A39AED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Wyjście grup na boisko odbywa się w systemie zmianowym, zgodnie z ustalonym harmonogramem.</w:t>
      </w:r>
    </w:p>
    <w:p w14:paraId="697B5A20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Na boisku w jednym czasie mogą przebywać 2 grupy z zachowaniem wszelkich zasad bezpieczeństwa. Dzieci z poszczególnych grup nie mogą się mieszać.</w:t>
      </w:r>
    </w:p>
    <w:p w14:paraId="3C3D6A46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Każdego dnia, w ramach codziennej kontroli sprawdzającej stan techniczny urządzeń znajdujących się na placu zabaw, pracownik odpowiedzialny za jej przeprowadzenie (konserwator) dokonuje jednocześnie dezynfekcji urządzeń. Wyniki kontroli oraz informację o przeprowadzonej dezynfekcji urządzeń odnotowuje w zeszycie kontroli. </w:t>
      </w:r>
    </w:p>
    <w:p w14:paraId="1B22C172" w14:textId="77777777" w:rsidR="00453F0D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W razie nieobecności pracownika i niemożności przeprowadzenia codziennej dezynfekcji sprzętu na boisku, zostaje on oznaczony taśmą i wyłączony </w:t>
      </w:r>
    </w:p>
    <w:p w14:paraId="1F63E6DE" w14:textId="77777777" w:rsidR="00682908" w:rsidRPr="00B4112B" w:rsidRDefault="00682908" w:rsidP="003053C3">
      <w:pPr>
        <w:pStyle w:val="Akapitzlist"/>
        <w:suppressAutoHyphens w:val="0"/>
        <w:autoSpaceDN/>
        <w:spacing w:line="240" w:lineRule="auto"/>
        <w:ind w:left="108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 używania. O braku możliwości wychodzenia na boisko w danym dniu dyrektor powiadamia wszystkich nauczyciel</w:t>
      </w:r>
      <w:r w:rsidR="00420001" w:rsidRPr="00B4112B">
        <w:rPr>
          <w:rFonts w:ascii="Times New Roman" w:hAnsi="Times New Roman"/>
          <w:sz w:val="24"/>
          <w:szCs w:val="24"/>
        </w:rPr>
        <w:t>i</w:t>
      </w:r>
      <w:r w:rsidRPr="00B4112B">
        <w:rPr>
          <w:rFonts w:ascii="Times New Roman" w:hAnsi="Times New Roman"/>
          <w:sz w:val="24"/>
          <w:szCs w:val="24"/>
        </w:rPr>
        <w:t>.</w:t>
      </w:r>
    </w:p>
    <w:p w14:paraId="569C8BD1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Zabrania się</w:t>
      </w:r>
      <w:r w:rsidR="00453F0D" w:rsidRPr="00B4112B">
        <w:rPr>
          <w:rFonts w:ascii="Times New Roman" w:hAnsi="Times New Roman"/>
          <w:sz w:val="24"/>
          <w:szCs w:val="24"/>
        </w:rPr>
        <w:t xml:space="preserve"> wychodzenia z dziećmi na boisko zabezpieczone</w:t>
      </w:r>
      <w:r w:rsidRPr="00B4112B">
        <w:rPr>
          <w:rFonts w:ascii="Times New Roman" w:hAnsi="Times New Roman"/>
          <w:sz w:val="24"/>
          <w:szCs w:val="24"/>
        </w:rPr>
        <w:t xml:space="preserve"> w ten sposób.</w:t>
      </w:r>
    </w:p>
    <w:p w14:paraId="4EACC178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Przed </w:t>
      </w:r>
      <w:proofErr w:type="gramStart"/>
      <w:r w:rsidRPr="00B4112B">
        <w:rPr>
          <w:rFonts w:ascii="Times New Roman" w:hAnsi="Times New Roman"/>
          <w:sz w:val="24"/>
          <w:szCs w:val="24"/>
        </w:rPr>
        <w:t>wejściem  dzieci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na boisko nauczyciel powinien:</w:t>
      </w:r>
    </w:p>
    <w:p w14:paraId="5486EBB0" w14:textId="77777777" w:rsidR="00682908" w:rsidRPr="00B4112B" w:rsidRDefault="00682908" w:rsidP="003053C3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sprawdzić w karcie </w:t>
      </w:r>
      <w:proofErr w:type="gramStart"/>
      <w:r w:rsidRPr="00B4112B">
        <w:rPr>
          <w:rFonts w:ascii="Times New Roman" w:hAnsi="Times New Roman"/>
          <w:sz w:val="24"/>
          <w:szCs w:val="24"/>
        </w:rPr>
        <w:t>kontroli,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czy urządzenia znajdujące się na boisku zostały zdezynfekowane w tym dniu;</w:t>
      </w:r>
    </w:p>
    <w:p w14:paraId="570CA9A2" w14:textId="77777777" w:rsidR="00682908" w:rsidRPr="00B4112B" w:rsidRDefault="00682908" w:rsidP="003053C3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upewnić się, czy grupa przebywająca wcześniej na boisku znajduje się już      </w:t>
      </w:r>
      <w:r w:rsidR="00453F0D" w:rsidRPr="00B4112B">
        <w:rPr>
          <w:rFonts w:ascii="Times New Roman" w:hAnsi="Times New Roman"/>
          <w:sz w:val="24"/>
          <w:szCs w:val="24"/>
        </w:rPr>
        <w:t xml:space="preserve">              w budynku szkoły. </w:t>
      </w:r>
      <w:r w:rsidRPr="00B4112B">
        <w:rPr>
          <w:rFonts w:ascii="Times New Roman" w:hAnsi="Times New Roman"/>
          <w:sz w:val="24"/>
          <w:szCs w:val="24"/>
        </w:rPr>
        <w:t>Grupy wychodzące na boisko nie mogą kontaktować się          ze sobą;</w:t>
      </w:r>
    </w:p>
    <w:p w14:paraId="1BD49EDE" w14:textId="77777777" w:rsidR="00682908" w:rsidRPr="00B4112B" w:rsidRDefault="00682908" w:rsidP="003053C3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przypomnieć dzieciom zasady bezpiecznego przebywania na świeżym powietrzu                   </w:t>
      </w:r>
    </w:p>
    <w:p w14:paraId="46DF7D85" w14:textId="77777777" w:rsidR="00682908" w:rsidRPr="00B4112B" w:rsidRDefault="00682908" w:rsidP="003053C3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zadbać o stosowny do pory roku i panującej temperatury ubiór dzieci;</w:t>
      </w:r>
    </w:p>
    <w:p w14:paraId="06DF2D1D" w14:textId="77777777" w:rsidR="00682908" w:rsidRPr="00B4112B" w:rsidRDefault="00682908" w:rsidP="003053C3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polecić dzieciom, by ustawiły się jedno za drugim, bez tworzenia par i trzymania się za ręce;</w:t>
      </w:r>
    </w:p>
    <w:p w14:paraId="3AD26430" w14:textId="77777777" w:rsidR="00682908" w:rsidRPr="00B4112B" w:rsidRDefault="00682908" w:rsidP="003053C3">
      <w:pPr>
        <w:pStyle w:val="Akapitzlist"/>
        <w:numPr>
          <w:ilvl w:val="0"/>
          <w:numId w:val="3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czasie przemieszczania się grupy kontrolować zachowanie dzieci.</w:t>
      </w:r>
    </w:p>
    <w:p w14:paraId="345A572F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Nauczycielowi nie wolno </w:t>
      </w:r>
      <w:r w:rsidR="00420001" w:rsidRPr="00B4112B">
        <w:rPr>
          <w:rFonts w:ascii="Times New Roman" w:hAnsi="Times New Roman"/>
          <w:sz w:val="24"/>
          <w:szCs w:val="24"/>
        </w:rPr>
        <w:t>pozostawić dzieci na boisku</w:t>
      </w:r>
      <w:r w:rsidRPr="00B4112B">
        <w:rPr>
          <w:rFonts w:ascii="Times New Roman" w:hAnsi="Times New Roman"/>
          <w:sz w:val="24"/>
          <w:szCs w:val="24"/>
        </w:rPr>
        <w:t xml:space="preserve"> bez opieki.</w:t>
      </w:r>
    </w:p>
    <w:p w14:paraId="08CF8670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Nauczyciel zobowiązany jest natychmiast reagować na wszelkie sytuacje lub zachowania dzieci stanowiące zagrożenie dla ich bezpieczeństwa, np. zbliżanie się do </w:t>
      </w:r>
      <w:proofErr w:type="gramStart"/>
      <w:r w:rsidRPr="00B4112B">
        <w:rPr>
          <w:rFonts w:ascii="Times New Roman" w:hAnsi="Times New Roman"/>
          <w:sz w:val="24"/>
          <w:szCs w:val="24"/>
        </w:rPr>
        <w:t>og</w:t>
      </w:r>
      <w:r w:rsidR="00420001" w:rsidRPr="00B4112B">
        <w:rPr>
          <w:rFonts w:ascii="Times New Roman" w:hAnsi="Times New Roman"/>
          <w:sz w:val="24"/>
          <w:szCs w:val="24"/>
        </w:rPr>
        <w:t xml:space="preserve">rodzenia </w:t>
      </w:r>
      <w:r w:rsidRPr="00B4112B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rozmawianie z przygodnymi osobami.</w:t>
      </w:r>
    </w:p>
    <w:p w14:paraId="1C651A6E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Podczas zabaw na boisku wszystkie furtki i bramy wjazdowe powinny być zamknięte.  </w:t>
      </w:r>
    </w:p>
    <w:p w14:paraId="6DB3BA16" w14:textId="77777777" w:rsidR="00682908" w:rsidRPr="00B4112B" w:rsidRDefault="00682908" w:rsidP="003053C3">
      <w:pPr>
        <w:pStyle w:val="Akapitzlist"/>
        <w:numPr>
          <w:ilvl w:val="0"/>
          <w:numId w:val="1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Dzieci wracają do budynku jedno za drugim prowadzone przez nauczyciela.</w:t>
      </w:r>
    </w:p>
    <w:p w14:paraId="22F6CCD0" w14:textId="77777777" w:rsidR="00682908" w:rsidRPr="00B4112B" w:rsidRDefault="00420001" w:rsidP="003053C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Po powrocie z zajęć uczniowie </w:t>
      </w:r>
      <w:r w:rsidR="00B34B96" w:rsidRPr="00B4112B">
        <w:rPr>
          <w:rFonts w:ascii="Times New Roman" w:hAnsi="Times New Roman"/>
          <w:sz w:val="24"/>
          <w:szCs w:val="24"/>
        </w:rPr>
        <w:t xml:space="preserve">udają się do łazienki, żeby umyć ręce.   </w:t>
      </w:r>
    </w:p>
    <w:p w14:paraId="711C13E9" w14:textId="77777777" w:rsidR="00453F0D" w:rsidRPr="00B4112B" w:rsidRDefault="00453F0D" w:rsidP="003053C3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D34D55E" w14:textId="77777777" w:rsidR="00B34B96" w:rsidRPr="00B4112B" w:rsidRDefault="002B3EA6" w:rsidP="003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2B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EEA5D93" w14:textId="77777777" w:rsidR="00B34B96" w:rsidRPr="00B4112B" w:rsidRDefault="00B34B96" w:rsidP="003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2B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1014B5DC" w14:textId="77777777" w:rsidR="00B34B96" w:rsidRPr="00B4112B" w:rsidRDefault="00453F0D" w:rsidP="003053C3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Dyrektor ograniczy</w:t>
      </w:r>
      <w:r w:rsidR="00B34B96"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 do niezbędnego minimum spotkania i narady z Radą Pedagogiczną oraz rodzicami. </w:t>
      </w:r>
    </w:p>
    <w:p w14:paraId="05916A27" w14:textId="77777777" w:rsidR="00B34B96" w:rsidRPr="00B4112B" w:rsidRDefault="00B34B96" w:rsidP="003053C3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Zebrania przeprowadzane będą na sali gimnastycznej, z zachowaniem rekomendowanych przez służby sanitarne odległości pomiędzy osobami (min. 1,5 – 2m).</w:t>
      </w:r>
    </w:p>
    <w:p w14:paraId="36A21A9B" w14:textId="77777777" w:rsidR="00B34B96" w:rsidRPr="00B4112B" w:rsidRDefault="00B34B96" w:rsidP="003053C3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Jeżeli jest to możliwe zebrania Rady Pedagogicznej kontynuowane są w sposób zdalny, tj. z wykorzystaniem metod i środków komunikacji elektronicznej.</w:t>
      </w:r>
    </w:p>
    <w:p w14:paraId="03E38E3E" w14:textId="77777777" w:rsidR="00364670" w:rsidRPr="00B4112B" w:rsidRDefault="00364670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D4A382" w14:textId="77777777" w:rsidR="00364670" w:rsidRPr="00B4112B" w:rsidRDefault="002B3EA6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12B">
        <w:rPr>
          <w:rFonts w:ascii="Times New Roman" w:hAnsi="Times New Roman"/>
          <w:b/>
          <w:bCs/>
          <w:sz w:val="24"/>
          <w:szCs w:val="24"/>
        </w:rPr>
        <w:t>§ 7</w:t>
      </w:r>
    </w:p>
    <w:p w14:paraId="37919AE7" w14:textId="77777777" w:rsidR="00364670" w:rsidRPr="00B4112B" w:rsidRDefault="00420001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12B">
        <w:rPr>
          <w:rFonts w:ascii="Times New Roman" w:hAnsi="Times New Roman"/>
          <w:b/>
          <w:bCs/>
          <w:sz w:val="24"/>
          <w:szCs w:val="24"/>
        </w:rPr>
        <w:t>Zadania i obowiązki pracowników</w:t>
      </w:r>
      <w:r w:rsidR="004A2FAE" w:rsidRPr="00B4112B">
        <w:rPr>
          <w:rFonts w:ascii="Times New Roman" w:hAnsi="Times New Roman"/>
          <w:b/>
          <w:bCs/>
          <w:sz w:val="24"/>
          <w:szCs w:val="24"/>
        </w:rPr>
        <w:t xml:space="preserve"> szkoły</w:t>
      </w:r>
    </w:p>
    <w:p w14:paraId="67F0603D" w14:textId="77777777" w:rsidR="00364670" w:rsidRPr="00B4112B" w:rsidRDefault="00364670" w:rsidP="003053C3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Każdy pracownik szkoły jest zobowiązany do zapoznania się z procedura i jej </w:t>
      </w:r>
      <w:r w:rsidR="004A2FAE" w:rsidRPr="00B4112B">
        <w:rPr>
          <w:rFonts w:ascii="Times New Roman" w:hAnsi="Times New Roman"/>
          <w:sz w:val="24"/>
          <w:szCs w:val="24"/>
        </w:rPr>
        <w:t>stosowania.</w:t>
      </w:r>
    </w:p>
    <w:p w14:paraId="0BA8F994" w14:textId="77777777" w:rsidR="00364670" w:rsidRPr="00B4112B" w:rsidRDefault="00420001" w:rsidP="003053C3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Każdy </w:t>
      </w:r>
      <w:proofErr w:type="gramStart"/>
      <w:r w:rsidRPr="00B4112B">
        <w:rPr>
          <w:rFonts w:ascii="Times New Roman" w:hAnsi="Times New Roman"/>
          <w:sz w:val="24"/>
          <w:szCs w:val="24"/>
        </w:rPr>
        <w:t xml:space="preserve">pracownik </w:t>
      </w:r>
      <w:r w:rsidR="00364670" w:rsidRPr="00B4112B">
        <w:rPr>
          <w:rFonts w:ascii="Times New Roman" w:hAnsi="Times New Roman"/>
          <w:sz w:val="24"/>
          <w:szCs w:val="24"/>
        </w:rPr>
        <w:t xml:space="preserve"> zobowiązany</w:t>
      </w:r>
      <w:proofErr w:type="gramEnd"/>
      <w:r w:rsidR="00364670" w:rsidRPr="00B4112B">
        <w:rPr>
          <w:rFonts w:ascii="Times New Roman" w:hAnsi="Times New Roman"/>
          <w:sz w:val="24"/>
          <w:szCs w:val="24"/>
        </w:rPr>
        <w:t xml:space="preserve"> jest do samoobserwacji i pomiaru temperatury dwa razy dziennie.</w:t>
      </w:r>
    </w:p>
    <w:p w14:paraId="6C7B4814" w14:textId="77777777" w:rsidR="00364670" w:rsidRPr="00B4112B" w:rsidRDefault="00364670" w:rsidP="003053C3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Każdy pracownik przy wejściu do szkoły zobowiązany jest odkazić ręce płynem                    do dezynfekcji i myć ręce zgodnie z instrukcjami wywieszonymi w toaletach.</w:t>
      </w:r>
    </w:p>
    <w:p w14:paraId="508912A3" w14:textId="77777777" w:rsidR="00364670" w:rsidRPr="00B4112B" w:rsidRDefault="00364670" w:rsidP="003053C3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Pracownicy nie przemieszczają się zbędnie po jednostce.</w:t>
      </w:r>
    </w:p>
    <w:p w14:paraId="359CDC4B" w14:textId="77777777" w:rsidR="00364670" w:rsidRPr="00B4112B" w:rsidRDefault="00364670" w:rsidP="003053C3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Zabronione jest przebywanie pracowników wskazujących objawy chorobowe na terenie jednostki.</w:t>
      </w:r>
    </w:p>
    <w:p w14:paraId="5DBC045B" w14:textId="77777777" w:rsidR="00364670" w:rsidRPr="00B4112B" w:rsidRDefault="00364670" w:rsidP="003053C3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Każdy pracownik szkoły zobowiązany jest do stosowania się do </w:t>
      </w:r>
      <w:r w:rsidRPr="00B4112B">
        <w:rPr>
          <w:rFonts w:ascii="Times New Roman" w:hAnsi="Times New Roman"/>
          <w:b/>
          <w:bCs/>
          <w:sz w:val="24"/>
          <w:szCs w:val="24"/>
        </w:rPr>
        <w:t xml:space="preserve">„dekalogu” GIS                  </w:t>
      </w:r>
      <w:proofErr w:type="gramStart"/>
      <w:r w:rsidRPr="00B4112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B4112B">
        <w:rPr>
          <w:rFonts w:ascii="Times New Roman" w:hAnsi="Times New Roman"/>
          <w:i/>
          <w:iCs/>
          <w:sz w:val="24"/>
          <w:szCs w:val="24"/>
        </w:rPr>
        <w:t>w pracy oraz po zakończeniu obowiązków służbowych):</w:t>
      </w:r>
    </w:p>
    <w:p w14:paraId="11001278" w14:textId="77777777" w:rsidR="00364670" w:rsidRPr="00B4112B" w:rsidRDefault="00364670" w:rsidP="003053C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Często myj ręce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zakażenia.</w:t>
      </w:r>
    </w:p>
    <w:p w14:paraId="4AD13F4A" w14:textId="77777777" w:rsidR="00364670" w:rsidRPr="00B4112B" w:rsidRDefault="00364670" w:rsidP="003053C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 - W ciągu dnia dłonie dotykają wielu powierzchni, które mogą być zanieczyszczone wirusem. Powstrzy</w:t>
      </w:r>
      <w:r w:rsidR="004A2FAE"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maj się 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od uścisków, całowania i podawania dłoni na powitanie.</w:t>
      </w:r>
    </w:p>
    <w:p w14:paraId="5875CE7A" w14:textId="77777777" w:rsidR="00364670" w:rsidRPr="00B4112B" w:rsidRDefault="00364670" w:rsidP="003053C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Unikaj dotykania oczu, nosa i ust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 - Dłonie dotykają wielu powierzchni, które mogą być zanieczyszczone wirusem. Dotknięcie oczu, nosa lub ust zanieczyszczonymi rękami, może spowodować przeniesienie wirusa z powierzchni na siebie.</w:t>
      </w:r>
    </w:p>
    <w:p w14:paraId="3A7EFAEF" w14:textId="77777777" w:rsidR="00364670" w:rsidRPr="00B4112B" w:rsidRDefault="00364670" w:rsidP="003053C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 - Powierzchnie dotykowe                 w tym biurka i stoły, klamki, włączniki światła muszą być regularnie przecierane                         z użyciem wody z detergentu lub środka dezynfekcyjnego. Wszystkie miejsca, z których często korzystają ludzie powinny być starannie dezynfekowane.</w:t>
      </w:r>
    </w:p>
    <w:p w14:paraId="346D69C8" w14:textId="77777777" w:rsidR="00364670" w:rsidRPr="00B4112B" w:rsidRDefault="00364670" w:rsidP="003053C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Zachowaj bezpieczną odległość od rozmówcy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 - Należy zachować co najmniej 2 metry odległości z osobą, z którą rozmawiamy, twarzą w twarz, która kaszle, kicha lub ma gorączkę.</w:t>
      </w:r>
    </w:p>
    <w:p w14:paraId="647FF805" w14:textId="77777777" w:rsidR="00364670" w:rsidRPr="00B4112B" w:rsidRDefault="00364670" w:rsidP="003053C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Stosuj zasady ochrony podczas kichania i kaszlu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wyrzucić chusteczkę do zamkniętego kosza i umyć ręce używając mydła i wody lub zdezynfekow</w:t>
      </w:r>
      <w:r w:rsidR="00B61952"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ać 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je środkami na bazie alkoholu (min. 60%). Zakrycie ust i nosa podczas kaszlu i kichania zapobiega rozprzestrzenianiu się zarazków, w tym wirusów.</w:t>
      </w:r>
    </w:p>
    <w:p w14:paraId="1C5AB3E8" w14:textId="77777777" w:rsidR="00364670" w:rsidRPr="00B4112B" w:rsidRDefault="00364670" w:rsidP="003053C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koronawirusa.</w:t>
      </w:r>
    </w:p>
    <w:p w14:paraId="5EB487D2" w14:textId="77777777" w:rsidR="00364670" w:rsidRPr="00B4112B" w:rsidRDefault="00364670" w:rsidP="003053C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Korzystaj ze sprawdzonych źródeł wiedzy o koronawirusie</w:t>
      </w: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CB7A80" w14:textId="77777777" w:rsidR="00364670" w:rsidRPr="00B4112B" w:rsidRDefault="00364670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2759F6" w14:textId="77777777" w:rsidR="00364670" w:rsidRPr="00B4112B" w:rsidRDefault="002B3EA6" w:rsidP="003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2B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3B32DEC" w14:textId="77777777" w:rsidR="00364670" w:rsidRPr="00B4112B" w:rsidRDefault="00364670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12B">
        <w:rPr>
          <w:rFonts w:ascii="Times New Roman" w:hAnsi="Times New Roman"/>
          <w:b/>
          <w:bCs/>
          <w:sz w:val="24"/>
          <w:szCs w:val="24"/>
        </w:rPr>
        <w:t>Pracownicy pedagogiczni</w:t>
      </w:r>
    </w:p>
    <w:p w14:paraId="1BF5A4CE" w14:textId="77777777" w:rsidR="00364670" w:rsidRPr="00B4112B" w:rsidRDefault="00364670" w:rsidP="003053C3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Pracownicy pedagogiczni – nauczyciele pracują wg harmonogramu ustalonego przez Dyrektora.</w:t>
      </w:r>
    </w:p>
    <w:p w14:paraId="39C04628" w14:textId="77777777" w:rsidR="00364670" w:rsidRPr="00B4112B" w:rsidRDefault="00364670" w:rsidP="003053C3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4112B">
        <w:rPr>
          <w:rFonts w:ascii="Times New Roman" w:hAnsi="Times New Roman"/>
          <w:sz w:val="24"/>
          <w:szCs w:val="24"/>
        </w:rPr>
        <w:t>Nauc</w:t>
      </w:r>
      <w:r w:rsidR="00420001" w:rsidRPr="00B4112B">
        <w:rPr>
          <w:rFonts w:ascii="Times New Roman" w:hAnsi="Times New Roman"/>
          <w:sz w:val="24"/>
          <w:szCs w:val="24"/>
        </w:rPr>
        <w:t xml:space="preserve">zyciel  </w:t>
      </w:r>
      <w:r w:rsidRPr="00B4112B">
        <w:rPr>
          <w:rFonts w:ascii="Times New Roman" w:hAnsi="Times New Roman"/>
          <w:sz w:val="24"/>
          <w:szCs w:val="24"/>
        </w:rPr>
        <w:t>zobowiązany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jest do:</w:t>
      </w:r>
    </w:p>
    <w:p w14:paraId="205045C6" w14:textId="77777777" w:rsidR="00453F0D" w:rsidRPr="00B4112B" w:rsidRDefault="00364670" w:rsidP="003053C3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wyjaśnienia dzieciom, w miarę możliwości, jakie </w:t>
      </w:r>
      <w:r w:rsidRPr="00B4112B">
        <w:rPr>
          <w:rFonts w:ascii="Times New Roman" w:hAnsi="Times New Roman"/>
          <w:b/>
          <w:bCs/>
          <w:sz w:val="24"/>
          <w:szCs w:val="24"/>
        </w:rPr>
        <w:t>obowiązują w szkole zasady</w:t>
      </w:r>
      <w:r w:rsidRPr="00B4112B">
        <w:rPr>
          <w:rFonts w:ascii="Times New Roman" w:hAnsi="Times New Roman"/>
          <w:sz w:val="24"/>
          <w:szCs w:val="24"/>
        </w:rPr>
        <w:t xml:space="preserve"> </w:t>
      </w:r>
    </w:p>
    <w:p w14:paraId="42917D38" w14:textId="77777777" w:rsidR="004E3B48" w:rsidRPr="00B4112B" w:rsidRDefault="00364670" w:rsidP="003053C3">
      <w:pPr>
        <w:pStyle w:val="Akapitzlist"/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i dlaczego zostały wprowadzone. Nauczyciel zobowiązany jest przekazać informacje w formie pozytywnej, aby wytworzyć w dzieciach poczucie bezpieczeństwa </w:t>
      </w:r>
    </w:p>
    <w:p w14:paraId="627DA156" w14:textId="77777777" w:rsidR="00364670" w:rsidRPr="00B4112B" w:rsidRDefault="00364670" w:rsidP="003053C3">
      <w:pPr>
        <w:pStyle w:val="Akapitzlist"/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i odpowiedzialności za swoje zachowanie, a nie lęku;</w:t>
      </w:r>
    </w:p>
    <w:p w14:paraId="08A351D6" w14:textId="77777777" w:rsidR="00364670" w:rsidRPr="00B4112B" w:rsidRDefault="00B61952" w:rsidP="003053C3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/>
          <w:bCs/>
          <w:sz w:val="24"/>
          <w:szCs w:val="24"/>
        </w:rPr>
        <w:t>w</w:t>
      </w:r>
      <w:r w:rsidR="00364670" w:rsidRPr="00B4112B">
        <w:rPr>
          <w:rFonts w:ascii="Times New Roman" w:hAnsi="Times New Roman"/>
          <w:b/>
          <w:bCs/>
          <w:sz w:val="24"/>
          <w:szCs w:val="24"/>
        </w:rPr>
        <w:t>ietrzenia sali co najmniej raz na godzinę</w:t>
      </w:r>
      <w:r w:rsidR="00364670" w:rsidRPr="00B4112B">
        <w:rPr>
          <w:rFonts w:ascii="Times New Roman" w:hAnsi="Times New Roman"/>
          <w:sz w:val="24"/>
          <w:szCs w:val="24"/>
        </w:rPr>
        <w:t>;</w:t>
      </w:r>
    </w:p>
    <w:p w14:paraId="7C87404D" w14:textId="77777777" w:rsidR="00364670" w:rsidRPr="00B4112B" w:rsidRDefault="00364670" w:rsidP="003053C3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zwracania uwagi na </w:t>
      </w:r>
      <w:r w:rsidRPr="00B4112B">
        <w:rPr>
          <w:rFonts w:ascii="Times New Roman" w:hAnsi="Times New Roman"/>
          <w:b/>
          <w:bCs/>
          <w:sz w:val="24"/>
          <w:szCs w:val="24"/>
        </w:rPr>
        <w:t>częste i regularne mycie rąk</w:t>
      </w:r>
      <w:r w:rsidR="00B61952" w:rsidRPr="00B4112B">
        <w:rPr>
          <w:rFonts w:ascii="Times New Roman" w:hAnsi="Times New Roman"/>
          <w:sz w:val="24"/>
          <w:szCs w:val="24"/>
        </w:rPr>
        <w:t>, w</w:t>
      </w:r>
      <w:r w:rsidRPr="00B4112B">
        <w:rPr>
          <w:rFonts w:ascii="Times New Roman" w:hAnsi="Times New Roman"/>
          <w:sz w:val="24"/>
          <w:szCs w:val="24"/>
        </w:rPr>
        <w:t xml:space="preserve"> przypadku problemów nauczyciel pomaga w tych czynnościach, szczególnie przed </w:t>
      </w:r>
      <w:proofErr w:type="gramStart"/>
      <w:r w:rsidRPr="00B4112B">
        <w:rPr>
          <w:rFonts w:ascii="Times New Roman" w:hAnsi="Times New Roman"/>
          <w:sz w:val="24"/>
          <w:szCs w:val="24"/>
        </w:rPr>
        <w:t xml:space="preserve">jedzeniem,   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                               po skorzystaniu z toalety oraz po powrocie ze świeżego powietrza. Nauczyciel może zorganizować pokaz właściwego mycia rąk, przypominać i dawać przykład. Zaleca się uatrakcyjnienie mycia rąk poprzez historyjki obrazkowe czy zabawy obrazkowe, śpiewane w trakcie mycia.</w:t>
      </w:r>
    </w:p>
    <w:p w14:paraId="6BBAC7B3" w14:textId="77777777" w:rsidR="00364670" w:rsidRPr="00B4112B" w:rsidRDefault="00364670" w:rsidP="003053C3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/>
          <w:bCs/>
          <w:sz w:val="24"/>
          <w:szCs w:val="24"/>
        </w:rPr>
        <w:t>sprawdzania warunków do prowadzenia zajęć</w:t>
      </w:r>
      <w:r w:rsidRPr="00B4112B">
        <w:rPr>
          <w:rFonts w:ascii="Times New Roman" w:hAnsi="Times New Roman"/>
          <w:sz w:val="24"/>
          <w:szCs w:val="24"/>
        </w:rPr>
        <w:t xml:space="preserve"> – liczba dzieci zgodnie                                   z ustaleniami, objawy chorobowe u dzieci, dostępność środków czystości i inne zgodnie z przepisami dot. bhp;</w:t>
      </w:r>
    </w:p>
    <w:p w14:paraId="778C166F" w14:textId="77777777" w:rsidR="00364670" w:rsidRPr="00B4112B" w:rsidRDefault="00364670" w:rsidP="003053C3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prowadzenia gimnastyki przy </w:t>
      </w:r>
      <w:r w:rsidRPr="00B4112B">
        <w:rPr>
          <w:rFonts w:ascii="Times New Roman" w:hAnsi="Times New Roman"/>
          <w:b/>
          <w:bCs/>
          <w:sz w:val="24"/>
          <w:szCs w:val="24"/>
        </w:rPr>
        <w:t>otwartych oknach</w:t>
      </w:r>
      <w:r w:rsidRPr="00B4112B">
        <w:rPr>
          <w:rFonts w:ascii="Times New Roman" w:hAnsi="Times New Roman"/>
          <w:sz w:val="24"/>
          <w:szCs w:val="24"/>
        </w:rPr>
        <w:t>;</w:t>
      </w:r>
    </w:p>
    <w:p w14:paraId="54459CA1" w14:textId="77777777" w:rsidR="00364670" w:rsidRPr="00B4112B" w:rsidRDefault="00364670" w:rsidP="003053C3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dbania o to, by dzieci z jednej grupy nie przebywały w bliskiej odległości z dziećmi z drugiej grupy;</w:t>
      </w:r>
    </w:p>
    <w:p w14:paraId="0D96B385" w14:textId="77777777" w:rsidR="00364670" w:rsidRPr="00B4112B" w:rsidRDefault="00364670" w:rsidP="003053C3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dbania o to, by dzieci w ramach grupy </w:t>
      </w:r>
      <w:r w:rsidRPr="00B4112B">
        <w:rPr>
          <w:rFonts w:ascii="Times New Roman" w:hAnsi="Times New Roman"/>
          <w:b/>
          <w:bCs/>
          <w:sz w:val="24"/>
          <w:szCs w:val="24"/>
        </w:rPr>
        <w:t>unikały</w:t>
      </w:r>
      <w:r w:rsidRPr="00B4112B">
        <w:rPr>
          <w:rFonts w:ascii="Times New Roman" w:hAnsi="Times New Roman"/>
          <w:sz w:val="24"/>
          <w:szCs w:val="24"/>
        </w:rPr>
        <w:t xml:space="preserve"> ścisku, bliskich kontaktów;</w:t>
      </w:r>
    </w:p>
    <w:p w14:paraId="69719F6D" w14:textId="77777777" w:rsidR="00364670" w:rsidRPr="00B4112B" w:rsidRDefault="00364670" w:rsidP="003053C3">
      <w:pPr>
        <w:pStyle w:val="Akapitzlist"/>
        <w:numPr>
          <w:ilvl w:val="1"/>
          <w:numId w:val="19"/>
        </w:numPr>
        <w:suppressAutoHyphens w:val="0"/>
        <w:autoSpaceDN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4112B">
        <w:rPr>
          <w:rFonts w:ascii="Times New Roman" w:hAnsi="Times New Roman"/>
          <w:sz w:val="24"/>
          <w:szCs w:val="24"/>
        </w:rPr>
        <w:t>nie organizowania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w jednym pomieszczeniu zajęć, które skupiają większą liczbę dzieci</w:t>
      </w:r>
      <w:r w:rsidR="00B61952" w:rsidRPr="00B4112B">
        <w:rPr>
          <w:rFonts w:ascii="Times New Roman" w:hAnsi="Times New Roman"/>
          <w:sz w:val="24"/>
          <w:szCs w:val="24"/>
        </w:rPr>
        <w:t>.</w:t>
      </w:r>
    </w:p>
    <w:p w14:paraId="46FDF595" w14:textId="77777777" w:rsidR="00364670" w:rsidRPr="00B4112B" w:rsidRDefault="00364670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C33EEE" w14:textId="77777777" w:rsidR="00364670" w:rsidRPr="00B4112B" w:rsidRDefault="001B2378" w:rsidP="003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851F638" w14:textId="77777777" w:rsidR="00016579" w:rsidRPr="00B4112B" w:rsidRDefault="00016579" w:rsidP="003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Pracownicy obsługi</w:t>
      </w:r>
    </w:p>
    <w:p w14:paraId="3B5FA04E" w14:textId="77777777" w:rsidR="00453F0D" w:rsidRPr="00B4112B" w:rsidRDefault="002B3EA6" w:rsidP="0030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364670" w:rsidRPr="00B4112B">
        <w:rPr>
          <w:rFonts w:ascii="Times New Roman" w:hAnsi="Times New Roman" w:cs="Times New Roman"/>
          <w:sz w:val="24"/>
          <w:szCs w:val="24"/>
        </w:rPr>
        <w:t xml:space="preserve">obsługi zobowiązani są do wykonywania swoich obowiązków zgodnie </w:t>
      </w:r>
    </w:p>
    <w:p w14:paraId="5E95A1A2" w14:textId="77777777" w:rsidR="00364670" w:rsidRPr="00B4112B" w:rsidRDefault="00364670" w:rsidP="0030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>z indywidualnym zakresem czynności, uwzględniają wzmożone środki bezpieczeństwa (rękawiczki jednorazowe, dezynfekcja dłoni, maseczki)</w:t>
      </w:r>
      <w:r w:rsidR="00016579" w:rsidRPr="00B4112B">
        <w:rPr>
          <w:rFonts w:ascii="Times New Roman" w:hAnsi="Times New Roman" w:cs="Times New Roman"/>
          <w:sz w:val="24"/>
          <w:szCs w:val="24"/>
        </w:rPr>
        <w:t>.</w:t>
      </w:r>
    </w:p>
    <w:p w14:paraId="2D66A0C4" w14:textId="77777777" w:rsidR="00364670" w:rsidRPr="00B4112B" w:rsidRDefault="00364670" w:rsidP="0030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>Do zadań pracowników obsługi, należy:</w:t>
      </w:r>
    </w:p>
    <w:p w14:paraId="55323BAB" w14:textId="77777777" w:rsidR="00364670" w:rsidRPr="00B4112B" w:rsidRDefault="00B61952" w:rsidP="003053C3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u</w:t>
      </w:r>
      <w:r w:rsidR="00364670" w:rsidRPr="00B4112B">
        <w:rPr>
          <w:rFonts w:ascii="Times New Roman" w:hAnsi="Times New Roman"/>
          <w:sz w:val="24"/>
          <w:szCs w:val="24"/>
        </w:rPr>
        <w:t xml:space="preserve">suwanie wraz z </w:t>
      </w:r>
      <w:proofErr w:type="gramStart"/>
      <w:r w:rsidR="00364670" w:rsidRPr="00B4112B">
        <w:rPr>
          <w:rFonts w:ascii="Times New Roman" w:hAnsi="Times New Roman"/>
          <w:sz w:val="24"/>
          <w:szCs w:val="24"/>
        </w:rPr>
        <w:t>nauczycielem  z</w:t>
      </w:r>
      <w:proofErr w:type="gramEnd"/>
      <w:r w:rsidR="00364670" w:rsidRPr="00B41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670" w:rsidRPr="00B4112B">
        <w:rPr>
          <w:rFonts w:ascii="Times New Roman" w:hAnsi="Times New Roman"/>
          <w:sz w:val="24"/>
          <w:szCs w:val="24"/>
        </w:rPr>
        <w:t>sal</w:t>
      </w:r>
      <w:proofErr w:type="spellEnd"/>
      <w:r w:rsidR="00364670" w:rsidRPr="00B4112B">
        <w:rPr>
          <w:rFonts w:ascii="Times New Roman" w:hAnsi="Times New Roman"/>
          <w:sz w:val="24"/>
          <w:szCs w:val="24"/>
        </w:rPr>
        <w:t xml:space="preserve"> przedmiotów i sprzęty, których nie można skutecznie de</w:t>
      </w:r>
      <w:r w:rsidR="002B3EA6" w:rsidRPr="00B4112B">
        <w:rPr>
          <w:rFonts w:ascii="Times New Roman" w:hAnsi="Times New Roman"/>
          <w:sz w:val="24"/>
          <w:szCs w:val="24"/>
        </w:rPr>
        <w:t>zynfekować</w:t>
      </w:r>
      <w:r w:rsidR="00364670" w:rsidRPr="00B4112B">
        <w:rPr>
          <w:rFonts w:ascii="Times New Roman" w:hAnsi="Times New Roman"/>
          <w:sz w:val="24"/>
          <w:szCs w:val="24"/>
        </w:rPr>
        <w:t>;</w:t>
      </w:r>
    </w:p>
    <w:p w14:paraId="0327FF5E" w14:textId="77777777" w:rsidR="00364670" w:rsidRPr="00B4112B" w:rsidRDefault="00B61952" w:rsidP="003053C3">
      <w:pPr>
        <w:pStyle w:val="Akapitzlist"/>
        <w:numPr>
          <w:ilvl w:val="0"/>
          <w:numId w:val="20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/>
          <w:bCs/>
          <w:sz w:val="24"/>
          <w:szCs w:val="24"/>
        </w:rPr>
        <w:t>m</w:t>
      </w:r>
      <w:r w:rsidR="00364670" w:rsidRPr="00B4112B">
        <w:rPr>
          <w:rFonts w:ascii="Times New Roman" w:hAnsi="Times New Roman"/>
          <w:b/>
          <w:bCs/>
          <w:sz w:val="24"/>
          <w:szCs w:val="24"/>
        </w:rPr>
        <w:t>ycia i dezynfekowania</w:t>
      </w:r>
      <w:r w:rsidR="00364670" w:rsidRPr="00B4112B">
        <w:rPr>
          <w:rFonts w:ascii="Times New Roman" w:hAnsi="Times New Roman"/>
          <w:sz w:val="24"/>
          <w:szCs w:val="24"/>
        </w:rPr>
        <w:t xml:space="preserve"> zabawek, przedmiotów, którymi bawiło się dziecko, jeśli kolejne dziecko będzie korzystało z tego przedmiotu zabawki;</w:t>
      </w:r>
    </w:p>
    <w:p w14:paraId="307C705F" w14:textId="77777777" w:rsidR="00364670" w:rsidRPr="00B4112B" w:rsidRDefault="00B61952" w:rsidP="003053C3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</w:t>
      </w:r>
      <w:r w:rsidR="00364670" w:rsidRPr="00B4112B">
        <w:rPr>
          <w:rFonts w:ascii="Times New Roman" w:hAnsi="Times New Roman"/>
          <w:sz w:val="24"/>
          <w:szCs w:val="24"/>
        </w:rPr>
        <w:t>ykonywanie codziennych prac porządkowych, ze szczególnym uwzględnieniem utrzymywania w czystości ciągów komunikacyjnych;</w:t>
      </w:r>
    </w:p>
    <w:p w14:paraId="30EFC156" w14:textId="77777777" w:rsidR="00364670" w:rsidRPr="00B4112B" w:rsidRDefault="00B61952" w:rsidP="003053C3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</w:t>
      </w:r>
      <w:r w:rsidR="00364670" w:rsidRPr="00B4112B">
        <w:rPr>
          <w:rFonts w:ascii="Times New Roman" w:hAnsi="Times New Roman"/>
          <w:sz w:val="24"/>
          <w:szCs w:val="24"/>
        </w:rPr>
        <w:t xml:space="preserve">ezynfekowanie powierzchni dotykowych </w:t>
      </w:r>
      <w:proofErr w:type="gramStart"/>
      <w:r w:rsidR="00364670" w:rsidRPr="00B4112B">
        <w:rPr>
          <w:rFonts w:ascii="Times New Roman" w:hAnsi="Times New Roman"/>
          <w:sz w:val="24"/>
          <w:szCs w:val="24"/>
        </w:rPr>
        <w:t>–  klamki</w:t>
      </w:r>
      <w:proofErr w:type="gramEnd"/>
      <w:r w:rsidR="00364670" w:rsidRPr="00B4112B">
        <w:rPr>
          <w:rFonts w:ascii="Times New Roman" w:hAnsi="Times New Roman"/>
          <w:sz w:val="24"/>
          <w:szCs w:val="24"/>
        </w:rPr>
        <w:t>, włączniki światła, uchwyty krzeseł i powierzchnie płaskie, w tym blaty stołów do spożywania posiłków;</w:t>
      </w:r>
    </w:p>
    <w:p w14:paraId="78D8BC08" w14:textId="77777777" w:rsidR="00364670" w:rsidRPr="00B4112B" w:rsidRDefault="00B61952" w:rsidP="003053C3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</w:t>
      </w:r>
      <w:r w:rsidR="00453F0D" w:rsidRPr="00B4112B">
        <w:rPr>
          <w:rFonts w:ascii="Times New Roman" w:hAnsi="Times New Roman"/>
          <w:sz w:val="24"/>
          <w:szCs w:val="24"/>
        </w:rPr>
        <w:t>pieka nad odizolowanym dzieckiem</w:t>
      </w:r>
      <w:r w:rsidR="00364670" w:rsidRPr="00B4112B">
        <w:rPr>
          <w:rFonts w:ascii="Times New Roman" w:hAnsi="Times New Roman"/>
          <w:sz w:val="24"/>
          <w:szCs w:val="24"/>
        </w:rPr>
        <w:t>, u którego stwierdzono podejrzenia zakażenia koronawirusem;</w:t>
      </w:r>
    </w:p>
    <w:p w14:paraId="2DB27D29" w14:textId="77777777" w:rsidR="00364670" w:rsidRPr="00B4112B" w:rsidRDefault="00B61952" w:rsidP="003053C3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s</w:t>
      </w:r>
      <w:r w:rsidR="00D365A8" w:rsidRPr="00B4112B">
        <w:rPr>
          <w:rFonts w:ascii="Times New Roman" w:hAnsi="Times New Roman"/>
          <w:sz w:val="24"/>
          <w:szCs w:val="24"/>
        </w:rPr>
        <w:t>przątanie i dezynfekcja</w:t>
      </w:r>
      <w:r w:rsidR="00364670" w:rsidRPr="00B4112B">
        <w:rPr>
          <w:rFonts w:ascii="Times New Roman" w:hAnsi="Times New Roman"/>
          <w:sz w:val="24"/>
          <w:szCs w:val="24"/>
        </w:rPr>
        <w:t xml:space="preserve"> pomieszczeń w przypadku stwierdzenia zakażenia COVID</w:t>
      </w:r>
      <w:r w:rsidRPr="00B4112B">
        <w:rPr>
          <w:rFonts w:ascii="Times New Roman" w:hAnsi="Times New Roman"/>
          <w:sz w:val="24"/>
          <w:szCs w:val="24"/>
        </w:rPr>
        <w:t>19</w:t>
      </w:r>
      <w:r w:rsidR="00364670" w:rsidRPr="00B4112B">
        <w:rPr>
          <w:rFonts w:ascii="Times New Roman" w:hAnsi="Times New Roman"/>
          <w:sz w:val="24"/>
          <w:szCs w:val="24"/>
        </w:rPr>
        <w:t>;</w:t>
      </w:r>
    </w:p>
    <w:p w14:paraId="33786A48" w14:textId="77777777" w:rsidR="00364670" w:rsidRPr="00B4112B" w:rsidRDefault="00364670" w:rsidP="003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22493" w14:textId="77777777" w:rsidR="00364670" w:rsidRPr="00B4112B" w:rsidRDefault="001B2378" w:rsidP="003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A91DBC4" w14:textId="77777777" w:rsidR="00016579" w:rsidRPr="00B4112B" w:rsidRDefault="00016579" w:rsidP="0030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Pracown</w:t>
      </w:r>
      <w:r w:rsidR="009D0106" w:rsidRPr="00B4112B">
        <w:rPr>
          <w:rFonts w:ascii="Times New Roman" w:hAnsi="Times New Roman" w:cs="Times New Roman"/>
          <w:b/>
          <w:sz w:val="24"/>
          <w:szCs w:val="24"/>
        </w:rPr>
        <w:t>icy administrac</w:t>
      </w:r>
      <w:r w:rsidRPr="00B4112B">
        <w:rPr>
          <w:rFonts w:ascii="Times New Roman" w:hAnsi="Times New Roman" w:cs="Times New Roman"/>
          <w:b/>
          <w:sz w:val="24"/>
          <w:szCs w:val="24"/>
        </w:rPr>
        <w:t>ji</w:t>
      </w:r>
    </w:p>
    <w:p w14:paraId="28A8C92B" w14:textId="77777777" w:rsidR="00364670" w:rsidRPr="00B4112B" w:rsidRDefault="00364670" w:rsidP="003053C3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6E3A3DBA" w14:textId="77777777" w:rsidR="00364670" w:rsidRPr="00B4112B" w:rsidRDefault="00364670" w:rsidP="003053C3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lastRenderedPageBreak/>
        <w:t>Pracownicy administracji zobowiązani są do przyjmowania petentów z zachowaniem odpowiedniej odległości.</w:t>
      </w:r>
    </w:p>
    <w:p w14:paraId="4B5EF0DF" w14:textId="77777777" w:rsidR="00364670" w:rsidRPr="00B4112B" w:rsidRDefault="00364670" w:rsidP="003053C3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Zabrania się pracownikom nadmiernego poruszania się po jednostce. Przemieszczanie się jest dozwolone tylko w uzasadnionym przypadku.</w:t>
      </w:r>
    </w:p>
    <w:p w14:paraId="144B6EDC" w14:textId="77777777" w:rsidR="00364670" w:rsidRPr="00B4112B" w:rsidRDefault="00364670" w:rsidP="003053C3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Każdy pracownik po zakończonej pracy zobowiązany jest do uporządkowania                                          i zdezynfekowania swojego stanowiska pracy. </w:t>
      </w:r>
    </w:p>
    <w:p w14:paraId="2CE8AB37" w14:textId="77777777" w:rsidR="00577156" w:rsidRPr="00B4112B" w:rsidRDefault="00577156" w:rsidP="003053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FD26C8" w14:textId="77777777" w:rsidR="00577156" w:rsidRPr="00B4112B" w:rsidRDefault="001B2378" w:rsidP="003053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2EC5C3A3" w14:textId="77777777" w:rsidR="002B3EA6" w:rsidRPr="00B4112B" w:rsidRDefault="002B3EA6" w:rsidP="003053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14:paraId="73EF1D27" w14:textId="77777777" w:rsidR="00577156" w:rsidRPr="00B4112B" w:rsidRDefault="00577156" w:rsidP="003053C3">
      <w:pPr>
        <w:pStyle w:val="Akapitzlist"/>
        <w:numPr>
          <w:ilvl w:val="0"/>
          <w:numId w:val="22"/>
        </w:numPr>
        <w:shd w:val="clear" w:color="auto" w:fill="FFFFFF"/>
        <w:suppressAutoHyphens w:val="0"/>
        <w:autoSpaceDN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Personelowi sprzątającemu teren szkoły zaleca się zachować dodatkowe środki ostrożności:</w:t>
      </w:r>
    </w:p>
    <w:p w14:paraId="373E5250" w14:textId="77777777" w:rsidR="00577156" w:rsidRPr="00B4112B" w:rsidRDefault="00577156" w:rsidP="003053C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CE88553" w14:textId="77777777" w:rsidR="00577156" w:rsidRPr="00B4112B" w:rsidRDefault="00577156" w:rsidP="003053C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dezynfekcja rąk po zakończeniu czynności i zdjęciu rękawiczek</w:t>
      </w:r>
      <w:r w:rsidRPr="00B41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2F4FBF2F" w14:textId="77777777" w:rsidR="00577156" w:rsidRPr="00B4112B" w:rsidRDefault="00577156" w:rsidP="003053C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216635A2" w14:textId="77777777" w:rsidR="00577156" w:rsidRPr="00B4112B" w:rsidRDefault="00577156" w:rsidP="003053C3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69244D3C" w14:textId="77777777" w:rsidR="00577156" w:rsidRPr="00B4112B" w:rsidRDefault="00577156" w:rsidP="003053C3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Szkoła minimalizuje ilość osób przebywających na terenie jednostki.</w:t>
      </w:r>
    </w:p>
    <w:p w14:paraId="30B3D848" w14:textId="77777777" w:rsidR="00577156" w:rsidRPr="00B4112B" w:rsidRDefault="00577156" w:rsidP="003053C3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Szkoła współpracuje z firmą do dezynfekcji pomieszczeń.</w:t>
      </w:r>
    </w:p>
    <w:p w14:paraId="7E7D01B1" w14:textId="77777777" w:rsidR="00577156" w:rsidRPr="00B4112B" w:rsidRDefault="00577156" w:rsidP="003053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B6E4B4" w14:textId="77777777" w:rsidR="00577156" w:rsidRPr="00B4112B" w:rsidRDefault="001B2378" w:rsidP="003053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2F709B8B" w14:textId="77777777" w:rsidR="00577156" w:rsidRPr="00B4112B" w:rsidRDefault="00577156" w:rsidP="003053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0BE849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Za utrzymanie czystości w szkole odpowiedzialni są pracownicy, którym w zakresie obowiązków przydzielone zostały do sprzątania określone pomieszczenia szkolne.</w:t>
      </w:r>
    </w:p>
    <w:p w14:paraId="79DAE240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Dyrektor szkoły zapewnia sprzęt do prac porządkowych oraz środki czyszczące                      i myjące niezbędne do wykonywania prac porządkowych.</w:t>
      </w:r>
    </w:p>
    <w:p w14:paraId="5D26B81F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 szkoły, co pozwoli ograniczyć rozprzestrzenianie się koronawirusa.</w:t>
      </w:r>
    </w:p>
    <w:p w14:paraId="3172554E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 xml:space="preserve">Pomieszczenia, ciągi komunikacyjne </w:t>
      </w:r>
      <w:proofErr w:type="gramStart"/>
      <w:r w:rsidRPr="00B4112B">
        <w:rPr>
          <w:rFonts w:ascii="Times New Roman" w:hAnsi="Times New Roman"/>
          <w:bCs/>
          <w:sz w:val="24"/>
          <w:szCs w:val="24"/>
        </w:rPr>
        <w:t>( korytarze</w:t>
      </w:r>
      <w:proofErr w:type="gramEnd"/>
      <w:r w:rsidRPr="00B4112B">
        <w:rPr>
          <w:rFonts w:ascii="Times New Roman" w:hAnsi="Times New Roman"/>
          <w:bCs/>
          <w:sz w:val="24"/>
          <w:szCs w:val="24"/>
        </w:rPr>
        <w:t>) oraz powierzchnie dotykowe należy regularn</w:t>
      </w:r>
      <w:r w:rsidR="009D0106" w:rsidRPr="00B4112B">
        <w:rPr>
          <w:rFonts w:ascii="Times New Roman" w:hAnsi="Times New Roman"/>
          <w:bCs/>
          <w:sz w:val="24"/>
          <w:szCs w:val="24"/>
        </w:rPr>
        <w:t>ie, co najmniej 2 razy dziennie</w:t>
      </w:r>
      <w:r w:rsidRPr="00B4112B">
        <w:rPr>
          <w:rFonts w:ascii="Times New Roman" w:hAnsi="Times New Roman"/>
          <w:bCs/>
          <w:sz w:val="24"/>
          <w:szCs w:val="24"/>
        </w:rPr>
        <w:t xml:space="preserve"> oczyszczać, używając wody z detergentem lub środka dezynfekcyjnego. Należy myć i dokładnie odkażać</w:t>
      </w:r>
      <w:r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bCs/>
          <w:sz w:val="24"/>
          <w:szCs w:val="24"/>
        </w:rPr>
        <w:t>każdego dnia:</w:t>
      </w:r>
    </w:p>
    <w:p w14:paraId="0A3F5539" w14:textId="77777777" w:rsidR="00577156" w:rsidRPr="00B4112B" w:rsidRDefault="009D0106" w:rsidP="003053C3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b</w:t>
      </w:r>
      <w:r w:rsidR="00577156" w:rsidRPr="00B4112B">
        <w:rPr>
          <w:rFonts w:ascii="Times New Roman" w:hAnsi="Times New Roman"/>
          <w:bCs/>
          <w:sz w:val="24"/>
          <w:szCs w:val="24"/>
        </w:rPr>
        <w:t>iurka;</w:t>
      </w:r>
    </w:p>
    <w:p w14:paraId="3AB534EA" w14:textId="77777777" w:rsidR="00577156" w:rsidRPr="00B4112B" w:rsidRDefault="009D0106" w:rsidP="003053C3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d</w:t>
      </w:r>
      <w:r w:rsidR="00577156" w:rsidRPr="00B4112B">
        <w:rPr>
          <w:rFonts w:ascii="Times New Roman" w:hAnsi="Times New Roman"/>
          <w:bCs/>
          <w:sz w:val="24"/>
          <w:szCs w:val="24"/>
        </w:rPr>
        <w:t>rzwi;</w:t>
      </w:r>
    </w:p>
    <w:p w14:paraId="54BBBA3E" w14:textId="77777777" w:rsidR="00577156" w:rsidRPr="00B4112B" w:rsidRDefault="00577156" w:rsidP="003053C3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poręcze krzeseł i powierzchnie płaskie, w tym blaty w salach i w pomieszczeniach spożywania posiłków (po każdej grupie);</w:t>
      </w:r>
    </w:p>
    <w:p w14:paraId="40E4B012" w14:textId="77777777" w:rsidR="00577156" w:rsidRPr="00B4112B" w:rsidRDefault="00577156" w:rsidP="003053C3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klamki;</w:t>
      </w:r>
    </w:p>
    <w:p w14:paraId="20436A53" w14:textId="77777777" w:rsidR="00577156" w:rsidRPr="00B4112B" w:rsidRDefault="00577156" w:rsidP="003053C3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włączniki światła;</w:t>
      </w:r>
    </w:p>
    <w:p w14:paraId="5552A614" w14:textId="77777777" w:rsidR="00577156" w:rsidRPr="00B4112B" w:rsidRDefault="00577156" w:rsidP="003053C3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uchwyty;</w:t>
      </w:r>
    </w:p>
    <w:p w14:paraId="5EBA2262" w14:textId="77777777" w:rsidR="00577156" w:rsidRPr="00B4112B" w:rsidRDefault="00577156" w:rsidP="003053C3">
      <w:pPr>
        <w:pStyle w:val="Akapitzlist"/>
        <w:numPr>
          <w:ilvl w:val="0"/>
          <w:numId w:val="25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używane prze dzieci zabawki lub inne przedmioty, z których korzystają podczas zabawy.</w:t>
      </w:r>
    </w:p>
    <w:p w14:paraId="25C5F0A1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 xml:space="preserve">Środki chemiczne służące do mycia i dezynfekcji powinny być stosowane zgodnie                      z wytycznymi i zaleceniami podanymi przez producenta. </w:t>
      </w:r>
    </w:p>
    <w:p w14:paraId="35AD20F6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używać przyłbicy w przypadku stosowania preparatów w spryskiwaczach ze względu na ryzyko podrażnienia oczu i dróg oddechowych, nie dotykać twarzy rękami  w rękawiczkach, nie zakładać ponownie uprzednio zdjętych rękawic jednorazowych, podczas dezynfekcji stosować ręczniki papierowe, które po przetarciu trzeba od razu wyrzucić, nie używać tych </w:t>
      </w:r>
      <w:r w:rsidRPr="00B4112B">
        <w:rPr>
          <w:rFonts w:ascii="Times New Roman" w:hAnsi="Times New Roman"/>
          <w:bCs/>
          <w:sz w:val="24"/>
          <w:szCs w:val="24"/>
        </w:rPr>
        <w:lastRenderedPageBreak/>
        <w:t>samych ściereczek w różnych pomieszczeniach (łazienka, WC). To może doprowadzić do rozprzestrzeniania się wirusa.</w:t>
      </w:r>
    </w:p>
    <w:p w14:paraId="4DD65A5A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Dezynfekowanie powierzchni za pomocą środków dezynfekcyjnych powinno być skuteczne i wymaga</w:t>
      </w:r>
      <w:r w:rsidRPr="00B4112B">
        <w:rPr>
          <w:rFonts w:ascii="Times New Roman" w:hAnsi="Times New Roman"/>
          <w:sz w:val="24"/>
          <w:szCs w:val="24"/>
        </w:rPr>
        <w:t xml:space="preserve"> prawidłowego ich stosowania: </w:t>
      </w:r>
    </w:p>
    <w:p w14:paraId="3355187F" w14:textId="77777777" w:rsidR="00577156" w:rsidRPr="00B4112B" w:rsidRDefault="00577156" w:rsidP="003053C3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usunięcia wodą zanieczyszczeń przed dezynfekcją;</w:t>
      </w:r>
    </w:p>
    <w:p w14:paraId="629985E5" w14:textId="77777777" w:rsidR="00577156" w:rsidRPr="00B4112B" w:rsidRDefault="00577156" w:rsidP="003053C3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36B28027" w14:textId="77777777" w:rsidR="00577156" w:rsidRPr="00B4112B" w:rsidRDefault="00577156" w:rsidP="003053C3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użycia środka w odpowiednim stężeniu (preparat nie zadziała, jeśli będzie źle dozowany);</w:t>
      </w:r>
    </w:p>
    <w:p w14:paraId="78EB2976" w14:textId="77777777" w:rsidR="00577156" w:rsidRPr="00B4112B" w:rsidRDefault="00577156" w:rsidP="003053C3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naniesienia na powierzchnię odpowiedniej ilości preparatu niczego nie pomijając;</w:t>
      </w:r>
    </w:p>
    <w:p w14:paraId="70A29724" w14:textId="77777777" w:rsidR="00577156" w:rsidRPr="00B4112B" w:rsidRDefault="00577156" w:rsidP="003053C3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bCs/>
          <w:sz w:val="24"/>
          <w:szCs w:val="24"/>
        </w:rPr>
        <w:t xml:space="preserve">zabicie wirusów).  </w:t>
      </w:r>
    </w:p>
    <w:p w14:paraId="288D22E9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Podczas sprzątania wszystkie pomieszczenia powinny być regularnie wietrzone, bo czas ulotnienia się warstwy cieczy zależy od temperatury otoczenia i cyrkulacji powietrza.</w:t>
      </w:r>
    </w:p>
    <w:p w14:paraId="49810E99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Sprzęt i środki służące do utrzymania czystości powinny być przechowywane                                    w zamkniętych szafkach. Po zakończonej pracy pracownik powinien:</w:t>
      </w:r>
    </w:p>
    <w:p w14:paraId="7719E822" w14:textId="77777777" w:rsidR="00577156" w:rsidRPr="00B4112B" w:rsidRDefault="00577156" w:rsidP="003053C3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 xml:space="preserve">umieścić sprzęt i środki chemiczne w wyznaczonym do ich przechowywania miejscu, </w:t>
      </w:r>
    </w:p>
    <w:p w14:paraId="37EB576A" w14:textId="77777777" w:rsidR="00577156" w:rsidRPr="00B4112B" w:rsidRDefault="00577156" w:rsidP="003053C3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>zabezpieczyć miejsce przed dostępem do niego innych osób i dzieci,</w:t>
      </w:r>
    </w:p>
    <w:p w14:paraId="5A85491C" w14:textId="77777777" w:rsidR="00577156" w:rsidRPr="00B4112B" w:rsidRDefault="00577156" w:rsidP="003053C3">
      <w:pPr>
        <w:pStyle w:val="Akapitzlist"/>
        <w:numPr>
          <w:ilvl w:val="0"/>
          <w:numId w:val="27"/>
        </w:numPr>
        <w:suppressAutoHyphens w:val="0"/>
        <w:autoSpaceDN/>
        <w:spacing w:line="240" w:lineRule="auto"/>
        <w:ind w:left="993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4112B">
        <w:rPr>
          <w:rFonts w:ascii="Times New Roman" w:hAnsi="Times New Roman"/>
          <w:bCs/>
          <w:sz w:val="24"/>
          <w:szCs w:val="24"/>
        </w:rPr>
        <w:t xml:space="preserve">oznaczyć w prowadzonym rejestrze miejsce i czas przeprowadzanej dezynfekcji. </w:t>
      </w:r>
      <w:r w:rsidRPr="00B4112B">
        <w:rPr>
          <w:rFonts w:ascii="Times New Roman" w:hAnsi="Times New Roman"/>
          <w:b/>
          <w:sz w:val="24"/>
          <w:szCs w:val="24"/>
        </w:rPr>
        <w:t>Rejestr powinien być złożony w miejscu dostępnym dla nauczycieli.</w:t>
      </w:r>
    </w:p>
    <w:p w14:paraId="46529B93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Pracownicy odpowiedzialni za sprzątanie zobowiązani są usunąć z </w:t>
      </w:r>
      <w:proofErr w:type="spellStart"/>
      <w:r w:rsidRPr="00B4112B">
        <w:rPr>
          <w:rFonts w:ascii="Times New Roman" w:hAnsi="Times New Roman"/>
          <w:sz w:val="24"/>
          <w:szCs w:val="24"/>
        </w:rPr>
        <w:t>sal</w:t>
      </w:r>
      <w:proofErr w:type="spellEnd"/>
      <w:r w:rsidRPr="00B4112B">
        <w:rPr>
          <w:rFonts w:ascii="Times New Roman" w:hAnsi="Times New Roman"/>
          <w:sz w:val="24"/>
          <w:szCs w:val="24"/>
        </w:rPr>
        <w:t>, przedmioty                         i sprzęty, których nie można skutecznie dezynfekować, tj. np. pluszowe zabawki.</w:t>
      </w:r>
    </w:p>
    <w:p w14:paraId="6A273F86" w14:textId="77777777" w:rsidR="00577156" w:rsidRPr="00B4112B" w:rsidRDefault="00577156" w:rsidP="003053C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Po zakończonych zajęciach w salac</w:t>
      </w:r>
      <w:r w:rsidR="002B3EA6" w:rsidRPr="00B4112B">
        <w:rPr>
          <w:rFonts w:ascii="Times New Roman" w:hAnsi="Times New Roman"/>
          <w:sz w:val="24"/>
          <w:szCs w:val="24"/>
        </w:rPr>
        <w:t>h pracownicy obsługi zobowiązani</w:t>
      </w:r>
      <w:r w:rsidRPr="00B4112B">
        <w:rPr>
          <w:rFonts w:ascii="Times New Roman" w:hAnsi="Times New Roman"/>
          <w:sz w:val="24"/>
          <w:szCs w:val="24"/>
        </w:rPr>
        <w:t xml:space="preserve"> są do zdezynfekowania zabawek</w:t>
      </w:r>
      <w:r w:rsidR="002B3EA6" w:rsidRPr="00B4112B">
        <w:rPr>
          <w:rFonts w:ascii="Times New Roman" w:hAnsi="Times New Roman"/>
          <w:sz w:val="24"/>
          <w:szCs w:val="24"/>
        </w:rPr>
        <w:t xml:space="preserve"> (świetlica szkolna)</w:t>
      </w:r>
      <w:r w:rsidRPr="00B4112B">
        <w:rPr>
          <w:rFonts w:ascii="Times New Roman" w:hAnsi="Times New Roman"/>
          <w:sz w:val="24"/>
          <w:szCs w:val="24"/>
        </w:rPr>
        <w:t xml:space="preserve">. </w:t>
      </w:r>
    </w:p>
    <w:p w14:paraId="7EBCF1CF" w14:textId="77777777" w:rsidR="002B3EA6" w:rsidRPr="00B4112B" w:rsidRDefault="002B3EA6" w:rsidP="003053C3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1959540" w14:textId="77777777" w:rsidR="00577156" w:rsidRPr="00B4112B" w:rsidRDefault="001B2378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14:paraId="528B8640" w14:textId="77777777" w:rsidR="00577156" w:rsidRPr="00B4112B" w:rsidRDefault="00577156" w:rsidP="0030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4DAA2276" w14:textId="77777777" w:rsidR="00577156" w:rsidRPr="00B4112B" w:rsidRDefault="00577156" w:rsidP="0030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8E136" w14:textId="77777777" w:rsidR="00577156" w:rsidRPr="00B4112B" w:rsidRDefault="00577156" w:rsidP="0030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14:paraId="70E48E02" w14:textId="77777777" w:rsidR="00577156" w:rsidRPr="00B4112B" w:rsidRDefault="00577156" w:rsidP="003053C3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techniki mycia rąk: </w:t>
      </w:r>
      <w:hyperlink r:id="rId7">
        <w:r w:rsidRPr="00B4112B">
          <w:rPr>
            <w:rStyle w:val="czeinternetow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https://gis.gov.pl/zdrowie/zasady-prawidlowego-mycia-rak/</w:t>
        </w:r>
      </w:hyperlink>
    </w:p>
    <w:p w14:paraId="0B28E82D" w14:textId="77777777" w:rsidR="00577156" w:rsidRPr="00B4112B" w:rsidRDefault="00577156" w:rsidP="003053C3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techniki dezynfekcji rąk </w:t>
      </w:r>
      <w:hyperlink r:id="rId8">
        <w:r w:rsidRPr="00B4112B">
          <w:rPr>
            <w:rStyle w:val="czeinternetow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https://gis.gov.pl/aktualnosci/jak-skutecznie-dezynfekowac-rece/</w:t>
        </w:r>
      </w:hyperlink>
    </w:p>
    <w:p w14:paraId="3B5FCD28" w14:textId="77777777" w:rsidR="00577156" w:rsidRPr="00B4112B" w:rsidRDefault="00577156" w:rsidP="003053C3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12B">
        <w:rPr>
          <w:rFonts w:ascii="Times New Roman" w:eastAsia="Times New Roman" w:hAnsi="Times New Roman"/>
          <w:sz w:val="24"/>
          <w:szCs w:val="24"/>
          <w:lang w:eastAsia="pl-PL"/>
        </w:rPr>
        <w:t>zdejmowania i zakładania rękawiczek i maseczek</w:t>
      </w:r>
    </w:p>
    <w:p w14:paraId="654E43F5" w14:textId="77777777" w:rsidR="00577156" w:rsidRPr="00B4112B" w:rsidRDefault="007B5319" w:rsidP="003053C3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9">
        <w:r w:rsidR="00577156" w:rsidRPr="00B4112B">
          <w:rPr>
            <w:rStyle w:val="czeinternetow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https://gis.gov.pl/aktualnosci/koronawirus-jak-prawidlowo-nalozyc-i-zdjac-rekawice/</w:t>
        </w:r>
      </w:hyperlink>
    </w:p>
    <w:p w14:paraId="0691F256" w14:textId="77777777" w:rsidR="00577156" w:rsidRPr="00B4112B" w:rsidRDefault="007B5319" w:rsidP="003053C3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0">
        <w:r w:rsidR="00577156" w:rsidRPr="00B4112B">
          <w:rPr>
            <w:rStyle w:val="czeinternetow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https://gis.gov.pl/aktualnosci/jak-prawidlowo-nalozyc-i-zdjac-maseczke/</w:t>
        </w:r>
      </w:hyperlink>
    </w:p>
    <w:p w14:paraId="280A8909" w14:textId="77777777" w:rsidR="00577156" w:rsidRPr="00B4112B" w:rsidRDefault="00577156" w:rsidP="003053C3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3737F629" w14:textId="77777777" w:rsidR="009D0106" w:rsidRPr="00B4112B" w:rsidRDefault="009D0106" w:rsidP="003053C3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78EB5F34" w14:textId="77777777" w:rsidR="00577156" w:rsidRPr="00B4112B" w:rsidRDefault="001B2378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14</w:t>
      </w:r>
    </w:p>
    <w:p w14:paraId="78B045B3" w14:textId="77777777" w:rsidR="00577156" w:rsidRPr="00B4112B" w:rsidRDefault="00577156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B411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  <w:r w:rsidR="009D0106" w:rsidRPr="00B4112B">
        <w:rPr>
          <w:rFonts w:ascii="Times New Roman" w:hAnsi="Times New Roman"/>
          <w:b/>
          <w:bCs/>
          <w:sz w:val="24"/>
          <w:szCs w:val="24"/>
          <w:highlight w:val="white"/>
        </w:rPr>
        <w:t>.</w:t>
      </w:r>
    </w:p>
    <w:p w14:paraId="1D6ECEF4" w14:textId="77777777" w:rsidR="00682908" w:rsidRPr="00B4112B" w:rsidRDefault="00577156" w:rsidP="0030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>Odpady wytworzone przez pracowników szkoły takie jak: środki zapobiegawcze (</w:t>
      </w:r>
      <w:r w:rsidRPr="00B4112B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B4112B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                      i rozprzestrzeniania się koronawirusa, są uprzednio zebrane w workach, które po zawiązaniu wrzucane są do </w:t>
      </w:r>
      <w:r w:rsidRPr="00B4112B">
        <w:rPr>
          <w:rFonts w:ascii="Times New Roman" w:hAnsi="Times New Roman" w:cs="Times New Roman"/>
          <w:b/>
          <w:bCs/>
          <w:sz w:val="24"/>
          <w:szCs w:val="24"/>
        </w:rPr>
        <w:t>pojemnika/worka na odpady zmieszane</w:t>
      </w:r>
      <w:r w:rsidRPr="00B4112B">
        <w:rPr>
          <w:rFonts w:ascii="Times New Roman" w:hAnsi="Times New Roman" w:cs="Times New Roman"/>
          <w:sz w:val="24"/>
          <w:szCs w:val="24"/>
        </w:rPr>
        <w:t>.</w:t>
      </w:r>
    </w:p>
    <w:p w14:paraId="3F0621E9" w14:textId="77777777" w:rsidR="00C35687" w:rsidRPr="00B4112B" w:rsidRDefault="00C35687" w:rsidP="0030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FB51E" w14:textId="77777777" w:rsidR="0042320F" w:rsidRPr="00B4112B" w:rsidRDefault="00AB13C1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2378">
        <w:rPr>
          <w:rFonts w:ascii="Times New Roman" w:hAnsi="Times New Roman" w:cs="Times New Roman"/>
          <w:b/>
          <w:sz w:val="24"/>
          <w:szCs w:val="24"/>
        </w:rPr>
        <w:t>15</w:t>
      </w:r>
    </w:p>
    <w:p w14:paraId="31E4390F" w14:textId="77777777" w:rsidR="00B07FBB" w:rsidRPr="00B4112B" w:rsidRDefault="000D2F95" w:rsidP="003053C3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4112B">
        <w:rPr>
          <w:rFonts w:ascii="Times New Roman" w:hAnsi="Times New Roman"/>
          <w:b/>
          <w:sz w:val="24"/>
          <w:szCs w:val="24"/>
        </w:rPr>
        <w:t>Organizacja dowozu dzieci do szkoły</w:t>
      </w:r>
    </w:p>
    <w:p w14:paraId="1B6DC347" w14:textId="77777777" w:rsidR="00B61952" w:rsidRPr="00B4112B" w:rsidRDefault="0066646B" w:rsidP="003053C3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lastRenderedPageBreak/>
        <w:t xml:space="preserve">Podmiot realizujący usługi transportowe zobowiązany jest z zapoznaniem się </w:t>
      </w:r>
    </w:p>
    <w:p w14:paraId="5CE93190" w14:textId="77777777" w:rsidR="0066646B" w:rsidRPr="00B4112B" w:rsidRDefault="0066646B" w:rsidP="003053C3">
      <w:pPr>
        <w:pStyle w:val="Akapitzlist"/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i bezwzględnym przestrzeganiem procedury.</w:t>
      </w:r>
    </w:p>
    <w:p w14:paraId="791F590B" w14:textId="77777777" w:rsidR="00B61952" w:rsidRPr="00B4112B" w:rsidRDefault="0066646B" w:rsidP="003053C3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pojeździe może być przewożona tylko tak liczba osób jaka określona jest</w:t>
      </w:r>
    </w:p>
    <w:p w14:paraId="42A8053D" w14:textId="77777777" w:rsidR="0066646B" w:rsidRPr="00B4112B" w:rsidRDefault="0066646B" w:rsidP="003053C3">
      <w:pPr>
        <w:pStyle w:val="Akapitzlist"/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 w dokumentacji pojazdu jako miejsca siedzące.</w:t>
      </w:r>
    </w:p>
    <w:p w14:paraId="42DDD3F2" w14:textId="77777777" w:rsidR="00B61952" w:rsidRPr="00B4112B" w:rsidRDefault="0066646B" w:rsidP="003053C3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Wszystkie osoby przewożone środkiem transportu powinny stosować osłonę ust</w:t>
      </w:r>
    </w:p>
    <w:p w14:paraId="5318BC23" w14:textId="77777777" w:rsidR="0066646B" w:rsidRPr="00B4112B" w:rsidRDefault="0066646B" w:rsidP="003053C3">
      <w:pPr>
        <w:pStyle w:val="Akapitzlist"/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 i nosa.</w:t>
      </w:r>
    </w:p>
    <w:p w14:paraId="76F660A8" w14:textId="77777777" w:rsidR="0066646B" w:rsidRPr="00B4112B" w:rsidRDefault="0066646B" w:rsidP="003053C3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strefie czerwonej liczba osób przewożona pojazdem powinna wynosić 50% liczby miejsc siedzących określonych w dokumentacji technicznej lub dokumentacji techniczno-ruchowej dla danego typu środka transportu.</w:t>
      </w:r>
    </w:p>
    <w:p w14:paraId="64E6F3FB" w14:textId="77777777" w:rsidR="0066646B" w:rsidRPr="00B4112B" w:rsidRDefault="0066646B" w:rsidP="003053C3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Dzieci przewożone są pod opieką nauczyciela – opiekuna </w:t>
      </w:r>
      <w:proofErr w:type="gramStart"/>
      <w:r w:rsidRPr="00B4112B">
        <w:rPr>
          <w:rFonts w:ascii="Times New Roman" w:hAnsi="Times New Roman"/>
          <w:sz w:val="24"/>
          <w:szCs w:val="24"/>
        </w:rPr>
        <w:t>dowozu .</w:t>
      </w:r>
      <w:proofErr w:type="gramEnd"/>
    </w:p>
    <w:p w14:paraId="0B2AD434" w14:textId="77777777" w:rsidR="00B61952" w:rsidRPr="00B4112B" w:rsidRDefault="0066646B" w:rsidP="003053C3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B4112B">
        <w:rPr>
          <w:rFonts w:ascii="Times New Roman" w:hAnsi="Times New Roman"/>
          <w:sz w:val="24"/>
          <w:szCs w:val="24"/>
        </w:rPr>
        <w:t>Opiekun  sprawuje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opiekę nad dziećmi w trakcie podróży oraz podczas wsiadania </w:t>
      </w:r>
    </w:p>
    <w:p w14:paraId="051B9793" w14:textId="77777777" w:rsidR="0066646B" w:rsidRPr="00B4112B" w:rsidRDefault="0066646B" w:rsidP="003053C3">
      <w:pPr>
        <w:pStyle w:val="Akapitzlist"/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i wysiadania ze środka transportu.</w:t>
      </w:r>
    </w:p>
    <w:p w14:paraId="0E929D39" w14:textId="77777777" w:rsidR="00B61952" w:rsidRPr="00B4112B" w:rsidRDefault="0066646B" w:rsidP="003053C3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Pojazd powinien spełniać wszystkie wymagania bezpieczeństwa określone w prawie </w:t>
      </w:r>
    </w:p>
    <w:p w14:paraId="29A65DBD" w14:textId="77777777" w:rsidR="009E2C63" w:rsidRPr="00B4112B" w:rsidRDefault="0066646B" w:rsidP="003053C3">
      <w:pPr>
        <w:pStyle w:val="Akapitzlist"/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 ruchu drogowym.</w:t>
      </w:r>
    </w:p>
    <w:p w14:paraId="6E66E0D1" w14:textId="77777777" w:rsidR="00D10527" w:rsidRPr="00B4112B" w:rsidRDefault="00D10527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4112B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1B2378">
        <w:rPr>
          <w:rFonts w:ascii="Times New Roman" w:hAnsi="Times New Roman"/>
          <w:b/>
          <w:iCs/>
          <w:sz w:val="24"/>
          <w:szCs w:val="24"/>
        </w:rPr>
        <w:t>16</w:t>
      </w:r>
    </w:p>
    <w:p w14:paraId="7BCBA4DD" w14:textId="77777777" w:rsidR="00D10527" w:rsidRPr="00B4112B" w:rsidRDefault="00D10527" w:rsidP="003053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4112B">
        <w:rPr>
          <w:rFonts w:ascii="Times New Roman" w:hAnsi="Times New Roman"/>
          <w:b/>
          <w:iCs/>
          <w:sz w:val="24"/>
          <w:szCs w:val="24"/>
        </w:rPr>
        <w:t>Wydawanie posiłków</w:t>
      </w:r>
    </w:p>
    <w:p w14:paraId="4E80A4B3" w14:textId="77777777" w:rsidR="00B61952" w:rsidRPr="00B4112B" w:rsidRDefault="00D10527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4112B">
        <w:rPr>
          <w:rFonts w:ascii="Times New Roman" w:hAnsi="Times New Roman"/>
          <w:iCs/>
          <w:sz w:val="24"/>
          <w:szCs w:val="24"/>
        </w:rPr>
        <w:t xml:space="preserve">Korzystanie z dystrybutora wody przez </w:t>
      </w:r>
      <w:proofErr w:type="gramStart"/>
      <w:r w:rsidRPr="00B4112B">
        <w:rPr>
          <w:rFonts w:ascii="Times New Roman" w:hAnsi="Times New Roman"/>
          <w:iCs/>
          <w:sz w:val="24"/>
          <w:szCs w:val="24"/>
        </w:rPr>
        <w:t xml:space="preserve">uczniów  </w:t>
      </w:r>
      <w:r w:rsidR="00B61952" w:rsidRPr="00B4112B">
        <w:rPr>
          <w:rFonts w:ascii="Times New Roman" w:hAnsi="Times New Roman"/>
          <w:iCs/>
          <w:sz w:val="24"/>
          <w:szCs w:val="24"/>
        </w:rPr>
        <w:t>odbywa</w:t>
      </w:r>
      <w:proofErr w:type="gramEnd"/>
      <w:r w:rsidR="00B61952" w:rsidRPr="00B4112B">
        <w:rPr>
          <w:rFonts w:ascii="Times New Roman" w:hAnsi="Times New Roman"/>
          <w:iCs/>
          <w:sz w:val="24"/>
          <w:szCs w:val="24"/>
        </w:rPr>
        <w:t xml:space="preserve"> się pod nadzorem opiekuna</w:t>
      </w:r>
    </w:p>
    <w:p w14:paraId="383B4EF4" w14:textId="77777777" w:rsidR="009D0106" w:rsidRPr="00B4112B" w:rsidRDefault="00D10527" w:rsidP="003053C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B4112B">
        <w:rPr>
          <w:rFonts w:ascii="Times New Roman" w:hAnsi="Times New Roman"/>
          <w:iCs/>
          <w:sz w:val="24"/>
          <w:szCs w:val="24"/>
        </w:rPr>
        <w:t xml:space="preserve"> i zgodnie</w:t>
      </w:r>
      <w:r w:rsidR="00B61952" w:rsidRPr="00B4112B">
        <w:rPr>
          <w:rFonts w:ascii="Times New Roman" w:hAnsi="Times New Roman"/>
          <w:iCs/>
          <w:sz w:val="24"/>
          <w:szCs w:val="24"/>
        </w:rPr>
        <w:t xml:space="preserve"> </w:t>
      </w:r>
      <w:r w:rsidRPr="00B4112B">
        <w:rPr>
          <w:rFonts w:ascii="Times New Roman" w:hAnsi="Times New Roman"/>
          <w:iCs/>
          <w:sz w:val="24"/>
          <w:szCs w:val="24"/>
        </w:rPr>
        <w:t xml:space="preserve">z wytycznymi GIS. </w:t>
      </w:r>
    </w:p>
    <w:p w14:paraId="5650BE02" w14:textId="77777777" w:rsidR="00E708F1" w:rsidRPr="00B4112B" w:rsidRDefault="00E708F1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4112B">
        <w:rPr>
          <w:rFonts w:ascii="Times New Roman" w:hAnsi="Times New Roman"/>
          <w:iCs/>
          <w:sz w:val="24"/>
          <w:szCs w:val="24"/>
        </w:rPr>
        <w:t>Rekomenduje się zmianowe wydawanie posiłków, czyszczenie blatów stołów i poręczy, krzeseł po każdym posiłku.</w:t>
      </w:r>
    </w:p>
    <w:p w14:paraId="7296249F" w14:textId="77777777" w:rsidR="00E708F1" w:rsidRPr="00B4112B" w:rsidRDefault="00E708F1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4112B">
        <w:rPr>
          <w:rFonts w:ascii="Times New Roman" w:hAnsi="Times New Roman"/>
          <w:iCs/>
          <w:sz w:val="24"/>
          <w:szCs w:val="24"/>
        </w:rPr>
        <w:t xml:space="preserve">Dopuszcza się możliwość spożywania posiłków przez uczniów w salach lekcyjnych </w:t>
      </w:r>
      <w:r w:rsidR="009E2C63" w:rsidRPr="00B4112B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 w:rsidRPr="00B4112B">
        <w:rPr>
          <w:rFonts w:ascii="Times New Roman" w:hAnsi="Times New Roman"/>
          <w:iCs/>
          <w:sz w:val="24"/>
          <w:szCs w:val="24"/>
        </w:rPr>
        <w:t>z zachowaniem zasad bezpieczeństwa i higieny.</w:t>
      </w:r>
    </w:p>
    <w:p w14:paraId="0507D60F" w14:textId="77777777" w:rsidR="00281C5E" w:rsidRPr="00B4112B" w:rsidRDefault="00E708F1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4112B">
        <w:rPr>
          <w:rFonts w:ascii="Times New Roman" w:hAnsi="Times New Roman"/>
          <w:iCs/>
          <w:sz w:val="24"/>
          <w:szCs w:val="24"/>
        </w:rPr>
        <w:t xml:space="preserve">Dostawcy cateringu zapewniają pojemniki i sztućce jednorazowe.  </w:t>
      </w:r>
    </w:p>
    <w:p w14:paraId="18ABBF50" w14:textId="77777777" w:rsidR="009B0EF8" w:rsidRPr="00B4112B" w:rsidRDefault="009B0EF8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Personel musi przestrzegać zasad szczególnej ostrożności w zakresie zabezpieczenia epidemiologicznego:</w:t>
      </w:r>
    </w:p>
    <w:p w14:paraId="0FD72CF1" w14:textId="77777777" w:rsidR="009B0EF8" w:rsidRPr="00B4112B" w:rsidRDefault="009B0EF8" w:rsidP="003053C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14:paraId="4CE3DAF6" w14:textId="77777777" w:rsidR="009B0EF8" w:rsidRPr="00B4112B" w:rsidRDefault="009B0EF8" w:rsidP="003053C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zachować odległość stanowisk pracy min. 1,5 m,</w:t>
      </w:r>
    </w:p>
    <w:p w14:paraId="5C53FF29" w14:textId="77777777" w:rsidR="009B0EF8" w:rsidRPr="00B4112B" w:rsidRDefault="009B0EF8" w:rsidP="003053C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stosować środki ochrony osobistej.</w:t>
      </w:r>
    </w:p>
    <w:p w14:paraId="1D70A209" w14:textId="77777777" w:rsidR="009B0EF8" w:rsidRPr="00B4112B" w:rsidRDefault="009B0EF8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14:paraId="0504FA75" w14:textId="77777777" w:rsidR="009B0EF8" w:rsidRPr="00B4112B" w:rsidRDefault="009E2C63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12B">
        <w:rPr>
          <w:rFonts w:ascii="Times New Roman" w:hAnsi="Times New Roman"/>
          <w:sz w:val="24"/>
          <w:szCs w:val="24"/>
        </w:rPr>
        <w:t xml:space="preserve">Wydawanie </w:t>
      </w:r>
      <w:r w:rsidR="009B0EF8" w:rsidRPr="00B4112B">
        <w:rPr>
          <w:rFonts w:ascii="Times New Roman" w:hAnsi="Times New Roman"/>
          <w:sz w:val="24"/>
          <w:szCs w:val="24"/>
        </w:rPr>
        <w:t xml:space="preserve"> posiłków</w:t>
      </w:r>
      <w:proofErr w:type="gramEnd"/>
      <w:r w:rsidR="009B0EF8" w:rsidRPr="00B4112B">
        <w:rPr>
          <w:rFonts w:ascii="Times New Roman" w:hAnsi="Times New Roman"/>
          <w:sz w:val="24"/>
          <w:szCs w:val="24"/>
        </w:rPr>
        <w:t xml:space="preserve"> musi odbywać się z zachowaniem wszelkich zasad bezpieczeństwa, wymogów sanitarnych, reżimów zalecanych w okresie epidemii.</w:t>
      </w:r>
    </w:p>
    <w:p w14:paraId="2B08FD0C" w14:textId="77777777" w:rsidR="00790F07" w:rsidRPr="00B4112B" w:rsidRDefault="009B0EF8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Pracownicy w sposób szczególny muszą dbać o właściwą higienę rąk poprzez mycie </w:t>
      </w:r>
    </w:p>
    <w:p w14:paraId="12E08516" w14:textId="77777777" w:rsidR="009B0EF8" w:rsidRPr="00B4112B" w:rsidRDefault="009B0EF8" w:rsidP="003053C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i dezynfekcję, </w:t>
      </w:r>
    </w:p>
    <w:p w14:paraId="4A5E5AA8" w14:textId="77777777" w:rsidR="009B0EF8" w:rsidRPr="00B4112B" w:rsidRDefault="009B0EF8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Na stołówce/ w </w:t>
      </w:r>
      <w:proofErr w:type="gramStart"/>
      <w:r w:rsidRPr="00B4112B">
        <w:rPr>
          <w:rFonts w:ascii="Times New Roman" w:hAnsi="Times New Roman"/>
          <w:sz w:val="24"/>
          <w:szCs w:val="24"/>
        </w:rPr>
        <w:t>sali  może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przebywać tylko jedna grupa wraz z nauczycielem, przy czym uznaje się, że uczniowie spożywający posiłek w trakcie danej przerwy obiadowej stanowią grupę.</w:t>
      </w:r>
    </w:p>
    <w:p w14:paraId="20C8CBAE" w14:textId="77777777" w:rsidR="009B0EF8" w:rsidRPr="00B4112B" w:rsidRDefault="009B0EF8" w:rsidP="003053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Następna grupa może wejść na stołówkę/ do </w:t>
      </w:r>
      <w:proofErr w:type="gramStart"/>
      <w:r w:rsidRPr="00B4112B">
        <w:rPr>
          <w:rFonts w:ascii="Times New Roman" w:hAnsi="Times New Roman"/>
          <w:sz w:val="24"/>
          <w:szCs w:val="24"/>
        </w:rPr>
        <w:t>sali  po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wykonaniu przez personel szkoły czynności dezynfekcyjno-porządkowych i po czasie, który wynika ze specyfikacji produktów użytych do dezynfekcji.</w:t>
      </w:r>
    </w:p>
    <w:p w14:paraId="523A9439" w14:textId="77777777" w:rsidR="009E2C63" w:rsidRPr="00B4112B" w:rsidRDefault="009E2C63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52986" w14:textId="77777777" w:rsidR="009B0EF8" w:rsidRPr="00B4112B" w:rsidRDefault="009B0EF8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2378">
        <w:rPr>
          <w:rFonts w:ascii="Times New Roman" w:hAnsi="Times New Roman" w:cs="Times New Roman"/>
          <w:b/>
          <w:sz w:val="24"/>
          <w:szCs w:val="24"/>
        </w:rPr>
        <w:t>17</w:t>
      </w:r>
    </w:p>
    <w:p w14:paraId="5A26B2D9" w14:textId="77777777" w:rsidR="009B0EF8" w:rsidRPr="00B4112B" w:rsidRDefault="009B0EF8" w:rsidP="003053C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Zasady dostarczania i przyjmowania towaru</w:t>
      </w:r>
      <w:r w:rsidR="009E2C63" w:rsidRPr="00B41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81F61" w14:textId="77777777" w:rsidR="009B0EF8" w:rsidRPr="00B4112B" w:rsidRDefault="009B0EF8" w:rsidP="00305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14:paraId="61C878F8" w14:textId="77777777" w:rsidR="009B0EF8" w:rsidRPr="00B4112B" w:rsidRDefault="009B0EF8" w:rsidP="00305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14:paraId="62D5ACCA" w14:textId="77777777" w:rsidR="009B0EF8" w:rsidRPr="00B4112B" w:rsidRDefault="009B0EF8" w:rsidP="00305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Towar dostawcy wystawiają przed wejściem do szkoły</w:t>
      </w:r>
      <w:r w:rsidR="009E2C63" w:rsidRPr="00B4112B">
        <w:rPr>
          <w:rFonts w:ascii="Times New Roman" w:hAnsi="Times New Roman"/>
          <w:sz w:val="24"/>
          <w:szCs w:val="24"/>
        </w:rPr>
        <w:t xml:space="preserve"> (przedsionek szkoły)</w:t>
      </w:r>
      <w:r w:rsidRPr="00B4112B">
        <w:rPr>
          <w:rFonts w:ascii="Times New Roman" w:hAnsi="Times New Roman"/>
          <w:sz w:val="24"/>
          <w:szCs w:val="24"/>
        </w:rPr>
        <w:t>.</w:t>
      </w:r>
    </w:p>
    <w:p w14:paraId="3A52B466" w14:textId="77777777" w:rsidR="00790F07" w:rsidRPr="00B4112B" w:rsidRDefault="00EC6D2E" w:rsidP="0030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 xml:space="preserve">       </w:t>
      </w:r>
      <w:r w:rsidR="009B0EF8" w:rsidRPr="00B4112B">
        <w:rPr>
          <w:rFonts w:ascii="Times New Roman" w:hAnsi="Times New Roman" w:cs="Times New Roman"/>
          <w:sz w:val="24"/>
          <w:szCs w:val="24"/>
        </w:rPr>
        <w:t xml:space="preserve">Dostawcy nie mogą wchodzić na teren szkoły ani kontaktować się bezpośrednio </w:t>
      </w:r>
    </w:p>
    <w:p w14:paraId="11DF7FEE" w14:textId="77777777" w:rsidR="00EC6D2E" w:rsidRPr="00B4112B" w:rsidRDefault="00790F07" w:rsidP="00305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 xml:space="preserve">       z pracownikami;</w:t>
      </w:r>
      <w:r w:rsidR="00EC6D2E" w:rsidRPr="00B4112B">
        <w:rPr>
          <w:rFonts w:ascii="Times New Roman" w:hAnsi="Times New Roman" w:cs="Times New Roman"/>
          <w:sz w:val="24"/>
          <w:szCs w:val="24"/>
        </w:rPr>
        <w:t xml:space="preserve"> </w:t>
      </w:r>
      <w:r w:rsidR="009B0EF8" w:rsidRPr="00B4112B">
        <w:rPr>
          <w:rFonts w:ascii="Times New Roman" w:hAnsi="Times New Roman" w:cs="Times New Roman"/>
          <w:sz w:val="24"/>
          <w:szCs w:val="24"/>
        </w:rPr>
        <w:t>w razie potrzeby zalecany jest kontakt telefoniczny lub mailowy.</w:t>
      </w:r>
    </w:p>
    <w:p w14:paraId="463B7CE4" w14:textId="77777777" w:rsidR="00EC6D2E" w:rsidRPr="00B4112B" w:rsidRDefault="00EC6D2E" w:rsidP="00305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lastRenderedPageBreak/>
        <w:t xml:space="preserve">Dostawcy </w:t>
      </w:r>
      <w:proofErr w:type="gramStart"/>
      <w:r w:rsidRPr="00B4112B">
        <w:rPr>
          <w:rFonts w:ascii="Times New Roman" w:hAnsi="Times New Roman"/>
          <w:sz w:val="24"/>
          <w:szCs w:val="24"/>
        </w:rPr>
        <w:t>muszą  przestrzegać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zasad szczególnej ostrożności w zakresie zabezpieczenia epidemiologicznego:</w:t>
      </w:r>
    </w:p>
    <w:p w14:paraId="73330FD7" w14:textId="77777777" w:rsidR="00EC6D2E" w:rsidRPr="00B4112B" w:rsidRDefault="00EC6D2E" w:rsidP="003053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14:paraId="08F3A338" w14:textId="77777777" w:rsidR="00EC6D2E" w:rsidRPr="00B4112B" w:rsidRDefault="00EC6D2E" w:rsidP="003053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stosować środki ochrony osobistej.</w:t>
      </w:r>
    </w:p>
    <w:p w14:paraId="05C9556B" w14:textId="77777777" w:rsidR="00D10527" w:rsidRPr="00B4112B" w:rsidRDefault="00D10527" w:rsidP="003053C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7DE9495" w14:textId="77777777" w:rsidR="00CD3739" w:rsidRPr="00B4112B" w:rsidRDefault="001B2378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14:paraId="50F6E022" w14:textId="77777777" w:rsidR="00B4112B" w:rsidRPr="00B4112B" w:rsidRDefault="00B4112B" w:rsidP="0030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Procedura postepowania na wypadek podejrzenia zakażenia</w:t>
      </w:r>
    </w:p>
    <w:p w14:paraId="2A01678C" w14:textId="77777777" w:rsidR="00577156" w:rsidRPr="00B4112B" w:rsidRDefault="00577156" w:rsidP="00305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E2E9E" w14:textId="77777777" w:rsidR="009D010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W szkole wyznaczone zostało pomieszczenie </w:t>
      </w:r>
      <w:r w:rsidR="009D0106" w:rsidRPr="00B4112B">
        <w:rPr>
          <w:rFonts w:ascii="Times New Roman" w:hAnsi="Times New Roman"/>
          <w:sz w:val="24"/>
          <w:szCs w:val="24"/>
        </w:rPr>
        <w:t>izolatorium sala 3</w:t>
      </w:r>
      <w:r w:rsidRPr="00B4112B">
        <w:rPr>
          <w:rFonts w:ascii="Times New Roman" w:hAnsi="Times New Roman"/>
          <w:sz w:val="24"/>
          <w:szCs w:val="24"/>
        </w:rPr>
        <w:t xml:space="preserve"> do izolacji osoby, </w:t>
      </w:r>
    </w:p>
    <w:p w14:paraId="567F252F" w14:textId="77777777" w:rsidR="009D0106" w:rsidRPr="00B4112B" w:rsidRDefault="00577156" w:rsidP="003053C3">
      <w:pPr>
        <w:pStyle w:val="Akapitzlist"/>
        <w:tabs>
          <w:tab w:val="left" w:pos="851"/>
        </w:tabs>
        <w:suppressAutoHyphens w:val="0"/>
        <w:autoSpaceDN/>
        <w:spacing w:after="0" w:line="240" w:lineRule="auto"/>
        <w:ind w:left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u której stwierdzono objawy chorobowe. Pomieszczeni</w:t>
      </w:r>
      <w:r w:rsidR="00420001" w:rsidRPr="00B4112B">
        <w:rPr>
          <w:rFonts w:ascii="Times New Roman" w:hAnsi="Times New Roman"/>
          <w:sz w:val="24"/>
          <w:szCs w:val="24"/>
        </w:rPr>
        <w:t>e</w:t>
      </w:r>
      <w:r w:rsidRPr="00B4112B">
        <w:rPr>
          <w:rFonts w:ascii="Times New Roman" w:hAnsi="Times New Roman"/>
          <w:sz w:val="24"/>
          <w:szCs w:val="24"/>
        </w:rPr>
        <w:t xml:space="preserve"> to zostało zaopatrzone </w:t>
      </w:r>
    </w:p>
    <w:p w14:paraId="66C26858" w14:textId="77777777" w:rsidR="00577156" w:rsidRPr="00B4112B" w:rsidRDefault="00577156" w:rsidP="003053C3">
      <w:pPr>
        <w:pStyle w:val="Akapitzlist"/>
        <w:tabs>
          <w:tab w:val="left" w:pos="851"/>
        </w:tabs>
        <w:suppressAutoHyphens w:val="0"/>
        <w:autoSpaceDN/>
        <w:spacing w:after="0" w:line="240" w:lineRule="auto"/>
        <w:ind w:left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maseczki, rękawiczki i przyłbicę, fartuch ochronny oraz płyn do dezynfekcji rąk.</w:t>
      </w:r>
    </w:p>
    <w:p w14:paraId="4B29E3DD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211784B5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Pracownik, który zauważył objawy chorobowe, informuje o tym dyrektora lub osobę                     go zastępującą.</w:t>
      </w:r>
    </w:p>
    <w:p w14:paraId="1E4ACB0E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Dyrektor kontaktuje się niezwłocznie – telefonicznie z rodzicami/opiekunami dziecka                      i wzywa do niezwłocznego odbioru dziecka z jednostki informując o powodach.</w:t>
      </w:r>
    </w:p>
    <w:p w14:paraId="365C8D83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17ADA1A0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Wskazany przez dyrektora pracownik (wychowawca) kontaktuje się telefonicznie                  z rodzicami pozostałych dzieci z grupy i informuje o zaistniałej sytuacji.</w:t>
      </w:r>
    </w:p>
    <w:p w14:paraId="7B1E3217" w14:textId="77777777" w:rsidR="009D010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Opiekun grupy, jeśli to możliwe, przeprowadza dzieci do innej, pustej sali, a sala, </w:t>
      </w:r>
    </w:p>
    <w:p w14:paraId="50749AAF" w14:textId="77777777" w:rsidR="00577156" w:rsidRPr="00B4112B" w:rsidRDefault="00577156" w:rsidP="003053C3">
      <w:pPr>
        <w:pStyle w:val="Akapitzlist"/>
        <w:tabs>
          <w:tab w:val="left" w:pos="851"/>
        </w:tabs>
        <w:suppressAutoHyphens w:val="0"/>
        <w:autoSpaceDN/>
        <w:spacing w:after="0" w:line="240" w:lineRule="auto"/>
        <w:ind w:left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której przebywało dziecko z objawami chorobowymi jest myta i dezynfekowana (mycie podłogi, mycie i dezynfekcja – stolików, krzeseł, zabawek).</w:t>
      </w:r>
    </w:p>
    <w:p w14:paraId="245F0F02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</w:t>
      </w:r>
      <w:r w:rsidR="009D0106" w:rsidRPr="00B4112B">
        <w:rPr>
          <w:rFonts w:ascii="Times New Roman" w:hAnsi="Times New Roman"/>
          <w:sz w:val="24"/>
          <w:szCs w:val="24"/>
        </w:rPr>
        <w:t>ną</w:t>
      </w:r>
      <w:r w:rsidRPr="00B4112B">
        <w:rPr>
          <w:rFonts w:ascii="Times New Roman" w:hAnsi="Times New Roman"/>
          <w:sz w:val="24"/>
          <w:szCs w:val="24"/>
        </w:rPr>
        <w:t xml:space="preserve"> i rękawiczki.</w:t>
      </w:r>
    </w:p>
    <w:p w14:paraId="6DCF74A0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Rodzice izolowanego dziecka odbierają dziecko ze szkoły przy głównych drzwiach wejściowych do budynku jednostki.</w:t>
      </w:r>
    </w:p>
    <w:p w14:paraId="4ABA011B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5CC940B3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Dyrektor lub osoba wyznaczona wstrzymuje przyjmowanie do oddziałów przedszkolnych kolejnych dzieci do czasu wymycia i dezynfekcji obszaru, w którym przebywał i poruszał się pracownik.</w:t>
      </w:r>
    </w:p>
    <w:p w14:paraId="2FC3EF57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Dyrektor lub osoba wyznaczona zawiadamia powiatową stację sanitarno-epidemiologiczną (numer znajduje się na tablicy ogłoszeń) i wprowadza do stosowania na terenie jednostki instrukcje i polecenia przez nią wydane.</w:t>
      </w:r>
    </w:p>
    <w:p w14:paraId="0AC1AE0E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 są dezynfekowane przez osobę do tego wyznaczoną.</w:t>
      </w:r>
    </w:p>
    <w:p w14:paraId="433F1392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Pomieszczenie, które przeznaczone było do izolacji osoby z objawami chorobowymi                  po opuszczeniu go przez osobę z objawami, jest myte i dezynfekowane.</w:t>
      </w:r>
    </w:p>
    <w:p w14:paraId="65DEA2A0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2911C51E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lastRenderedPageBreak/>
        <w:t>Dyre</w:t>
      </w:r>
      <w:r w:rsidR="00790F07" w:rsidRPr="00B4112B">
        <w:rPr>
          <w:rFonts w:ascii="Times New Roman" w:hAnsi="Times New Roman"/>
          <w:sz w:val="24"/>
          <w:szCs w:val="24"/>
        </w:rPr>
        <w:t xml:space="preserve">ktor informuje organ prowadzący </w:t>
      </w:r>
      <w:r w:rsidRPr="00B4112B">
        <w:rPr>
          <w:rFonts w:ascii="Times New Roman" w:hAnsi="Times New Roman"/>
          <w:sz w:val="24"/>
          <w:szCs w:val="24"/>
        </w:rPr>
        <w:t>o wszelkich stwierdzonych objawach chorobowych dzieci czy pracowników wskazujących na możliwość zakażenia COVID-19.</w:t>
      </w:r>
    </w:p>
    <w:p w14:paraId="29C3E671" w14:textId="77777777" w:rsidR="00577156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 xml:space="preserve">Dyrektor wraz z organem prowadzącym na podstawie wytycznych, instrukcji powiatowej stacji sanitarno-epidemiologicznej podejmują decyzję </w:t>
      </w:r>
      <w:proofErr w:type="gramStart"/>
      <w:r w:rsidRPr="00B4112B">
        <w:rPr>
          <w:rFonts w:ascii="Times New Roman" w:hAnsi="Times New Roman"/>
          <w:sz w:val="24"/>
          <w:szCs w:val="24"/>
        </w:rPr>
        <w:t>odnośnie</w:t>
      </w:r>
      <w:proofErr w:type="gramEnd"/>
      <w:r w:rsidRPr="00B4112B">
        <w:rPr>
          <w:rFonts w:ascii="Times New Roman" w:hAnsi="Times New Roman"/>
          <w:sz w:val="24"/>
          <w:szCs w:val="24"/>
        </w:rPr>
        <w:t xml:space="preserve"> dalszych działań                             w przypadku stwierdzenia na terenie jednostki zakażenia.</w:t>
      </w:r>
    </w:p>
    <w:p w14:paraId="5B6C4F05" w14:textId="77777777" w:rsidR="00B07FBB" w:rsidRPr="00B4112B" w:rsidRDefault="00577156" w:rsidP="003053C3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N/>
        <w:spacing w:after="0" w:line="240" w:lineRule="auto"/>
        <w:ind w:left="425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przypadku uzyskania informacji od rodziców lub pracowników o potwierdzonym zarażeniu wirusem COVID-19 u osoby, która przebywała w ostatnim tygodniu                                 w jednostce, Dyrektor niezwłocznie informuje organ prowadzący i kontaktuje się                               z powiatową stacją sanitarno-epidemiologiczną celem uzyskania wskazówek, instrukcji                   do dalszego postępowania.</w:t>
      </w:r>
    </w:p>
    <w:p w14:paraId="65206814" w14:textId="77777777" w:rsidR="00812B01" w:rsidRPr="00B4112B" w:rsidRDefault="00812B01" w:rsidP="0030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§</w:t>
      </w:r>
      <w:r w:rsidR="001B2378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2745AB5F" w14:textId="77777777" w:rsidR="00812B01" w:rsidRPr="00B4112B" w:rsidRDefault="00812B01" w:rsidP="003053C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2B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B41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12B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36CC28C4" w14:textId="77777777" w:rsidR="00812B01" w:rsidRPr="00B4112B" w:rsidRDefault="00812B01" w:rsidP="00305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Procedura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wchodzi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w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życie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z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dniem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podpisania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i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obowiązuje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do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odwołania.</w:t>
      </w:r>
    </w:p>
    <w:p w14:paraId="5144A518" w14:textId="77777777" w:rsidR="009D02E2" w:rsidRPr="00B4112B" w:rsidRDefault="009D02E2" w:rsidP="00305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Procedura może być modyfikowana.</w:t>
      </w:r>
    </w:p>
    <w:p w14:paraId="517E64E8" w14:textId="77777777" w:rsidR="00812B01" w:rsidRPr="00B4112B" w:rsidRDefault="00812B01" w:rsidP="00305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Procedura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zostanie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opublikowana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na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stronie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Pr="00B4112B">
        <w:rPr>
          <w:rFonts w:ascii="Times New Roman" w:hAnsi="Times New Roman"/>
          <w:sz w:val="24"/>
          <w:szCs w:val="24"/>
        </w:rPr>
        <w:t>szkoły</w:t>
      </w:r>
      <w:r w:rsidR="009D02E2" w:rsidRPr="00B4112B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833756" w:rsidRPr="00B4112B">
        <w:rPr>
          <w:rFonts w:ascii="Times New Roman" w:hAnsi="Times New Roman"/>
          <w:sz w:val="24"/>
          <w:szCs w:val="24"/>
        </w:rPr>
        <w:t xml:space="preserve"> </w:t>
      </w:r>
      <w:r w:rsidR="009D02E2" w:rsidRPr="00B4112B">
        <w:rPr>
          <w:rFonts w:ascii="Times New Roman" w:hAnsi="Times New Roman"/>
          <w:sz w:val="24"/>
          <w:szCs w:val="24"/>
        </w:rPr>
        <w:t>nauczycieli, rodziców i ucznió</w:t>
      </w:r>
      <w:r w:rsidR="00A52B8D" w:rsidRPr="00B4112B">
        <w:rPr>
          <w:rFonts w:ascii="Times New Roman" w:hAnsi="Times New Roman"/>
          <w:sz w:val="24"/>
          <w:szCs w:val="24"/>
        </w:rPr>
        <w:t>w oraz udostępniona w formie papierowej w sekretariacie szkoły.</w:t>
      </w:r>
    </w:p>
    <w:p w14:paraId="78F1F44A" w14:textId="77777777" w:rsidR="00A52B8D" w:rsidRPr="00B4112B" w:rsidRDefault="00A52B8D" w:rsidP="00305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Pracownicy administracji i obsługi zostaną zapozna</w:t>
      </w:r>
      <w:r w:rsidR="004B17E9" w:rsidRPr="00B4112B">
        <w:rPr>
          <w:rFonts w:ascii="Times New Roman" w:hAnsi="Times New Roman"/>
          <w:sz w:val="24"/>
          <w:szCs w:val="24"/>
        </w:rPr>
        <w:t>ni z procedurą podczas spotkania</w:t>
      </w:r>
      <w:r w:rsidRPr="00B4112B">
        <w:rPr>
          <w:rFonts w:ascii="Times New Roman" w:hAnsi="Times New Roman"/>
          <w:sz w:val="24"/>
          <w:szCs w:val="24"/>
        </w:rPr>
        <w:t>.</w:t>
      </w:r>
    </w:p>
    <w:p w14:paraId="7535BD2E" w14:textId="77777777" w:rsidR="00B4112B" w:rsidRPr="00B4112B" w:rsidRDefault="00B4112B" w:rsidP="003053C3">
      <w:pPr>
        <w:pStyle w:val="Akapitzlist"/>
        <w:numPr>
          <w:ilvl w:val="0"/>
          <w:numId w:val="3"/>
        </w:numPr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29A7891F" w14:textId="77777777" w:rsidR="00B4112B" w:rsidRPr="00B4112B" w:rsidRDefault="00B4112B" w:rsidP="003053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2B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14:paraId="1B442409" w14:textId="77777777" w:rsidR="00B4112B" w:rsidRPr="00B4112B" w:rsidRDefault="00B4112B" w:rsidP="003053C3">
      <w:pPr>
        <w:pStyle w:val="Akapitzlist"/>
        <w:spacing w:after="47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272279" w14:textId="77777777" w:rsidR="00B4112B" w:rsidRPr="00B4112B" w:rsidRDefault="00B4112B" w:rsidP="00305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112B" w:rsidRPr="00B4112B" w:rsidSect="0074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FC60" w14:textId="77777777" w:rsidR="007B5319" w:rsidRDefault="007B5319" w:rsidP="00092019">
      <w:pPr>
        <w:spacing w:after="0" w:line="240" w:lineRule="auto"/>
      </w:pPr>
      <w:r>
        <w:separator/>
      </w:r>
    </w:p>
  </w:endnote>
  <w:endnote w:type="continuationSeparator" w:id="0">
    <w:p w14:paraId="22B34ACB" w14:textId="77777777" w:rsidR="007B5319" w:rsidRDefault="007B5319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273D" w14:textId="77777777" w:rsidR="007B5319" w:rsidRDefault="007B5319" w:rsidP="00092019">
      <w:pPr>
        <w:spacing w:after="0" w:line="240" w:lineRule="auto"/>
      </w:pPr>
      <w:r>
        <w:separator/>
      </w:r>
    </w:p>
  </w:footnote>
  <w:footnote w:type="continuationSeparator" w:id="0">
    <w:p w14:paraId="6144FD14" w14:textId="77777777" w:rsidR="007B5319" w:rsidRDefault="007B5319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8B"/>
    <w:multiLevelType w:val="hybridMultilevel"/>
    <w:tmpl w:val="B45261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2F547C"/>
    <w:multiLevelType w:val="hybridMultilevel"/>
    <w:tmpl w:val="2386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C7B"/>
    <w:multiLevelType w:val="multilevel"/>
    <w:tmpl w:val="AFB08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1EE0C83"/>
    <w:multiLevelType w:val="hybridMultilevel"/>
    <w:tmpl w:val="C3A06DF4"/>
    <w:lvl w:ilvl="0" w:tplc="AA2CE2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1716"/>
    <w:multiLevelType w:val="multilevel"/>
    <w:tmpl w:val="B156A0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45811"/>
    <w:multiLevelType w:val="multilevel"/>
    <w:tmpl w:val="B5FAEE9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4D17AD"/>
    <w:multiLevelType w:val="multilevel"/>
    <w:tmpl w:val="0F36F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032B"/>
    <w:multiLevelType w:val="hybridMultilevel"/>
    <w:tmpl w:val="FD8A1AA6"/>
    <w:lvl w:ilvl="0" w:tplc="BD24C3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72FF"/>
    <w:multiLevelType w:val="multilevel"/>
    <w:tmpl w:val="F196A2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A67050"/>
    <w:multiLevelType w:val="multilevel"/>
    <w:tmpl w:val="17CA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F7ECC"/>
    <w:multiLevelType w:val="multilevel"/>
    <w:tmpl w:val="3722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0B26"/>
    <w:multiLevelType w:val="hybridMultilevel"/>
    <w:tmpl w:val="FD601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0DF7"/>
    <w:multiLevelType w:val="multilevel"/>
    <w:tmpl w:val="7EEA3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5CFB42A2"/>
    <w:multiLevelType w:val="multilevel"/>
    <w:tmpl w:val="1D8CE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7911"/>
    <w:multiLevelType w:val="multilevel"/>
    <w:tmpl w:val="A2E49C2C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 w15:restartNumberingAfterBreak="0">
    <w:nsid w:val="615E1BB7"/>
    <w:multiLevelType w:val="multilevel"/>
    <w:tmpl w:val="E916AA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3EFB"/>
    <w:multiLevelType w:val="multilevel"/>
    <w:tmpl w:val="BB5096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E07E34"/>
    <w:multiLevelType w:val="multilevel"/>
    <w:tmpl w:val="A4F278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072BD"/>
    <w:multiLevelType w:val="multilevel"/>
    <w:tmpl w:val="32A65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00AD"/>
    <w:multiLevelType w:val="multilevel"/>
    <w:tmpl w:val="51BA9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553F"/>
    <w:multiLevelType w:val="hybridMultilevel"/>
    <w:tmpl w:val="11763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CF3784"/>
    <w:multiLevelType w:val="hybridMultilevel"/>
    <w:tmpl w:val="F5CC3AB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4A66800"/>
    <w:multiLevelType w:val="multilevel"/>
    <w:tmpl w:val="113EB4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E17801"/>
    <w:multiLevelType w:val="hybridMultilevel"/>
    <w:tmpl w:val="7B945826"/>
    <w:lvl w:ilvl="0" w:tplc="20084F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84CD5"/>
    <w:multiLevelType w:val="hybridMultilevel"/>
    <w:tmpl w:val="618836CC"/>
    <w:lvl w:ilvl="0" w:tplc="01A459BE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9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7D737287"/>
    <w:multiLevelType w:val="multilevel"/>
    <w:tmpl w:val="C8422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24"/>
  </w:num>
  <w:num w:numId="5">
    <w:abstractNumId w:val="18"/>
  </w:num>
  <w:num w:numId="6">
    <w:abstractNumId w:val="9"/>
  </w:num>
  <w:num w:numId="7">
    <w:abstractNumId w:val="4"/>
  </w:num>
  <w:num w:numId="8">
    <w:abstractNumId w:val="29"/>
  </w:num>
  <w:num w:numId="9">
    <w:abstractNumId w:val="15"/>
  </w:num>
  <w:num w:numId="10">
    <w:abstractNumId w:val="25"/>
  </w:num>
  <w:num w:numId="11">
    <w:abstractNumId w:val="2"/>
  </w:num>
  <w:num w:numId="12">
    <w:abstractNumId w:val="13"/>
  </w:num>
  <w:num w:numId="13">
    <w:abstractNumId w:val="28"/>
  </w:num>
  <w:num w:numId="14">
    <w:abstractNumId w:val="14"/>
  </w:num>
  <w:num w:numId="15">
    <w:abstractNumId w:val="8"/>
  </w:num>
  <w:num w:numId="16">
    <w:abstractNumId w:val="17"/>
  </w:num>
  <w:num w:numId="17">
    <w:abstractNumId w:val="21"/>
  </w:num>
  <w:num w:numId="18">
    <w:abstractNumId w:val="19"/>
  </w:num>
  <w:num w:numId="19">
    <w:abstractNumId w:val="22"/>
  </w:num>
  <w:num w:numId="20">
    <w:abstractNumId w:val="5"/>
  </w:num>
  <w:num w:numId="21">
    <w:abstractNumId w:val="12"/>
  </w:num>
  <w:num w:numId="22">
    <w:abstractNumId w:val="23"/>
  </w:num>
  <w:num w:numId="23">
    <w:abstractNumId w:val="3"/>
  </w:num>
  <w:num w:numId="24">
    <w:abstractNumId w:val="16"/>
  </w:num>
  <w:num w:numId="25">
    <w:abstractNumId w:val="7"/>
  </w:num>
  <w:num w:numId="26">
    <w:abstractNumId w:val="20"/>
  </w:num>
  <w:num w:numId="27">
    <w:abstractNumId w:val="10"/>
  </w:num>
  <w:num w:numId="28">
    <w:abstractNumId w:val="30"/>
  </w:num>
  <w:num w:numId="29">
    <w:abstractNumId w:val="11"/>
  </w:num>
  <w:num w:numId="30">
    <w:abstractNumId w:val="26"/>
  </w:num>
  <w:num w:numId="3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070FB"/>
    <w:rsid w:val="00015576"/>
    <w:rsid w:val="00016579"/>
    <w:rsid w:val="00022462"/>
    <w:rsid w:val="00023892"/>
    <w:rsid w:val="00062699"/>
    <w:rsid w:val="0006345B"/>
    <w:rsid w:val="00085847"/>
    <w:rsid w:val="00092019"/>
    <w:rsid w:val="000B7610"/>
    <w:rsid w:val="000B76E8"/>
    <w:rsid w:val="000C26CC"/>
    <w:rsid w:val="000D17F1"/>
    <w:rsid w:val="000D2F95"/>
    <w:rsid w:val="00100070"/>
    <w:rsid w:val="001127CA"/>
    <w:rsid w:val="00114627"/>
    <w:rsid w:val="001371EA"/>
    <w:rsid w:val="0015225E"/>
    <w:rsid w:val="00173077"/>
    <w:rsid w:val="00177F92"/>
    <w:rsid w:val="001A0479"/>
    <w:rsid w:val="001B2378"/>
    <w:rsid w:val="001C6469"/>
    <w:rsid w:val="001F03B6"/>
    <w:rsid w:val="001F1337"/>
    <w:rsid w:val="001F297F"/>
    <w:rsid w:val="00202EE8"/>
    <w:rsid w:val="00233C5C"/>
    <w:rsid w:val="00250160"/>
    <w:rsid w:val="00281C5E"/>
    <w:rsid w:val="002A44DB"/>
    <w:rsid w:val="002B3EA6"/>
    <w:rsid w:val="002B50A0"/>
    <w:rsid w:val="002D228E"/>
    <w:rsid w:val="002E0D5D"/>
    <w:rsid w:val="002E5126"/>
    <w:rsid w:val="002F1AFE"/>
    <w:rsid w:val="002F437E"/>
    <w:rsid w:val="00302F91"/>
    <w:rsid w:val="003053C3"/>
    <w:rsid w:val="003057FC"/>
    <w:rsid w:val="00335DB8"/>
    <w:rsid w:val="003508C8"/>
    <w:rsid w:val="00353FD9"/>
    <w:rsid w:val="00354CD8"/>
    <w:rsid w:val="00355E51"/>
    <w:rsid w:val="00364670"/>
    <w:rsid w:val="00376504"/>
    <w:rsid w:val="003825C5"/>
    <w:rsid w:val="0038675B"/>
    <w:rsid w:val="003A0B76"/>
    <w:rsid w:val="003A1E4B"/>
    <w:rsid w:val="003F2064"/>
    <w:rsid w:val="00413404"/>
    <w:rsid w:val="0041603C"/>
    <w:rsid w:val="00416630"/>
    <w:rsid w:val="00420001"/>
    <w:rsid w:val="0042274A"/>
    <w:rsid w:val="0042320F"/>
    <w:rsid w:val="00453F0D"/>
    <w:rsid w:val="004676D8"/>
    <w:rsid w:val="00472A11"/>
    <w:rsid w:val="00475694"/>
    <w:rsid w:val="004832E8"/>
    <w:rsid w:val="004958C3"/>
    <w:rsid w:val="004A2FAE"/>
    <w:rsid w:val="004B17E9"/>
    <w:rsid w:val="004B7DDD"/>
    <w:rsid w:val="004D2BBE"/>
    <w:rsid w:val="004E0FDC"/>
    <w:rsid w:val="004E3B48"/>
    <w:rsid w:val="00503133"/>
    <w:rsid w:val="00507DA6"/>
    <w:rsid w:val="0051500F"/>
    <w:rsid w:val="0054140A"/>
    <w:rsid w:val="00542380"/>
    <w:rsid w:val="00547CB4"/>
    <w:rsid w:val="00557910"/>
    <w:rsid w:val="00577156"/>
    <w:rsid w:val="00592DF9"/>
    <w:rsid w:val="00597DA7"/>
    <w:rsid w:val="005C6B35"/>
    <w:rsid w:val="005D1A6F"/>
    <w:rsid w:val="005D4273"/>
    <w:rsid w:val="005E0779"/>
    <w:rsid w:val="005F282A"/>
    <w:rsid w:val="005F598B"/>
    <w:rsid w:val="00601302"/>
    <w:rsid w:val="00653E9D"/>
    <w:rsid w:val="00664E49"/>
    <w:rsid w:val="0066646B"/>
    <w:rsid w:val="006676A3"/>
    <w:rsid w:val="00670F35"/>
    <w:rsid w:val="00682908"/>
    <w:rsid w:val="006A09F3"/>
    <w:rsid w:val="006A3E3A"/>
    <w:rsid w:val="006B5F5F"/>
    <w:rsid w:val="006D20AD"/>
    <w:rsid w:val="006F0066"/>
    <w:rsid w:val="00714EBA"/>
    <w:rsid w:val="0072316B"/>
    <w:rsid w:val="00724948"/>
    <w:rsid w:val="0074127E"/>
    <w:rsid w:val="007418BF"/>
    <w:rsid w:val="007518F2"/>
    <w:rsid w:val="007678F8"/>
    <w:rsid w:val="00790F07"/>
    <w:rsid w:val="007937D8"/>
    <w:rsid w:val="007A31A0"/>
    <w:rsid w:val="007A3FF1"/>
    <w:rsid w:val="007B5319"/>
    <w:rsid w:val="007B6D44"/>
    <w:rsid w:val="007E0E67"/>
    <w:rsid w:val="007F469A"/>
    <w:rsid w:val="00812B01"/>
    <w:rsid w:val="00820749"/>
    <w:rsid w:val="008271ED"/>
    <w:rsid w:val="00833756"/>
    <w:rsid w:val="00837347"/>
    <w:rsid w:val="0086113A"/>
    <w:rsid w:val="0088659C"/>
    <w:rsid w:val="008868F3"/>
    <w:rsid w:val="008A1064"/>
    <w:rsid w:val="008D342C"/>
    <w:rsid w:val="008E1096"/>
    <w:rsid w:val="008E2AD8"/>
    <w:rsid w:val="008F417C"/>
    <w:rsid w:val="009304B7"/>
    <w:rsid w:val="00930D56"/>
    <w:rsid w:val="00943FE2"/>
    <w:rsid w:val="0095170D"/>
    <w:rsid w:val="00951822"/>
    <w:rsid w:val="00952BC3"/>
    <w:rsid w:val="009613DD"/>
    <w:rsid w:val="00962F9A"/>
    <w:rsid w:val="00971AB2"/>
    <w:rsid w:val="00974768"/>
    <w:rsid w:val="0099162D"/>
    <w:rsid w:val="00991C33"/>
    <w:rsid w:val="009B0EF8"/>
    <w:rsid w:val="009C1978"/>
    <w:rsid w:val="009C50EA"/>
    <w:rsid w:val="009C717C"/>
    <w:rsid w:val="009D0106"/>
    <w:rsid w:val="009D02E2"/>
    <w:rsid w:val="009D54E4"/>
    <w:rsid w:val="009D5764"/>
    <w:rsid w:val="009D64EC"/>
    <w:rsid w:val="009E2C63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0C14"/>
    <w:rsid w:val="00AA5D9B"/>
    <w:rsid w:val="00AB13C1"/>
    <w:rsid w:val="00AB4807"/>
    <w:rsid w:val="00AE31AC"/>
    <w:rsid w:val="00B06E58"/>
    <w:rsid w:val="00B07FBB"/>
    <w:rsid w:val="00B34B96"/>
    <w:rsid w:val="00B4112B"/>
    <w:rsid w:val="00B61952"/>
    <w:rsid w:val="00B93F77"/>
    <w:rsid w:val="00BA1358"/>
    <w:rsid w:val="00BA50FF"/>
    <w:rsid w:val="00BA53F6"/>
    <w:rsid w:val="00BB7223"/>
    <w:rsid w:val="00BC2407"/>
    <w:rsid w:val="00BC646F"/>
    <w:rsid w:val="00BD2B3C"/>
    <w:rsid w:val="00BF74A6"/>
    <w:rsid w:val="00C00F4E"/>
    <w:rsid w:val="00C062F2"/>
    <w:rsid w:val="00C0667A"/>
    <w:rsid w:val="00C355F9"/>
    <w:rsid w:val="00C35687"/>
    <w:rsid w:val="00C531E2"/>
    <w:rsid w:val="00C769B8"/>
    <w:rsid w:val="00C82246"/>
    <w:rsid w:val="00C900D3"/>
    <w:rsid w:val="00CA0C7A"/>
    <w:rsid w:val="00CA30A0"/>
    <w:rsid w:val="00CC3C6A"/>
    <w:rsid w:val="00CD2EF4"/>
    <w:rsid w:val="00CD3739"/>
    <w:rsid w:val="00CE7CCC"/>
    <w:rsid w:val="00D07178"/>
    <w:rsid w:val="00D10527"/>
    <w:rsid w:val="00D10CD4"/>
    <w:rsid w:val="00D14AC3"/>
    <w:rsid w:val="00D30243"/>
    <w:rsid w:val="00D365A8"/>
    <w:rsid w:val="00D3775F"/>
    <w:rsid w:val="00D44C94"/>
    <w:rsid w:val="00D5058E"/>
    <w:rsid w:val="00D517DB"/>
    <w:rsid w:val="00D648E6"/>
    <w:rsid w:val="00D64DE9"/>
    <w:rsid w:val="00D758D5"/>
    <w:rsid w:val="00D75F33"/>
    <w:rsid w:val="00D7725F"/>
    <w:rsid w:val="00D81254"/>
    <w:rsid w:val="00D92077"/>
    <w:rsid w:val="00DA3691"/>
    <w:rsid w:val="00DF6A32"/>
    <w:rsid w:val="00E12465"/>
    <w:rsid w:val="00E2300E"/>
    <w:rsid w:val="00E373BF"/>
    <w:rsid w:val="00E41976"/>
    <w:rsid w:val="00E708F1"/>
    <w:rsid w:val="00E717E7"/>
    <w:rsid w:val="00E733AD"/>
    <w:rsid w:val="00E870B5"/>
    <w:rsid w:val="00E90957"/>
    <w:rsid w:val="00E975D6"/>
    <w:rsid w:val="00EB2952"/>
    <w:rsid w:val="00EB3179"/>
    <w:rsid w:val="00EB6733"/>
    <w:rsid w:val="00EB6BAB"/>
    <w:rsid w:val="00EB7496"/>
    <w:rsid w:val="00EC1CC2"/>
    <w:rsid w:val="00EC57E5"/>
    <w:rsid w:val="00EC6D2E"/>
    <w:rsid w:val="00ED06DD"/>
    <w:rsid w:val="00ED172B"/>
    <w:rsid w:val="00ED27F7"/>
    <w:rsid w:val="00ED58D6"/>
    <w:rsid w:val="00EF48E5"/>
    <w:rsid w:val="00EF6F53"/>
    <w:rsid w:val="00F0746F"/>
    <w:rsid w:val="00F32CD9"/>
    <w:rsid w:val="00F344CB"/>
    <w:rsid w:val="00F36821"/>
    <w:rsid w:val="00F4669A"/>
    <w:rsid w:val="00F63A7F"/>
    <w:rsid w:val="00F67972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DA41"/>
  <w15:docId w15:val="{F36C6789-EAB4-4E57-AD5E-A8E896B2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7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4828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Zbigniew Tomczyk</cp:lastModifiedBy>
  <cp:revision>2</cp:revision>
  <cp:lastPrinted>2021-08-31T11:05:00Z</cp:lastPrinted>
  <dcterms:created xsi:type="dcterms:W3CDTF">2021-08-31T17:06:00Z</dcterms:created>
  <dcterms:modified xsi:type="dcterms:W3CDTF">2021-08-31T17:06:00Z</dcterms:modified>
</cp:coreProperties>
</file>